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1C804" w14:textId="77777777" w:rsidR="00D74C87" w:rsidRPr="00D74C87" w:rsidRDefault="00D74C87" w:rsidP="00D74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82403015"/>
      <w:bookmarkStart w:id="1" w:name="_Toc182405599"/>
      <w:bookmarkStart w:id="2" w:name="_GoBack"/>
      <w:r w:rsidRPr="00D74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B32DB9" wp14:editId="30E89408">
            <wp:extent cx="6553871" cy="9344025"/>
            <wp:effectExtent l="0" t="0" r="0" b="0"/>
            <wp:docPr id="1" name="Рисунок 1" descr="C:\Users\Директор\Desktop\Программа развития 2025-202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Программа развития 2025-2027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30" cy="935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10399C02" w14:textId="77777777" w:rsidR="00286114" w:rsidRDefault="00286114" w:rsidP="00653825">
      <w:pPr>
        <w:keepNext/>
        <w:keepLines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9E1D6A" w14:textId="77777777" w:rsidR="00653825" w:rsidRPr="00653825" w:rsidRDefault="00653825" w:rsidP="00653825">
      <w:pPr>
        <w:keepNext/>
        <w:keepLines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Паспорт</w:t>
      </w:r>
      <w:proofErr w:type="spellEnd"/>
      <w:r w:rsidRPr="0065382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</w:t>
      </w:r>
      <w:proofErr w:type="spellEnd"/>
      <w:r w:rsidRPr="0065382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развития</w:t>
      </w:r>
      <w:bookmarkEnd w:id="0"/>
      <w:bookmarkEnd w:id="1"/>
      <w:proofErr w:type="spellEnd"/>
    </w:p>
    <w:tbl>
      <w:tblPr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7017"/>
      </w:tblGrid>
      <w:tr w:rsidR="00653825" w:rsidRPr="00653825" w14:paraId="6E7A5EFB" w14:textId="77777777" w:rsidTr="000C23D7">
        <w:trPr>
          <w:trHeight w:val="334"/>
        </w:trPr>
        <w:tc>
          <w:tcPr>
            <w:tcW w:w="0" w:type="auto"/>
            <w:shd w:val="clear" w:color="auto" w:fill="auto"/>
          </w:tcPr>
          <w:p w14:paraId="07DB675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2" w:after="0" w:line="240" w:lineRule="auto"/>
              <w:ind w:left="909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7017" w:type="dxa"/>
            <w:shd w:val="clear" w:color="auto" w:fill="auto"/>
          </w:tcPr>
          <w:p w14:paraId="07193E5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2" w:after="0" w:line="240" w:lineRule="auto"/>
              <w:ind w:left="2840" w:right="2746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Содержание</w:t>
            </w:r>
          </w:p>
        </w:tc>
      </w:tr>
      <w:tr w:rsidR="00653825" w:rsidRPr="00653825" w14:paraId="51C4E32A" w14:textId="77777777" w:rsidTr="000C23D7">
        <w:trPr>
          <w:trHeight w:val="779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679AC44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217" w:after="0" w:line="240" w:lineRule="auto"/>
              <w:ind w:left="136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Полное</w:t>
            </w:r>
            <w:r w:rsidRPr="00653825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наименование</w:t>
            </w:r>
            <w:r w:rsidRPr="00653825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ОО</w:t>
            </w:r>
          </w:p>
        </w:tc>
        <w:tc>
          <w:tcPr>
            <w:tcW w:w="7017" w:type="dxa"/>
            <w:tcBorders>
              <w:bottom w:val="single" w:sz="4" w:space="0" w:color="000000"/>
            </w:tcBorders>
            <w:shd w:val="clear" w:color="auto" w:fill="auto"/>
          </w:tcPr>
          <w:p w14:paraId="3768FD2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73" w:after="0" w:line="240" w:lineRule="auto"/>
              <w:ind w:left="139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 основная общеобразовательная школа имени Абдуллы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» Алексеевского муниципального района Республики Татарстан </w:t>
            </w:r>
          </w:p>
        </w:tc>
      </w:tr>
      <w:tr w:rsidR="00653825" w:rsidRPr="00653825" w14:paraId="3C8AC6A1" w14:textId="77777777" w:rsidTr="000C23D7">
        <w:trPr>
          <w:trHeight w:val="779"/>
        </w:trPr>
        <w:tc>
          <w:tcPr>
            <w:tcW w:w="0" w:type="auto"/>
            <w:shd w:val="clear" w:color="auto" w:fill="auto"/>
          </w:tcPr>
          <w:p w14:paraId="094B90D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3301102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AD585E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7C7ED1A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283E9CC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0510A04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69E0DF6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72E6C9E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1ADBB2A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79626D1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FFFE7D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276D1C7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1FE9A50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616D907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34B9CD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6CCB0C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35A5D55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35F68D2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E90DDA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2693AE5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b/>
                <w:sz w:val="30"/>
              </w:rPr>
            </w:pPr>
          </w:p>
          <w:p w14:paraId="0A93868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203" w:right="113" w:firstLine="1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Документы, послужившие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основанием для разработки</w:t>
            </w:r>
            <w:r w:rsidRPr="00653825">
              <w:rPr>
                <w:rFonts w:ascii="Times New Roman" w:eastAsia="Calibri" w:hAnsi="Times New Roman" w:cs="Times New Roman"/>
                <w:b/>
                <w:spacing w:val="-58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развития</w:t>
            </w:r>
          </w:p>
        </w:tc>
        <w:tc>
          <w:tcPr>
            <w:tcW w:w="7017" w:type="dxa"/>
            <w:shd w:val="clear" w:color="auto" w:fill="auto"/>
          </w:tcPr>
          <w:p w14:paraId="589C19B1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92" w:beforeAutospacing="1" w:after="0" w:afterAutospacing="1" w:line="240" w:lineRule="auto"/>
              <w:ind w:right="4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закон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«Об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Федерации»   от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29.12.2012    №    273-ФЗ    (с    изменениями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дополнениями);</w:t>
            </w:r>
          </w:p>
          <w:p w14:paraId="77928DCA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64"/>
              </w:tabs>
              <w:autoSpaceDE w:val="0"/>
              <w:autoSpaceDN w:val="0"/>
              <w:spacing w:before="100" w:beforeAutospacing="1" w:after="0" w:afterAutospacing="1" w:line="240" w:lineRule="auto"/>
              <w:ind w:right="4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закон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31.07.2020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304-ФЗ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внесении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изменений     в     Федеральный     закон      «Об     образовании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Федерации»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вопросам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воспитания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обучающихся»;</w:t>
            </w:r>
          </w:p>
          <w:p w14:paraId="4C566D34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00" w:beforeAutospacing="1" w:after="0" w:afterAutospacing="1" w:line="240" w:lineRule="auto"/>
              <w:ind w:right="4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Приказ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Министерства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Просвещения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31.05.2021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287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«Об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утверждении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федерального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государственного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стандарта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основного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общего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образования»;</w:t>
            </w:r>
          </w:p>
          <w:p w14:paraId="2AA8303F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" w:beforeAutospacing="1" w:after="0" w:afterAutospacing="1" w:line="240" w:lineRule="auto"/>
              <w:ind w:right="4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Приказ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Министерства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Просвещения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17.05.2012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413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«Об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утверждении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федерального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государственного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стандарта</w:t>
            </w:r>
            <w:r w:rsidRPr="00653825">
              <w:rPr>
                <w:rFonts w:ascii="Times New Roman" w:eastAsia="Calibri" w:hAnsi="Times New Roman" w:cs="Times New Roman"/>
                <w:spacing w:val="6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среднего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общего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образования»</w:t>
            </w:r>
            <w:r w:rsidRPr="00653825">
              <w:rPr>
                <w:rFonts w:ascii="Times New Roman" w:eastAsia="Calibri" w:hAnsi="Times New Roman" w:cs="Times New Roman"/>
                <w:spacing w:val="-9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(с изменениями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 дополнениями);</w:t>
            </w:r>
          </w:p>
          <w:p w14:paraId="114F97E3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00" w:beforeAutospacing="1" w:after="0" w:afterAutospacing="1" w:line="240" w:lineRule="auto"/>
              <w:ind w:right="4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закон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24.07.1998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124-ФЗ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«Об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основных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гарантиях     прав     ребенка     в     Российской     Федерации»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(с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изменениями и дополнениями);</w:t>
            </w:r>
          </w:p>
          <w:p w14:paraId="35829F61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00" w:beforeAutospacing="1" w:after="0" w:afterAutospacing="1" w:line="240" w:lineRule="auto"/>
              <w:ind w:hanging="28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Федеральный</w:t>
            </w:r>
            <w:r w:rsidRPr="00653825">
              <w:rPr>
                <w:rFonts w:ascii="Times New Roman" w:eastAsia="Calibri" w:hAnsi="Times New Roman" w:cs="Times New Roman"/>
                <w:spacing w:val="12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закон  </w:t>
            </w:r>
            <w:r w:rsidRPr="00653825">
              <w:rPr>
                <w:rFonts w:ascii="Times New Roman" w:eastAsia="Calibri" w:hAnsi="Times New Roman" w:cs="Times New Roman"/>
                <w:spacing w:val="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от    28  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июня  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2014  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г.  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№  </w:t>
            </w:r>
            <w:r w:rsidRPr="00653825">
              <w:rPr>
                <w:rFonts w:ascii="Times New Roman" w:eastAsia="Calibri" w:hAnsi="Times New Roman" w:cs="Times New Roman"/>
                <w:spacing w:val="58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172-ФЗ</w:t>
            </w:r>
          </w:p>
          <w:p w14:paraId="6F2923C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403" w:right="4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«О стратегическом планировании в Российской Федерации» (с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изменениями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 дополнениями);</w:t>
            </w:r>
          </w:p>
          <w:p w14:paraId="184D82F3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" w:beforeAutospacing="1" w:after="0" w:afterAutospacing="1" w:line="240" w:lineRule="auto"/>
              <w:ind w:right="4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Распоряжение 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Правительства      Российской      Федерации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29.05.2015</w:t>
            </w:r>
            <w:r w:rsidRPr="00653825">
              <w:rPr>
                <w:rFonts w:ascii="Times New Roman" w:eastAsia="Calibri" w:hAnsi="Times New Roman" w:cs="Times New Roman"/>
                <w:spacing w:val="83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г.</w:t>
            </w:r>
            <w:r w:rsidRPr="00653825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8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996-р</w:t>
            </w:r>
            <w:r w:rsidRPr="00653825">
              <w:rPr>
                <w:rFonts w:ascii="Times New Roman" w:eastAsia="Calibri" w:hAnsi="Times New Roman" w:cs="Times New Roman"/>
                <w:spacing w:val="88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«Стратегия</w:t>
            </w:r>
            <w:r w:rsidRPr="00653825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83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воспитания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период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до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2025 года»;</w:t>
            </w:r>
          </w:p>
          <w:p w14:paraId="70A5640A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00" w:beforeAutospacing="1" w:after="0" w:afterAutospacing="1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Постановление 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Правительства 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Российской 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12.10.2017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1243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(ред.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24.12.2018)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«О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реализации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мероприятий федеральных целевых программ, интегрируемых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отдельные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государственные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Федерации»;</w:t>
            </w:r>
          </w:p>
          <w:p w14:paraId="13FBC394" w14:textId="77777777" w:rsidR="00653825" w:rsidRPr="00653825" w:rsidRDefault="00653825" w:rsidP="00653825">
            <w:pPr>
              <w:widowControl w:val="0"/>
              <w:numPr>
                <w:ilvl w:val="0"/>
                <w:numId w:val="25"/>
              </w:numPr>
              <w:tabs>
                <w:tab w:val="left" w:pos="404"/>
              </w:tabs>
              <w:autoSpaceDE w:val="0"/>
              <w:autoSpaceDN w:val="0"/>
              <w:spacing w:before="100" w:beforeAutospacing="1" w:after="0" w:afterAutospacing="1" w:line="240" w:lineRule="auto"/>
              <w:ind w:right="46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Основы государственной молодежной политики до 2025 года,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утверждены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распоряжением Правительства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РФ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29.11.2014;</w:t>
            </w:r>
          </w:p>
        </w:tc>
      </w:tr>
      <w:tr w:rsidR="00653825" w:rsidRPr="00653825" w14:paraId="78EE1DB9" w14:textId="77777777" w:rsidTr="000C23D7">
        <w:trPr>
          <w:trHeight w:val="779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14:paraId="32F2DB5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29D6669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21296BB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14:paraId="4D17322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68" w:after="0" w:line="240" w:lineRule="auto"/>
              <w:ind w:left="240" w:right="15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</w:rPr>
              <w:t>Цель</w:t>
            </w:r>
          </w:p>
        </w:tc>
        <w:tc>
          <w:tcPr>
            <w:tcW w:w="7017" w:type="dxa"/>
            <w:tcBorders>
              <w:bottom w:val="single" w:sz="4" w:space="0" w:color="000000"/>
            </w:tcBorders>
            <w:shd w:val="clear" w:color="auto" w:fill="auto"/>
          </w:tcPr>
          <w:p w14:paraId="0DEC3C71" w14:textId="77777777" w:rsidR="00653825" w:rsidRPr="00653825" w:rsidRDefault="00653825" w:rsidP="00653825">
            <w:pPr>
              <w:widowControl w:val="0"/>
              <w:numPr>
                <w:ilvl w:val="0"/>
                <w:numId w:val="23"/>
              </w:numPr>
              <w:tabs>
                <w:tab w:val="left" w:pos="509"/>
              </w:tabs>
              <w:autoSpaceDE w:val="0"/>
              <w:autoSpaceDN w:val="0"/>
              <w:spacing w:before="95" w:beforeAutospacing="1" w:after="0" w:afterAutospacing="1" w:line="240" w:lineRule="auto"/>
              <w:ind w:right="3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необходимых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условий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получения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каждым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высокого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качества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конкурентоспособного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образования,  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обеспечивающего       его       профессиональный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социальный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успех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современном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мире.</w:t>
            </w:r>
          </w:p>
          <w:p w14:paraId="3AD783F5" w14:textId="77777777" w:rsidR="00653825" w:rsidRPr="00653825" w:rsidRDefault="00653825" w:rsidP="00653825">
            <w:pPr>
              <w:widowControl w:val="0"/>
              <w:numPr>
                <w:ilvl w:val="0"/>
                <w:numId w:val="23"/>
              </w:numPr>
              <w:tabs>
                <w:tab w:val="left" w:pos="447"/>
              </w:tabs>
              <w:autoSpaceDE w:val="0"/>
              <w:autoSpaceDN w:val="0"/>
              <w:spacing w:before="100" w:beforeAutospacing="1" w:after="0" w:afterAutospacing="1" w:line="240" w:lineRule="auto"/>
              <w:ind w:right="35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интерактивного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взаимодействия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социума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пространства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как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инструмента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воспитания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гармонично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lastRenderedPageBreak/>
              <w:t>развитой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социально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ответственной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</w:rPr>
              <w:t>личности.</w:t>
            </w:r>
          </w:p>
        </w:tc>
      </w:tr>
    </w:tbl>
    <w:p w14:paraId="61F74C99" w14:textId="77777777" w:rsidR="00653825" w:rsidRPr="00653825" w:rsidRDefault="00653825" w:rsidP="00653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653825" w:rsidRPr="00653825" w:rsidSect="001B3F7A">
          <w:footerReference w:type="default" r:id="rId10"/>
          <w:pgSz w:w="11910" w:h="16840"/>
          <w:pgMar w:top="709" w:right="711" w:bottom="1180" w:left="820" w:header="715" w:footer="959" w:gutter="0"/>
          <w:pgNumType w:start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978"/>
      </w:tblGrid>
      <w:tr w:rsidR="00653825" w:rsidRPr="00653825" w14:paraId="31F35892" w14:textId="77777777" w:rsidTr="000C23D7">
        <w:trPr>
          <w:trHeight w:val="874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42764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C1575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95" w:after="0" w:line="240" w:lineRule="auto"/>
              <w:ind w:left="520" w:right="425" w:firstLine="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Комплексные задачи</w:t>
            </w:r>
            <w:r w:rsidRPr="00653825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F951E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437"/>
              </w:tabs>
              <w:autoSpaceDE w:val="0"/>
              <w:autoSpaceDN w:val="0"/>
              <w:spacing w:before="75" w:beforeAutospacing="1" w:after="0" w:afterAutospacing="1" w:line="240" w:lineRule="auto"/>
              <w:ind w:right="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Повысить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конкурентоспособность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посредством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(обучающиеся,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(законные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объединений)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также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обновления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материально-технической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школы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9487FE1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516"/>
              </w:tabs>
              <w:autoSpaceDE w:val="0"/>
              <w:autoSpaceDN w:val="0"/>
              <w:spacing w:before="1" w:beforeAutospacing="1" w:after="0" w:afterAutospacing="1" w:line="240" w:lineRule="auto"/>
              <w:ind w:right="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Внедрить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образовательную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систему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»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стандарты качества образования, инструменты его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прозрачной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оценки,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индивидуализацию</w:t>
            </w:r>
            <w:r w:rsidRPr="00653825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траекторий</w:t>
            </w:r>
            <w:r w:rsidRPr="00653825">
              <w:rPr>
                <w:rFonts w:ascii="Times New Roman" w:eastAsia="Calibri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успешной социализации.</w:t>
            </w:r>
          </w:p>
          <w:p w14:paraId="6D5ECEBA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439"/>
              </w:tabs>
              <w:autoSpaceDE w:val="0"/>
              <w:autoSpaceDN w:val="0"/>
              <w:spacing w:before="100" w:beforeAutospacing="1" w:after="0" w:afterAutospacing="1" w:line="240" w:lineRule="auto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Создать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условия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гармонично развитой и социально ответственной личности путем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методов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индивидуализации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одаренных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детей,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детей.</w:t>
            </w:r>
          </w:p>
          <w:p w14:paraId="692D964D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294"/>
              </w:tabs>
              <w:autoSpaceDE w:val="0"/>
              <w:autoSpaceDN w:val="0"/>
              <w:spacing w:before="100" w:beforeAutospacing="1" w:after="0" w:afterAutospacing="1" w:line="240" w:lineRule="auto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Обновить информационно-коммуникационную инфраструктуру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14EBF4FF" w14:textId="77777777" w:rsidR="00653825" w:rsidRPr="00653825" w:rsidRDefault="00653825" w:rsidP="00653825">
            <w:pPr>
              <w:widowControl w:val="0"/>
              <w:tabs>
                <w:tab w:val="left" w:pos="294"/>
              </w:tabs>
              <w:autoSpaceDE w:val="0"/>
              <w:autoSpaceDN w:val="0"/>
              <w:spacing w:after="0" w:line="240" w:lineRule="auto"/>
              <w:ind w:left="112"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»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создания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среды,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обеспечивающей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653825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ценности</w:t>
            </w:r>
            <w:r w:rsidRPr="00653825">
              <w:rPr>
                <w:rFonts w:ascii="Times New Roman" w:eastAsia="Calibri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саморазвитию</w:t>
            </w:r>
            <w:r w:rsidRPr="00653825">
              <w:rPr>
                <w:rFonts w:ascii="Times New Roman" w:eastAsia="Calibri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самообразованию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всех</w:t>
            </w:r>
            <w:r w:rsidRPr="0065382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уровней.</w:t>
            </w:r>
          </w:p>
          <w:p w14:paraId="3B229921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619"/>
              </w:tabs>
              <w:autoSpaceDE w:val="0"/>
              <w:autoSpaceDN w:val="0"/>
              <w:spacing w:before="100" w:beforeAutospacing="1" w:after="0" w:afterAutospacing="1" w:line="240" w:lineRule="auto"/>
              <w:ind w:right="3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кадров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национальной системы профессионального роста педагогических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работников.</w:t>
            </w:r>
          </w:p>
          <w:p w14:paraId="39594D32" w14:textId="77777777" w:rsidR="00653825" w:rsidRPr="00653825" w:rsidRDefault="00653825" w:rsidP="00653825">
            <w:pPr>
              <w:widowControl w:val="0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spacing w:before="100" w:beforeAutospacing="1" w:after="0" w:afterAutospacing="1" w:line="240" w:lineRule="auto"/>
              <w:ind w:righ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единство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подходов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участию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партнеров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общественной</w:t>
            </w:r>
            <w:r w:rsidRPr="00653825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экспертизы</w:t>
            </w:r>
            <w:r w:rsidRPr="00653825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деятельности,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программ.</w:t>
            </w:r>
          </w:p>
        </w:tc>
      </w:tr>
      <w:tr w:rsidR="00653825" w:rsidRPr="00653825" w14:paraId="4EC7E445" w14:textId="77777777" w:rsidTr="000C23D7">
        <w:trPr>
          <w:trHeight w:val="2956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9B7F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33AA9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253D1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A5CFC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21147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1B90F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945AB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6937A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8262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2D94D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DB4E08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16EA7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2CE8D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287" w:right="19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Pr="00653825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реализации Программы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E2AC4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493"/>
              </w:tabs>
              <w:autoSpaceDE w:val="0"/>
              <w:autoSpaceDN w:val="0"/>
              <w:spacing w:before="89" w:beforeAutospacing="1" w:after="0" w:afterAutospacing="1" w:line="240" w:lineRule="auto"/>
              <w:ind w:left="219" w:right="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пространства,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позволяющего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интересы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(в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ОВЗ)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счёт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принципов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доступности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  <w:p w14:paraId="11EBA228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476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среды,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которая позволит создать профили «цифровых компетенций» 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учеников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педагогов.</w:t>
            </w:r>
          </w:p>
          <w:p w14:paraId="17B8A33D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706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детской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одаренности,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компетентностей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включая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XXI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новой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грамотности.</w:t>
            </w:r>
          </w:p>
          <w:p w14:paraId="215B124F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404"/>
              </w:tabs>
              <w:autoSpaceDE w:val="0"/>
              <w:autoSpaceDN w:val="0"/>
              <w:spacing w:before="1" w:beforeAutospacing="1" w:after="0" w:afterAutospacing="1" w:line="240" w:lineRule="auto"/>
              <w:ind w:left="219" w:right="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процесс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моделей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планов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дистанционных 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технологий.</w:t>
            </w:r>
          </w:p>
          <w:p w14:paraId="3DDA2E8D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385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инновационными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образовательными,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метапредметными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технологиями.</w:t>
            </w:r>
          </w:p>
          <w:p w14:paraId="7638A67E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375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системе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внешкольного дополнительного образования;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рост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детей,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имеющих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олимпиадах,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фестивалях,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конкурсах,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проектах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компетентности</w:t>
            </w:r>
            <w:r w:rsidRPr="0065382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учащихся.</w:t>
            </w:r>
          </w:p>
          <w:p w14:paraId="765836B7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581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перечня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возможностей,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партнерств.</w:t>
            </w:r>
          </w:p>
          <w:p w14:paraId="31380FEE" w14:textId="77777777" w:rsidR="00653825" w:rsidRPr="00653825" w:rsidRDefault="00653825" w:rsidP="00653825">
            <w:pPr>
              <w:widowControl w:val="0"/>
              <w:numPr>
                <w:ilvl w:val="0"/>
                <w:numId w:val="21"/>
              </w:numPr>
              <w:tabs>
                <w:tab w:val="left" w:pos="406"/>
              </w:tabs>
              <w:autoSpaceDE w:val="0"/>
              <w:autoSpaceDN w:val="0"/>
              <w:spacing w:before="100" w:beforeAutospacing="1" w:after="0" w:afterAutospacing="1" w:line="240" w:lineRule="auto"/>
              <w:ind w:left="219" w:right="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профильной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53825" w:rsidRPr="00653825" w14:paraId="6B3FEB50" w14:textId="77777777" w:rsidTr="000C23D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CF77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BFF811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241" w:right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</w:t>
            </w:r>
            <w:r w:rsidRPr="00653825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65382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A49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88" w:after="0" w:line="240" w:lineRule="auto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А.Н.,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1A9F7FF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139" w:right="1818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Сунаева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Л.Х., 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по УВР,</w:t>
            </w:r>
          </w:p>
          <w:p w14:paraId="73FDD0CB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139" w:right="18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Р.Р.., заместитель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ВР.</w:t>
            </w:r>
          </w:p>
        </w:tc>
      </w:tr>
      <w:tr w:rsidR="00653825" w:rsidRPr="00653825" w14:paraId="0AA7BC19" w14:textId="77777777" w:rsidTr="000C23D7">
        <w:trPr>
          <w:trHeight w:val="53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347B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74" w:after="0" w:line="240" w:lineRule="auto"/>
              <w:ind w:left="241" w:right="14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  <w:r w:rsidRPr="0065382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3D1E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69" w:after="0" w:line="240" w:lineRule="auto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2029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</w:tr>
      <w:tr w:rsidR="00653825" w:rsidRPr="00653825" w14:paraId="3E0F8AF6" w14:textId="77777777" w:rsidTr="000C23D7">
        <w:trPr>
          <w:trHeight w:val="69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7BB4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71" w:after="0" w:line="240" w:lineRule="auto"/>
              <w:ind w:left="522" w:right="422" w:firstLine="16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реализации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7CB4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206" w:after="0" w:line="240" w:lineRule="auto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реализации,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</w:t>
            </w:r>
          </w:p>
        </w:tc>
      </w:tr>
      <w:tr w:rsidR="00653825" w:rsidRPr="00653825" w14:paraId="3B57211D" w14:textId="77777777" w:rsidTr="000C23D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2E37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ED663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76E39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05AD4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D5A16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9E157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A9FAF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210" w:after="0" w:line="240" w:lineRule="auto"/>
              <w:ind w:left="241" w:right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этап – подготовительный</w:t>
            </w:r>
            <w:r w:rsidRPr="00653825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(январь 2025 г. – </w:t>
            </w:r>
            <w:proofErr w:type="gramEnd"/>
          </w:p>
          <w:p w14:paraId="160D272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210" w:after="0" w:line="240" w:lineRule="auto"/>
              <w:ind w:left="241" w:right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 2025 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2D13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10" w:after="0" w:line="240" w:lineRule="auto"/>
              <w:ind w:left="38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январь</w:t>
            </w:r>
            <w:r w:rsidRPr="00653825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2025 г.</w:t>
            </w:r>
            <w:r w:rsidRPr="00653825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653825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май </w:t>
            </w:r>
            <w:r w:rsidRPr="00653825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2025г.</w:t>
            </w:r>
          </w:p>
          <w:p w14:paraId="2E40F59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4" w:after="0" w:line="240" w:lineRule="auto"/>
              <w:ind w:left="112" w:right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   перспективных     направлений    развития     </w:t>
            </w:r>
          </w:p>
          <w:p w14:paraId="0D1B383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4" w:after="0" w:line="240" w:lineRule="auto"/>
              <w:ind w:left="112" w:right="1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»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моделирование его нового качественного состояния, 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реализации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программы:</w:t>
            </w:r>
          </w:p>
          <w:p w14:paraId="684867F3" w14:textId="77777777" w:rsidR="00653825" w:rsidRPr="00653825" w:rsidRDefault="00653825" w:rsidP="00653825">
            <w:pPr>
              <w:widowControl w:val="0"/>
              <w:numPr>
                <w:ilvl w:val="0"/>
                <w:numId w:val="20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autoSpaceDE w:val="0"/>
              <w:autoSpaceDN w:val="0"/>
              <w:spacing w:before="100" w:beforeAutospacing="1" w:after="0" w:afterAutospacing="1" w:line="240" w:lineRule="auto"/>
              <w:ind w:righ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постановка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цели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-35"/>
                <w:sz w:val="24"/>
                <w:szCs w:val="24"/>
              </w:rPr>
              <w:t xml:space="preserve">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pacing w:val="-35"/>
                <w:sz w:val="24"/>
                <w:szCs w:val="24"/>
              </w:rPr>
              <w:t xml:space="preserve"> </w:t>
            </w:r>
          </w:p>
          <w:p w14:paraId="3CC8CA8A" w14:textId="77777777" w:rsidR="00653825" w:rsidRPr="00653825" w:rsidRDefault="00653825" w:rsidP="00653825">
            <w:pPr>
              <w:widowControl w:val="0"/>
              <w:numPr>
                <w:ilvl w:val="0"/>
                <w:numId w:val="20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autoSpaceDE w:val="0"/>
              <w:autoSpaceDN w:val="0"/>
              <w:spacing w:before="100" w:beforeAutospacing="1" w:after="0" w:afterAutospacing="1" w:line="240" w:lineRule="auto"/>
              <w:ind w:righ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проблем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материально-технического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нормативно-методического обеспечения;</w:t>
            </w:r>
          </w:p>
          <w:p w14:paraId="7E0EF43C" w14:textId="77777777" w:rsidR="00653825" w:rsidRPr="00653825" w:rsidRDefault="00653825" w:rsidP="00653825">
            <w:pPr>
              <w:widowControl w:val="0"/>
              <w:numPr>
                <w:ilvl w:val="0"/>
                <w:numId w:val="20"/>
              </w:numPr>
              <w:tabs>
                <w:tab w:val="left" w:pos="681"/>
                <w:tab w:val="left" w:pos="682"/>
                <w:tab w:val="left" w:pos="2119"/>
                <w:tab w:val="left" w:pos="4126"/>
                <w:tab w:val="left" w:pos="5540"/>
                <w:tab w:val="left" w:pos="6018"/>
              </w:tabs>
              <w:autoSpaceDE w:val="0"/>
              <w:autoSpaceDN w:val="0"/>
              <w:spacing w:before="100" w:beforeAutospacing="1" w:after="0" w:afterAutospacing="1" w:line="240" w:lineRule="auto"/>
              <w:ind w:righ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апробация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инновационных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процессов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области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и воспитания;</w:t>
            </w:r>
          </w:p>
          <w:p w14:paraId="1EBC956A" w14:textId="77777777" w:rsidR="00653825" w:rsidRPr="00653825" w:rsidRDefault="00653825" w:rsidP="00653825">
            <w:pPr>
              <w:widowControl w:val="0"/>
              <w:numPr>
                <w:ilvl w:val="0"/>
                <w:numId w:val="20"/>
              </w:numPr>
              <w:tabs>
                <w:tab w:val="left" w:pos="681"/>
                <w:tab w:val="left" w:pos="682"/>
              </w:tabs>
              <w:autoSpaceDE w:val="0"/>
              <w:autoSpaceDN w:val="0"/>
              <w:spacing w:before="100" w:beforeAutospacing="1" w:after="0" w:afterAutospacing="1" w:line="240" w:lineRule="auto"/>
              <w:ind w:left="681" w:hanging="5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</w:t>
            </w:r>
            <w:r w:rsidRPr="00653825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целевых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проектов.</w:t>
            </w:r>
          </w:p>
          <w:p w14:paraId="43BCC179" w14:textId="77777777" w:rsidR="00653825" w:rsidRPr="00653825" w:rsidRDefault="00653825" w:rsidP="00653825">
            <w:pPr>
              <w:widowControl w:val="0"/>
              <w:numPr>
                <w:ilvl w:val="0"/>
                <w:numId w:val="20"/>
              </w:numPr>
              <w:tabs>
                <w:tab w:val="left" w:pos="681"/>
                <w:tab w:val="left" w:pos="682"/>
              </w:tabs>
              <w:autoSpaceDE w:val="0"/>
              <w:autoSpaceDN w:val="0"/>
              <w:spacing w:before="100" w:beforeAutospacing="1" w:after="0" w:afterAutospacing="1" w:line="240" w:lineRule="auto"/>
              <w:ind w:left="681" w:hanging="5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Внесение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необходимых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локальные</w:t>
            </w:r>
            <w:r w:rsidRPr="0065382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акты.</w:t>
            </w:r>
          </w:p>
        </w:tc>
      </w:tr>
      <w:tr w:rsidR="00653825" w:rsidRPr="00653825" w14:paraId="0B7B450F" w14:textId="77777777" w:rsidTr="000C23D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E2D6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418AE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7ADE1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" w:after="0" w:line="240" w:lineRule="auto"/>
              <w:ind w:left="496" w:right="405" w:firstLine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 этап – реализация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(июнь </w:t>
            </w:r>
            <w:r w:rsidRPr="00653825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г.</w:t>
            </w:r>
            <w:r w:rsidRPr="0065382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653825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  <w:r w:rsidRPr="00653825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7033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38" w:after="0"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июнь </w:t>
            </w:r>
            <w:r w:rsidRPr="00653825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2025 г.</w:t>
            </w:r>
            <w:r w:rsidRPr="00653825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653825"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сентябрь </w:t>
            </w:r>
            <w:r w:rsidRPr="00653825">
              <w:rPr>
                <w:rFonts w:ascii="Times New Roman" w:eastAsia="Calibri" w:hAnsi="Times New Roman" w:cs="Times New Roman"/>
                <w:i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2027г.</w:t>
            </w:r>
          </w:p>
          <w:p w14:paraId="4E32BCA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38" w:after="0"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целевых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проектов,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которая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станет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центром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воспитания и творчества, всестороннего развития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ребенка.</w:t>
            </w:r>
          </w:p>
        </w:tc>
      </w:tr>
      <w:tr w:rsidR="00653825" w:rsidRPr="00653825" w14:paraId="7D163800" w14:textId="77777777" w:rsidTr="000C23D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4F86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93" w:after="0" w:line="240" w:lineRule="auto"/>
              <w:ind w:left="241" w:right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 этап – обобщающий</w:t>
            </w:r>
            <w:r w:rsidRPr="00653825">
              <w:rPr>
                <w:rFonts w:ascii="Times New Roman" w:eastAsia="Calibri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(октябрь 2027 г. - декабрь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2027г.)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9C0B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88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октябрь 2027 г. - декабрь</w:t>
            </w:r>
            <w:r w:rsidRPr="00653825">
              <w:rPr>
                <w:rFonts w:ascii="Times New Roman" w:eastAsia="Calibri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2027г.</w:t>
            </w:r>
          </w:p>
          <w:p w14:paraId="0DB1E7CC" w14:textId="77777777" w:rsidR="00653825" w:rsidRPr="00653825" w:rsidRDefault="00653825" w:rsidP="00653825">
            <w:pPr>
              <w:widowControl w:val="0"/>
              <w:tabs>
                <w:tab w:val="left" w:pos="2011"/>
                <w:tab w:val="left" w:pos="2952"/>
                <w:tab w:val="left" w:pos="3336"/>
                <w:tab w:val="left" w:pos="4558"/>
              </w:tabs>
              <w:autoSpaceDE w:val="0"/>
              <w:autoSpaceDN w:val="0"/>
              <w:spacing w:after="0" w:line="240" w:lineRule="auto"/>
              <w:ind w:left="112" w:right="7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Рефлексивный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анализ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принятие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управленческих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решений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перспективе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организации.</w:t>
            </w:r>
          </w:p>
        </w:tc>
      </w:tr>
      <w:tr w:rsidR="00653825" w:rsidRPr="00653825" w14:paraId="77B94279" w14:textId="77777777" w:rsidTr="000C23D7">
        <w:trPr>
          <w:trHeight w:val="73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F4F5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74" w:after="0" w:line="240" w:lineRule="auto"/>
              <w:ind w:left="522" w:right="169" w:hanging="2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финансирования</w:t>
            </w:r>
            <w:r w:rsidRPr="00653825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463E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69" w:after="0" w:line="240" w:lineRule="auto"/>
              <w:ind w:lef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рамках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бюджетной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сметы</w:t>
            </w:r>
          </w:p>
        </w:tc>
      </w:tr>
      <w:tr w:rsidR="00653825" w:rsidRPr="00653825" w14:paraId="4A71D11A" w14:textId="77777777" w:rsidTr="000C23D7">
        <w:trPr>
          <w:trHeight w:val="1042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938069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6147E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0FAD6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51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  <w:r w:rsidRPr="0065382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47CFFE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70" w:after="0" w:line="240" w:lineRule="auto"/>
              <w:ind w:left="112" w:right="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итогам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мониторинга ответственный работник составляет аналитический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Корректировку</w:t>
            </w:r>
            <w:r w:rsidRPr="00653825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осуществляет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директор.</w:t>
            </w:r>
          </w:p>
        </w:tc>
      </w:tr>
    </w:tbl>
    <w:p w14:paraId="0B6FB547" w14:textId="77777777" w:rsidR="00653825" w:rsidRPr="00653825" w:rsidRDefault="00653825" w:rsidP="00653825">
      <w:pPr>
        <w:keepNext/>
        <w:keepLines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3" w:name="_Toc182403017"/>
      <w:bookmarkStart w:id="4" w:name="_Toc182405601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Информационная</w:t>
      </w:r>
      <w:proofErr w:type="spellEnd"/>
      <w:r w:rsidRPr="0065382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справка</w:t>
      </w:r>
      <w:proofErr w:type="spellEnd"/>
      <w:r w:rsidRPr="0065382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proofErr w:type="spellStart"/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</w:t>
      </w:r>
      <w:proofErr w:type="spellEnd"/>
      <w:r w:rsidRPr="006538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65382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ОО</w:t>
      </w:r>
      <w:bookmarkEnd w:id="3"/>
      <w:bookmarkEnd w:id="4"/>
    </w:p>
    <w:p w14:paraId="578A2EAC" w14:textId="77777777" w:rsidR="00653825" w:rsidRPr="00653825" w:rsidRDefault="00653825" w:rsidP="006538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27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142"/>
        <w:gridCol w:w="7229"/>
        <w:gridCol w:w="142"/>
      </w:tblGrid>
      <w:tr w:rsidR="00653825" w:rsidRPr="00653825" w14:paraId="05D64994" w14:textId="77777777" w:rsidTr="000C23D7">
        <w:trPr>
          <w:trHeight w:val="369"/>
        </w:trPr>
        <w:tc>
          <w:tcPr>
            <w:tcW w:w="2914" w:type="dxa"/>
            <w:shd w:val="clear" w:color="auto" w:fill="auto"/>
          </w:tcPr>
          <w:p w14:paraId="6B2D5A1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320" w:lineRule="exact"/>
              <w:ind w:left="24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45E5395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320" w:lineRule="exact"/>
              <w:ind w:left="2693" w:right="2552" w:firstLine="5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53825" w:rsidRPr="00653825" w14:paraId="4082DCC3" w14:textId="77777777" w:rsidTr="000C23D7">
        <w:trPr>
          <w:trHeight w:val="5078"/>
        </w:trPr>
        <w:tc>
          <w:tcPr>
            <w:tcW w:w="2914" w:type="dxa"/>
            <w:shd w:val="clear" w:color="auto" w:fill="auto"/>
          </w:tcPr>
          <w:p w14:paraId="08D16D5D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5D3DE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51CE52B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0906E1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DBA55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63F88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</w:t>
            </w:r>
          </w:p>
          <w:p w14:paraId="5E41BE7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8" w:after="0" w:line="240" w:lineRule="auto"/>
              <w:ind w:left="122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</w:t>
            </w:r>
            <w:r w:rsidRPr="0065382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 ОО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1B33AA67" w14:textId="77777777" w:rsidR="00653825" w:rsidRPr="00653825" w:rsidRDefault="00653825" w:rsidP="0065382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before="73" w:beforeAutospacing="1" w:after="0" w:afterAutospacing="1" w:line="240" w:lineRule="auto"/>
              <w:ind w:left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 имени Абдуллы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 Алексеевского муниципального района Республики Татарстан (МБОУ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   </w:t>
            </w:r>
          </w:p>
          <w:p w14:paraId="281CF17C" w14:textId="77777777" w:rsidR="00653825" w:rsidRPr="00653825" w:rsidRDefault="00653825" w:rsidP="00653825">
            <w:pPr>
              <w:widowControl w:val="0"/>
              <w:tabs>
                <w:tab w:val="left" w:pos="384"/>
              </w:tabs>
              <w:autoSpaceDE w:val="0"/>
              <w:autoSpaceDN w:val="0"/>
              <w:spacing w:after="0" w:line="276" w:lineRule="auto"/>
              <w:ind w:left="425" w:right="95"/>
              <w:jc w:val="both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2. Дата создания: 03 мая 1908 г.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7968E122" w14:textId="77777777" w:rsidR="00653825" w:rsidRPr="00653825" w:rsidRDefault="00653825" w:rsidP="00653825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425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ИНН: 1605002654</w:t>
            </w:r>
          </w:p>
          <w:p w14:paraId="4791D34E" w14:textId="77777777" w:rsidR="00653825" w:rsidRPr="00653825" w:rsidRDefault="00653825" w:rsidP="00653825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76" w:lineRule="auto"/>
              <w:ind w:left="425" w:right="94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4. Информация об учредителях: Исполнительный комитет Алексеевского муниципального района Республики Татарстан, руководитель Леденцов Олег Николаевич.</w:t>
            </w:r>
          </w:p>
          <w:p w14:paraId="40643E36" w14:textId="77777777" w:rsidR="00653825" w:rsidRPr="00653825" w:rsidRDefault="00653825" w:rsidP="00653825">
            <w:pPr>
              <w:widowControl w:val="0"/>
              <w:tabs>
                <w:tab w:val="left" w:pos="992"/>
              </w:tabs>
              <w:autoSpaceDE w:val="0"/>
              <w:autoSpaceDN w:val="0"/>
              <w:spacing w:after="0" w:line="276" w:lineRule="auto"/>
              <w:ind w:left="425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5. Сведения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лицензии: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Регистрационный номер лицензии: №10673, дата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предостваления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01.06.2021 г. Министерством образования и науки Республики Татарстан. </w:t>
            </w:r>
          </w:p>
          <w:p w14:paraId="60B38684" w14:textId="77777777" w:rsidR="00653825" w:rsidRPr="00653825" w:rsidRDefault="00653825" w:rsidP="00653825">
            <w:pPr>
              <w:widowControl w:val="0"/>
              <w:tabs>
                <w:tab w:val="left" w:pos="992"/>
              </w:tabs>
              <w:autoSpaceDE w:val="0"/>
              <w:autoSpaceDN w:val="0"/>
              <w:spacing w:before="37" w:after="0" w:line="276" w:lineRule="auto"/>
              <w:ind w:left="425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Информацию о месте нахождения ОО: 422911, Республика Татарстан, Алексеевский район,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Большие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Тиганы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 д. 27.</w:t>
            </w:r>
          </w:p>
          <w:p w14:paraId="623C5B2E" w14:textId="77777777" w:rsidR="00653825" w:rsidRPr="00653825" w:rsidRDefault="00653825" w:rsidP="00653825">
            <w:pPr>
              <w:widowControl w:val="0"/>
              <w:tabs>
                <w:tab w:val="left" w:pos="605"/>
              </w:tabs>
              <w:autoSpaceDE w:val="0"/>
              <w:autoSpaceDN w:val="0"/>
              <w:spacing w:after="0" w:line="240" w:lineRule="auto"/>
              <w:ind w:left="425" w:right="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Контакты:  </w:t>
            </w:r>
            <w:r w:rsidRPr="00653825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+7(84341) 27060,  </w:t>
            </w:r>
            <w:r w:rsidRPr="006538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Sbtig.ALx@tatar.ru</w:t>
            </w:r>
          </w:p>
        </w:tc>
      </w:tr>
      <w:tr w:rsidR="00653825" w:rsidRPr="00653825" w14:paraId="1154DAB3" w14:textId="77777777" w:rsidTr="000C23D7">
        <w:trPr>
          <w:trHeight w:val="952"/>
        </w:trPr>
        <w:tc>
          <w:tcPr>
            <w:tcW w:w="2914" w:type="dxa"/>
            <w:shd w:val="clear" w:color="auto" w:fill="auto"/>
          </w:tcPr>
          <w:p w14:paraId="775BF1A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320" w:lineRule="exact"/>
              <w:ind w:left="121" w:right="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</w:t>
            </w:r>
          </w:p>
          <w:p w14:paraId="1D52016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7" w:after="0" w:line="240" w:lineRule="auto"/>
              <w:ind w:left="122" w:right="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</w:t>
            </w:r>
            <w:r w:rsidRPr="0065382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6E0C008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обучающихся: 41 учащихся, 17 воспитанников.</w:t>
            </w:r>
          </w:p>
          <w:p w14:paraId="5D7CA1B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9" w:after="0" w:line="320" w:lineRule="exact"/>
              <w:ind w:left="107" w:right="354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825" w:rsidRPr="00653825" w14:paraId="7BC9DF5F" w14:textId="77777777" w:rsidTr="000C23D7">
        <w:trPr>
          <w:trHeight w:val="6368"/>
        </w:trPr>
        <w:tc>
          <w:tcPr>
            <w:tcW w:w="2914" w:type="dxa"/>
            <w:shd w:val="clear" w:color="auto" w:fill="auto"/>
          </w:tcPr>
          <w:p w14:paraId="7F56CA1C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94802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04DB8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671DA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6E8F49E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FD3BA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AE6188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8471ED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75" w:after="0" w:line="276" w:lineRule="auto"/>
              <w:ind w:left="108" w:right="96" w:hanging="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Краткая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</w:t>
            </w:r>
            <w:proofErr w:type="gramStart"/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653825">
              <w:rPr>
                <w:rFonts w:ascii="Times New Roman" w:eastAsia="Calibri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педагогических</w:t>
            </w:r>
            <w:r w:rsidRPr="0065382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4B76583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5382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организацией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</w:t>
            </w:r>
            <w:r w:rsidRPr="0065382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сочетания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принципов единоначалия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коллегиальности.</w:t>
            </w:r>
          </w:p>
          <w:p w14:paraId="1622645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Коллегиальные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органы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управления:</w:t>
            </w:r>
          </w:p>
          <w:p w14:paraId="406F04FD" w14:textId="77777777" w:rsidR="00653825" w:rsidRPr="00653825" w:rsidRDefault="00653825" w:rsidP="00653825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before="36" w:beforeAutospacing="1" w:after="0" w:afterAutospacing="1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Совет школы;</w:t>
            </w:r>
          </w:p>
          <w:p w14:paraId="7E1F3306" w14:textId="77777777" w:rsidR="00653825" w:rsidRPr="00653825" w:rsidRDefault="00653825" w:rsidP="00653825">
            <w:pPr>
              <w:widowControl w:val="0"/>
              <w:numPr>
                <w:ilvl w:val="0"/>
                <w:numId w:val="16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совет;</w:t>
            </w:r>
          </w:p>
          <w:p w14:paraId="0DF57A9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3" w:after="0" w:line="276" w:lineRule="auto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Управление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организацией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экономико-финансовые основы: в штате работают специалисты, прошедшие курсы менеджмента в системе 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  <w:p w14:paraId="1D6C039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8" w:lineRule="auto"/>
              <w:ind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успешно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решались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следующие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управленческие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14:paraId="53D27572" w14:textId="77777777" w:rsidR="00653825" w:rsidRPr="00653825" w:rsidRDefault="00653825" w:rsidP="00653825">
            <w:pPr>
              <w:widowControl w:val="0"/>
              <w:tabs>
                <w:tab w:val="left" w:pos="358"/>
              </w:tabs>
              <w:autoSpaceDE w:val="0"/>
              <w:autoSpaceDN w:val="0"/>
              <w:spacing w:after="0" w:line="276" w:lineRule="auto"/>
              <w:ind w:left="283"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ученика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демократической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правовой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учреждения;</w:t>
            </w:r>
          </w:p>
          <w:p w14:paraId="4BF07C17" w14:textId="77777777" w:rsidR="00653825" w:rsidRPr="00653825" w:rsidRDefault="00653825" w:rsidP="00653825">
            <w:pPr>
              <w:widowControl w:val="0"/>
              <w:numPr>
                <w:ilvl w:val="0"/>
                <w:numId w:val="16"/>
              </w:numPr>
              <w:tabs>
                <w:tab w:val="left" w:pos="430"/>
              </w:tabs>
              <w:autoSpaceDE w:val="0"/>
              <w:autoSpaceDN w:val="0"/>
              <w:spacing w:before="100" w:beforeAutospacing="1" w:after="0" w:afterAutospacing="1" w:line="276" w:lineRule="auto"/>
              <w:ind w:left="283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механизмов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общественно-государственного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образования;</w:t>
            </w:r>
          </w:p>
          <w:p w14:paraId="63D56ADA" w14:textId="77777777" w:rsidR="00653825" w:rsidRPr="00653825" w:rsidRDefault="00653825" w:rsidP="00653825">
            <w:pPr>
              <w:widowControl w:val="0"/>
              <w:numPr>
                <w:ilvl w:val="0"/>
                <w:numId w:val="16"/>
              </w:numPr>
              <w:tabs>
                <w:tab w:val="left" w:pos="487"/>
              </w:tabs>
              <w:autoSpaceDE w:val="0"/>
              <w:autoSpaceDN w:val="0"/>
              <w:spacing w:before="100" w:beforeAutospacing="1" w:after="0" w:afterAutospacing="1" w:line="276" w:lineRule="auto"/>
              <w:ind w:left="283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развитием;</w:t>
            </w:r>
          </w:p>
          <w:p w14:paraId="0D7107A3" w14:textId="77777777" w:rsidR="00653825" w:rsidRPr="00653825" w:rsidRDefault="00653825" w:rsidP="00653825">
            <w:pPr>
              <w:widowControl w:val="0"/>
              <w:numPr>
                <w:ilvl w:val="0"/>
                <w:numId w:val="15"/>
              </w:numPr>
              <w:tabs>
                <w:tab w:val="left" w:pos="498"/>
                <w:tab w:val="left" w:pos="499"/>
                <w:tab w:val="left" w:pos="1712"/>
                <w:tab w:val="left" w:pos="2669"/>
                <w:tab w:val="left" w:pos="4618"/>
                <w:tab w:val="left" w:pos="6165"/>
              </w:tabs>
              <w:autoSpaceDE w:val="0"/>
              <w:autoSpaceDN w:val="0"/>
              <w:spacing w:before="100" w:beforeAutospacing="1" w:after="0" w:afterAutospacing="1" w:line="276" w:lineRule="auto"/>
              <w:ind w:left="283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новых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управленческих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технологий,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обеспечивающих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российского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образования;</w:t>
            </w:r>
          </w:p>
          <w:p w14:paraId="443EB4E8" w14:textId="77777777" w:rsidR="00653825" w:rsidRPr="00653825" w:rsidRDefault="00653825" w:rsidP="00653825">
            <w:pPr>
              <w:widowControl w:val="0"/>
              <w:numPr>
                <w:ilvl w:val="0"/>
                <w:numId w:val="15"/>
              </w:numPr>
              <w:tabs>
                <w:tab w:val="left" w:pos="247"/>
              </w:tabs>
              <w:autoSpaceDE w:val="0"/>
              <w:autoSpaceDN w:val="0"/>
              <w:spacing w:before="100" w:beforeAutospacing="1" w:after="0" w:afterAutospacing="1" w:line="275" w:lineRule="exact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качеством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образования;</w:t>
            </w:r>
          </w:p>
          <w:p w14:paraId="34AF0711" w14:textId="77777777" w:rsidR="00653825" w:rsidRPr="00653825" w:rsidRDefault="00653825" w:rsidP="00653825">
            <w:pPr>
              <w:widowControl w:val="0"/>
              <w:numPr>
                <w:ilvl w:val="0"/>
                <w:numId w:val="15"/>
              </w:numPr>
              <w:tabs>
                <w:tab w:val="left" w:pos="286"/>
              </w:tabs>
              <w:autoSpaceDE w:val="0"/>
              <w:autoSpaceDN w:val="0"/>
              <w:spacing w:before="36" w:beforeAutospacing="1" w:after="0" w:afterAutospacing="1" w:line="278" w:lineRule="auto"/>
              <w:ind w:left="283"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вхождения</w:t>
            </w:r>
            <w:r w:rsidRPr="00653825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653825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 в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федеральную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региональную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систему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мониторинга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образования;</w:t>
            </w:r>
          </w:p>
          <w:p w14:paraId="39AEE866" w14:textId="77777777" w:rsidR="00653825" w:rsidRPr="00653825" w:rsidRDefault="00653825" w:rsidP="00653825">
            <w:pPr>
              <w:widowControl w:val="0"/>
              <w:numPr>
                <w:ilvl w:val="0"/>
                <w:numId w:val="15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before="100" w:beforeAutospacing="1" w:after="0" w:afterAutospacing="1" w:line="276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653825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эффективных</w:t>
            </w:r>
            <w:r w:rsidRPr="00653825">
              <w:rPr>
                <w:rFonts w:ascii="Times New Roman" w:eastAsia="Calibri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моделей</w:t>
            </w:r>
            <w:r w:rsidRPr="00653825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принятия</w:t>
            </w:r>
            <w:r w:rsidRPr="00653825">
              <w:rPr>
                <w:rFonts w:ascii="Times New Roman" w:eastAsia="Calibri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управленческих</w:t>
            </w:r>
            <w:r w:rsidRPr="00653825">
              <w:rPr>
                <w:rFonts w:ascii="Times New Roman" w:eastAsia="Calibri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решений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владения современными технологиями менеджмента.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06166700" w14:textId="77777777" w:rsidR="00653825" w:rsidRPr="00653825" w:rsidRDefault="00653825" w:rsidP="00653825">
            <w:pPr>
              <w:widowControl w:val="0"/>
              <w:numPr>
                <w:ilvl w:val="0"/>
                <w:numId w:val="15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before="100" w:beforeAutospacing="1" w:after="0" w:afterAutospacing="1" w:line="276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видит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первостепенной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задачей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 - создание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организационной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культуры,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творческого инновационного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климата,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стимулирующих</w:t>
            </w:r>
            <w:r w:rsidRPr="00653825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нововведения.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Важнейшим</w:t>
            </w:r>
            <w:r w:rsidRPr="00653825">
              <w:rPr>
                <w:rFonts w:ascii="Times New Roman" w:eastAsia="Calibri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фактором  </w:t>
            </w:r>
            <w:r w:rsidRPr="00653825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успеха  </w:t>
            </w:r>
            <w:r w:rsidRPr="00653825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становится  </w:t>
            </w:r>
            <w:r w:rsidRPr="00653825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непрерывное  </w:t>
            </w:r>
            <w:r w:rsidRPr="00653825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руководителей: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последних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пяти</w:t>
            </w:r>
            <w:r w:rsidRPr="00653825"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весь</w:t>
            </w:r>
            <w:r w:rsidRPr="00653825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административный</w:t>
            </w:r>
            <w:r w:rsidRPr="00653825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аппарат</w:t>
            </w:r>
            <w:r w:rsidRPr="00653825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прошёл</w:t>
            </w:r>
            <w:r w:rsidRPr="00653825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653825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</w:t>
            </w:r>
            <w:r w:rsidRPr="00653825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653825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  <w:r w:rsidRPr="00653825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53825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проблеме</w:t>
            </w:r>
            <w:r w:rsidRPr="00653825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внедрения</w:t>
            </w:r>
            <w:r w:rsidRPr="00653825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ФГОС.</w:t>
            </w:r>
            <w:r w:rsidRPr="00653825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и 2</w:t>
            </w:r>
            <w:r w:rsidRPr="0065382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имеют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653825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53825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прохождении</w:t>
            </w:r>
            <w:r w:rsidRPr="00653825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r w:rsidRPr="00653825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переподготовки</w:t>
            </w:r>
            <w:r w:rsidRPr="00653825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«Менеджмент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образовании». </w:t>
            </w:r>
          </w:p>
          <w:p w14:paraId="247A2B97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целом,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аппарат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состоит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из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высокопрофессиональных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компетентных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</w:t>
            </w:r>
          </w:p>
          <w:p w14:paraId="7DE7095B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руководителей, которых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отличает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высокое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чувство</w:t>
            </w:r>
          </w:p>
          <w:p w14:paraId="235EEF88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ответственности 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деятельности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53825">
              <w:rPr>
                <w:rFonts w:ascii="Times New Roman" w:eastAsia="Calibri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организацией</w:t>
            </w:r>
            <w:r w:rsidRPr="00653825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условиях</w:t>
            </w:r>
            <w:r w:rsidRPr="00653825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рынка,</w:t>
            </w:r>
            <w:r w:rsidRPr="00653825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рыночной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означает:</w:t>
            </w:r>
          </w:p>
          <w:p w14:paraId="0C17F778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ориентацию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 спрос и потребности рынка, на запросы конкретных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потребителей (обучающихся, родителей) и организацию образовательного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таким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образом,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чтобы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обеспечивал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которое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пользуется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спросом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гарантировать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0E7D7FE1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общеобразовательной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организации;</w:t>
            </w:r>
          </w:p>
          <w:p w14:paraId="7F9F8093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получению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оптимальных</w:t>
            </w:r>
            <w:r w:rsidRPr="0065382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результатов;</w:t>
            </w:r>
          </w:p>
          <w:p w14:paraId="25147D31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относительную</w:t>
            </w:r>
            <w:r w:rsidRPr="0065382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хозяйственную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самостоятельность;</w:t>
            </w:r>
          </w:p>
          <w:p w14:paraId="1E1388F6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постоянную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корректировку    целей    и    программ    в    зависимости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достигнутых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итоговых результатов;</w:t>
            </w:r>
          </w:p>
          <w:p w14:paraId="6E79F5C5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конечного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учреждения;</w:t>
            </w:r>
          </w:p>
          <w:p w14:paraId="57D66D71" w14:textId="77777777" w:rsidR="00653825" w:rsidRPr="00653825" w:rsidRDefault="00653825" w:rsidP="00653825">
            <w:pPr>
              <w:widowControl w:val="0"/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40" w:lineRule="auto"/>
              <w:ind w:left="283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</w:t>
            </w:r>
            <w:r w:rsidRPr="00653825">
              <w:rPr>
                <w:rFonts w:ascii="Times New Roman" w:eastAsia="Calibri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использования  </w:t>
            </w:r>
            <w:r w:rsidRPr="00653825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современной  </w:t>
            </w:r>
            <w:r w:rsidRPr="00653825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информационной  </w:t>
            </w:r>
            <w:r w:rsidRPr="00653825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компьютерной техникой.</w:t>
            </w:r>
          </w:p>
          <w:p w14:paraId="58317106" w14:textId="77777777" w:rsidR="00653825" w:rsidRPr="00653825" w:rsidRDefault="00653825" w:rsidP="00653825">
            <w:pPr>
              <w:widowControl w:val="0"/>
              <w:tabs>
                <w:tab w:val="left" w:pos="406"/>
              </w:tabs>
              <w:autoSpaceDE w:val="0"/>
              <w:autoSpaceDN w:val="0"/>
              <w:spacing w:after="0" w:line="274" w:lineRule="exact"/>
              <w:ind w:left="4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825" w:rsidRPr="00653825" w14:paraId="154EC6EB" w14:textId="77777777" w:rsidTr="000C23D7">
        <w:trPr>
          <w:gridAfter w:val="1"/>
          <w:wAfter w:w="142" w:type="dxa"/>
          <w:trHeight w:val="7786"/>
        </w:trPr>
        <w:tc>
          <w:tcPr>
            <w:tcW w:w="3056" w:type="dxa"/>
            <w:gridSpan w:val="2"/>
            <w:shd w:val="clear" w:color="auto" w:fill="auto"/>
          </w:tcPr>
          <w:p w14:paraId="0A8B4AC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1CC18E17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141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Уставом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следующие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деятельности: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 дошкольного, начального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основного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образования;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 общеразвивающих программ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спортивно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оздоровительной,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духовно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направленностей,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стандартами;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дому;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 -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педагогической, медицинской и социальной помощи; организация труда,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отдыха и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каникулярное время (организация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лагеря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дневным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пребыванием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детей).</w:t>
            </w:r>
          </w:p>
          <w:p w14:paraId="4874C63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      целях      обеспечения      реализации      образовательных      программ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653825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ФГОС</w:t>
            </w:r>
            <w:r w:rsidRPr="00653825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создана</w:t>
            </w:r>
            <w:r w:rsidRPr="00653825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</w:t>
            </w:r>
            <w:r w:rsidRPr="00653825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 социальная среда, оснащен образовательный процесс. Спортивный зал,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оснащенный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игровым,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инвентарем,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</w:t>
            </w:r>
            <w:r w:rsidRPr="00653825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учебные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  <w:r w:rsidRPr="00653825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</w:t>
            </w:r>
            <w:r w:rsidRPr="00653825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базе школы.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техникой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   и   формировать   интересы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учетом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r w:rsidRPr="00653825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способностей.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 имеется</w:t>
            </w:r>
            <w:r w:rsidRPr="00653825">
              <w:rPr>
                <w:rFonts w:ascii="Times New Roman" w:eastAsia="Calibri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необходимое оборудование</w:t>
            </w:r>
            <w:r w:rsidRPr="00653825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</w:t>
            </w:r>
            <w:r w:rsidRPr="00653825">
              <w:rPr>
                <w:rFonts w:ascii="Times New Roman" w:eastAsia="Calibri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возможностями:</w:t>
            </w:r>
            <w:r w:rsidRPr="00653825">
              <w:rPr>
                <w:rFonts w:ascii="Times New Roman" w:eastAsia="Calibri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кнопка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вызова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помощи для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людей с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 возможностями, лифт.</w:t>
            </w:r>
          </w:p>
          <w:p w14:paraId="42E63A1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ind w:left="141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825" w:rsidRPr="00653825" w14:paraId="5A4DE23C" w14:textId="77777777" w:rsidTr="000C23D7">
        <w:trPr>
          <w:gridAfter w:val="1"/>
          <w:wAfter w:w="142" w:type="dxa"/>
          <w:trHeight w:val="131"/>
        </w:trPr>
        <w:tc>
          <w:tcPr>
            <w:tcW w:w="3056" w:type="dxa"/>
            <w:gridSpan w:val="2"/>
            <w:shd w:val="clear" w:color="auto" w:fill="auto"/>
          </w:tcPr>
          <w:p w14:paraId="0A31DAF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35A94AE2" w14:textId="77777777" w:rsidR="00653825" w:rsidRPr="00653825" w:rsidRDefault="00653825" w:rsidP="00653825">
            <w:pPr>
              <w:widowControl w:val="0"/>
              <w:tabs>
                <w:tab w:val="left" w:pos="2733"/>
                <w:tab w:val="left" w:pos="5569"/>
                <w:tab w:val="right" w:pos="7935"/>
              </w:tabs>
              <w:autoSpaceDE w:val="0"/>
              <w:autoSpaceDN w:val="0"/>
              <w:spacing w:after="0" w:line="276" w:lineRule="auto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созданы условия для проведения тестирования в онлайн режиме: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скорость</w:t>
            </w:r>
            <w:r w:rsidRPr="00653825">
              <w:rPr>
                <w:rFonts w:ascii="Times New Roman" w:eastAsia="Calibri" w:hAnsi="Times New Roman" w:cs="Times New Roman"/>
                <w:spacing w:val="106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интернет-соединения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53825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 </w:t>
            </w:r>
            <w:r w:rsidRPr="00653825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менее  </w:t>
            </w:r>
            <w:r w:rsidRPr="00653825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</w:t>
            </w:r>
            <w:r w:rsidRPr="00653825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Гбит  </w:t>
            </w:r>
            <w:r w:rsidRPr="00653825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(все  </w:t>
            </w:r>
            <w:r w:rsidRPr="00653825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компьютеры</w:t>
            </w:r>
            <w:r w:rsidRPr="00653825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интернет-браузером).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требования: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операционная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(7/10),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операционная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AstraLinux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Web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-интерфейс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работу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следующими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браузерами: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MozillaFirefox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1">
              <w:r w:rsidRPr="0065382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http://www.mozilla.org/ru/firefox/new/,</w:t>
              </w:r>
            </w:hyperlink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Яндекс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браузер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https://browser.yandex.ru/».</w:t>
            </w:r>
          </w:p>
          <w:p w14:paraId="3AAA993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Учебно-методическое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реализовывать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любой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сложности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высоком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процесс.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преподавателем,    обеспечивают     реализацию     принципа    наглядности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содействуют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процесса,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дают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впечатлений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осуществления учебного познания и мыслительной деятельности на всех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этапах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обучения.    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    в     учебном     процессе     учебных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методических материалов, как в традиционном, так и в электронном виде,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учебно-программного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ресурсов    способствует    формированию     у    обучающихся    мотивации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обучению.</w:t>
            </w:r>
            <w:proofErr w:type="gramEnd"/>
          </w:p>
          <w:p w14:paraId="3DC3C584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техника сопровождает учебную, внеурочную деятельность,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такими способами как:</w:t>
            </w:r>
          </w:p>
          <w:p w14:paraId="1A7D3531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100" w:beforeAutospacing="1" w:after="0" w:afterAutospacing="1" w:line="27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печатных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раздаточных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урокам;</w:t>
            </w:r>
          </w:p>
          <w:p w14:paraId="506E6347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34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мультимедийное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материала;</w:t>
            </w:r>
          </w:p>
          <w:p w14:paraId="35E389C3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4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обучение;</w:t>
            </w:r>
          </w:p>
          <w:p w14:paraId="7528D80D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знаний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тестовых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заданий;</w:t>
            </w:r>
          </w:p>
          <w:p w14:paraId="3AF55F3D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уроках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2536C04" w14:textId="77777777" w:rsidR="00653825" w:rsidRPr="00653825" w:rsidRDefault="00653825" w:rsidP="00653825">
            <w:pPr>
              <w:widowControl w:val="0"/>
              <w:numPr>
                <w:ilvl w:val="0"/>
                <w:numId w:val="14"/>
              </w:numPr>
              <w:tabs>
                <w:tab w:val="left" w:pos="250"/>
              </w:tabs>
              <w:autoSpaceDE w:val="0"/>
              <w:autoSpaceDN w:val="0"/>
              <w:spacing w:before="43" w:beforeAutospacing="1" w:after="0" w:afterAutospacing="1" w:line="240" w:lineRule="auto"/>
              <w:ind w:left="249" w:hanging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653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  <w:p w14:paraId="0563D2E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1" w:after="0" w:line="276" w:lineRule="auto"/>
              <w:ind w:left="107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Доля преподавателей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», владеющих и применяющих компьютерную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технику в учебном процессе составляет 100%.  </w:t>
            </w:r>
          </w:p>
          <w:p w14:paraId="619E04A3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1" w:after="0" w:line="276" w:lineRule="auto"/>
              <w:ind w:left="107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 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 создана локальная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сеть,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объединить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ресурсы, обеспечить беспрепятственный доступ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 сеть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Интернет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для    любого    пользователя    со    своего    рабочего    места.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компьютеры   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имеют     доступ     в     сеть     Интернет.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 сегодняшний день созданная материально – техническая база позволяет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изменить подходы к преподаванию учебных предметов, повысить качество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мотивацию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база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заведения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времени,</w:t>
            </w:r>
            <w:r w:rsidRPr="00653825">
              <w:rPr>
                <w:rFonts w:ascii="Times New Roman" w:eastAsia="Calibri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последних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науки и техники.</w:t>
            </w:r>
          </w:p>
          <w:p w14:paraId="0624C79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мощность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человек.</w:t>
            </w:r>
          </w:p>
          <w:p w14:paraId="4C08E429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Материально-техническая</w:t>
            </w:r>
            <w:r w:rsidRPr="00653825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база</w:t>
            </w:r>
            <w:r w:rsidRPr="00653825">
              <w:rPr>
                <w:rFonts w:ascii="Times New Roman" w:eastAsia="Calibri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» современна,</w:t>
            </w:r>
            <w:r w:rsidRPr="00653825">
              <w:rPr>
                <w:rFonts w:ascii="Times New Roman" w:eastAsia="Calibri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</w:t>
            </w:r>
            <w:r w:rsidRPr="00653825">
              <w:rPr>
                <w:rFonts w:ascii="Times New Roman" w:eastAsia="Calibri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заведения</w:t>
            </w:r>
            <w:r w:rsidRPr="00653825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</w:t>
            </w:r>
            <w:r w:rsidRPr="00653825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653825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</w:t>
            </w:r>
            <w:r w:rsidRPr="00653825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времени,</w:t>
            </w:r>
            <w:r w:rsidRPr="00653825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последних 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достижений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науки и техники.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имеется:</w:t>
            </w:r>
          </w:p>
          <w:p w14:paraId="0C25D49C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100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учебных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кабинетов:</w:t>
            </w:r>
          </w:p>
          <w:p w14:paraId="225A24BD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36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,ф</w:t>
            </w:r>
            <w:proofErr w:type="gram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изики</w:t>
            </w:r>
            <w:proofErr w:type="spellEnd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74025BF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локальная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сеть,</w:t>
            </w:r>
          </w:p>
          <w:p w14:paraId="72F50E57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компьютеризированная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-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доступ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Интернет,</w:t>
            </w:r>
          </w:p>
          <w:p w14:paraId="3E34067C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43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53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</w:t>
            </w:r>
            <w:r w:rsidRPr="00653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зал,</w:t>
            </w:r>
          </w:p>
          <w:p w14:paraId="6CE985A8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41" w:beforeAutospacing="1" w:after="0" w:afterAutospacing="1" w:line="240" w:lineRule="auto"/>
              <w:ind w:left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 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химии, биологии,</w:t>
            </w:r>
          </w:p>
          <w:p w14:paraId="55B96A3A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1" w:beforeAutospacing="1" w:after="0" w:afterAutospacing="1" w:line="276" w:lineRule="auto"/>
              <w:ind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 медицинский кабинет (в том числе процедурный),</w:t>
            </w:r>
            <w:r w:rsidRPr="00653825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оснащённые</w:t>
            </w:r>
            <w:proofErr w:type="gramEnd"/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строгом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лицензионными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требованиями,</w:t>
            </w:r>
          </w:p>
          <w:p w14:paraId="452D1800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100" w:beforeAutospacing="1" w:after="0" w:afterAutospacing="1" w:line="275" w:lineRule="exact"/>
              <w:ind w:left="2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актовый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мест.</w:t>
            </w:r>
          </w:p>
          <w:p w14:paraId="6DFE852C" w14:textId="77777777" w:rsidR="00653825" w:rsidRPr="00653825" w:rsidRDefault="00653825" w:rsidP="00653825">
            <w:pPr>
              <w:widowControl w:val="0"/>
              <w:numPr>
                <w:ilvl w:val="0"/>
                <w:numId w:val="13"/>
              </w:numPr>
              <w:tabs>
                <w:tab w:val="left" w:pos="247"/>
              </w:tabs>
              <w:autoSpaceDE w:val="0"/>
              <w:autoSpaceDN w:val="0"/>
              <w:spacing w:before="100" w:beforeAutospacing="1" w:after="0" w:afterAutospacing="1" w:line="275" w:lineRule="exact"/>
              <w:ind w:left="2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1 дошкольная группа со всеми условиями и оборудованием.</w:t>
            </w:r>
          </w:p>
          <w:p w14:paraId="5847ECA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43" w:after="79" w:line="276" w:lineRule="auto"/>
              <w:ind w:left="107" w:right="95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доступ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сеть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кабинетах.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Каждый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оснащён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компьютером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(всего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–31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компьютеров,</w:t>
            </w:r>
            <w:r w:rsidRPr="0065382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включая</w:t>
            </w:r>
            <w:r w:rsidRPr="00653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</w:t>
            </w:r>
            <w:r w:rsidRPr="00653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классы).</w:t>
            </w:r>
          </w:p>
        </w:tc>
      </w:tr>
    </w:tbl>
    <w:p w14:paraId="78ECFA66" w14:textId="77777777" w:rsidR="00653825" w:rsidRPr="00653825" w:rsidRDefault="00653825" w:rsidP="00653825">
      <w:pPr>
        <w:spacing w:before="100" w:beforeAutospacing="1" w:after="100" w:afterAutospacing="1" w:line="274" w:lineRule="exact"/>
        <w:jc w:val="both"/>
        <w:rPr>
          <w:rFonts w:ascii="Times New Roman" w:eastAsia="Times New Roman" w:hAnsi="Times New Roman" w:cs="Times New Roman"/>
          <w:sz w:val="24"/>
        </w:rPr>
        <w:sectPr w:rsidR="00653825" w:rsidRPr="00653825">
          <w:pgSz w:w="11910" w:h="16840"/>
          <w:pgMar w:top="980" w:right="260" w:bottom="1220" w:left="820" w:header="715" w:footer="959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8046"/>
      </w:tblGrid>
      <w:tr w:rsidR="00653825" w:rsidRPr="0012519E" w14:paraId="1ED1D361" w14:textId="77777777" w:rsidTr="000C23D7">
        <w:trPr>
          <w:trHeight w:val="5659"/>
        </w:trPr>
        <w:tc>
          <w:tcPr>
            <w:tcW w:w="2377" w:type="dxa"/>
            <w:shd w:val="clear" w:color="auto" w:fill="auto"/>
          </w:tcPr>
          <w:p w14:paraId="364F1CC2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140F0224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школе 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работает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единая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локальная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сеть,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все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административные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компьютеры и компьютеры преподавателей подключены к интернету через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шлюз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единой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сети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передачи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данных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(ЕСПД)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уровне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администрации,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компьютеры</w:t>
            </w:r>
            <w:r w:rsidRPr="0012519E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учеников</w:t>
            </w:r>
            <w:r w:rsidRPr="0012519E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компьютерных</w:t>
            </w:r>
            <w:r w:rsidRPr="0012519E">
              <w:rPr>
                <w:rFonts w:ascii="Times New Roman" w:eastAsia="Calibri" w:hAnsi="Times New Roman" w:cs="Times New Roman"/>
                <w:spacing w:val="35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классах,</w:t>
            </w:r>
            <w:r w:rsidRPr="0012519E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компьютеры</w:t>
            </w:r>
            <w:r w:rsidRPr="0012519E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библиотеки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подключены к интернету через шлюз ЕСПД на уровне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обучающихся. В анализируемый период в развитие системы управления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школы 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внесла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свой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вклад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цифровая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образовательная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платформа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ГИС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Образование,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успешно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функционирует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официальный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сайт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образовательной  </w:t>
            </w:r>
            <w:r w:rsidRPr="0012519E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организации.  </w:t>
            </w:r>
            <w:r w:rsidRPr="0012519E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Структура  </w:t>
            </w:r>
            <w:r w:rsidRPr="0012519E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официального  </w:t>
            </w:r>
            <w:r w:rsidRPr="0012519E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сайта  </w:t>
            </w:r>
            <w:r w:rsidRPr="0012519E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в  </w:t>
            </w:r>
            <w:r w:rsidRPr="0012519E">
              <w:rPr>
                <w:rFonts w:ascii="Times New Roman" w:eastAsia="Calibri" w:hAnsi="Times New Roman" w:cs="Times New Roman"/>
                <w:spacing w:val="54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информационно-телекоммуникационной  </w:t>
            </w:r>
            <w:r w:rsidRPr="0012519E">
              <w:rPr>
                <w:rFonts w:ascii="Times New Roman" w:eastAsia="Calibri" w:hAnsi="Times New Roman" w:cs="Times New Roman"/>
                <w:spacing w:val="53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сети  </w:t>
            </w:r>
            <w:r w:rsidRPr="0012519E">
              <w:rPr>
                <w:rFonts w:ascii="Times New Roman" w:eastAsia="Calibri" w:hAnsi="Times New Roman" w:cs="Times New Roman"/>
                <w:spacing w:val="58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«Интернет» соответствует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приказу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Федеральной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службы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надзору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сфере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образования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науки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14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августа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2020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г.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831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«Об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утверждении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Требований к структуре официального сайта образовательной организации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информационно-телекоммуникационной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сети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"Интернет"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формату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представления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информации».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сайте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представлена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вся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необходимая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 xml:space="preserve">информация о деятельности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им. А. </w:t>
            </w:r>
            <w:proofErr w:type="spell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Информация сайта постоянно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</w:rPr>
              <w:t>обновляется.</w:t>
            </w:r>
            <w:r w:rsidRPr="0012519E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</w:p>
        </w:tc>
      </w:tr>
      <w:tr w:rsidR="00653825" w:rsidRPr="0012519E" w14:paraId="670197AF" w14:textId="77777777" w:rsidTr="000C23D7">
        <w:trPr>
          <w:trHeight w:val="1204"/>
        </w:trPr>
        <w:tc>
          <w:tcPr>
            <w:tcW w:w="2377" w:type="dxa"/>
            <w:shd w:val="clear" w:color="auto" w:fill="auto"/>
          </w:tcPr>
          <w:p w14:paraId="72A701D5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8" w:lineRule="auto"/>
              <w:ind w:left="708" w:right="447" w:hanging="23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</w:t>
            </w:r>
            <w:r w:rsidRPr="0012519E">
              <w:rPr>
                <w:rFonts w:ascii="Times New Roman" w:eastAsia="Calibri" w:hAnsi="Times New Roman" w:cs="Times New Roman"/>
                <w:b/>
                <w:spacing w:val="-68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режиме</w:t>
            </w:r>
          </w:p>
          <w:p w14:paraId="0BFE412B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317" w:lineRule="exact"/>
              <w:ind w:left="3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046" w:type="dxa"/>
            <w:shd w:val="clear" w:color="auto" w:fill="auto"/>
          </w:tcPr>
          <w:p w14:paraId="3416BA9B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Учебные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одну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смену.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работает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режиме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шестидневной</w:t>
            </w:r>
            <w:r w:rsidRPr="0012519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рабочей</w:t>
            </w:r>
            <w:r w:rsidRPr="0012519E">
              <w:rPr>
                <w:rFonts w:ascii="Times New Roman" w:eastAsia="Calibri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недели.</w:t>
            </w:r>
            <w:r w:rsidRPr="0012519E">
              <w:rPr>
                <w:rFonts w:ascii="Times New Roman" w:eastAsia="Calibri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Уроки</w:t>
            </w:r>
            <w:r w:rsidRPr="0012519E">
              <w:rPr>
                <w:rFonts w:ascii="Times New Roman" w:eastAsia="Calibri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12519E">
              <w:rPr>
                <w:rFonts w:ascii="Times New Roman" w:eastAsia="Calibri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Pr="0012519E">
              <w:rPr>
                <w:rFonts w:ascii="Times New Roman" w:eastAsia="Calibri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 w:rsidRPr="0012519E">
              <w:rPr>
                <w:rFonts w:ascii="Times New Roman" w:eastAsia="Calibri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начинаются </w:t>
            </w:r>
            <w:r w:rsidRPr="0012519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2519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8.30.</w:t>
            </w:r>
          </w:p>
        </w:tc>
      </w:tr>
      <w:tr w:rsidR="00653825" w:rsidRPr="0012519E" w14:paraId="60BC3EE7" w14:textId="77777777" w:rsidTr="000C23D7">
        <w:trPr>
          <w:trHeight w:val="1785"/>
        </w:trPr>
        <w:tc>
          <w:tcPr>
            <w:tcW w:w="2377" w:type="dxa"/>
            <w:shd w:val="clear" w:color="auto" w:fill="auto"/>
          </w:tcPr>
          <w:p w14:paraId="43250A70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0E39CF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CCB335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03DF94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EA51D1C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5AAE09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97" w:right="180" w:firstLine="2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</w:t>
            </w:r>
            <w:r w:rsidRPr="0012519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работниках</w:t>
            </w:r>
            <w:r w:rsidRPr="0012519E">
              <w:rPr>
                <w:rFonts w:ascii="Times New Roman" w:eastAsia="Calibri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046" w:type="dxa"/>
            <w:shd w:val="clear" w:color="auto" w:fill="auto"/>
          </w:tcPr>
          <w:p w14:paraId="64D37AA4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33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работников – 23 человека педагогических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– 13</w:t>
            </w:r>
          </w:p>
          <w:p w14:paraId="2014CA95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before="43" w:after="0" w:line="276" w:lineRule="auto"/>
              <w:ind w:left="107" w:right="13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педагогов, имеющих ведомственные награды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3 Доля</w:t>
            </w:r>
            <w:r w:rsidRPr="0012519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с</w:t>
            </w:r>
            <w:r w:rsidRPr="0012519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высшим</w:t>
            </w:r>
            <w:r w:rsidRPr="0012519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образованием – 100%</w:t>
            </w:r>
          </w:p>
          <w:p w14:paraId="58AC8A46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8" w:lineRule="auto"/>
              <w:ind w:left="107" w:right="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Доля учителей, имеющих высшую/первую квалификационную категорию -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  <w:p w14:paraId="6E417898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37" w:lineRule="auto"/>
              <w:ind w:left="107" w:right="18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12519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</w:t>
            </w:r>
            <w:r w:rsidRPr="0012519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школы –</w:t>
            </w:r>
            <w:r w:rsidRPr="0012519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r w:rsidRPr="0012519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12519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– 8,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Молодые</w:t>
            </w:r>
            <w:r w:rsidRPr="0012519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– 1</w:t>
            </w:r>
          </w:p>
        </w:tc>
      </w:tr>
      <w:tr w:rsidR="00653825" w:rsidRPr="0012519E" w14:paraId="6E1A597A" w14:textId="77777777" w:rsidTr="000C23D7">
        <w:trPr>
          <w:trHeight w:val="1785"/>
        </w:trPr>
        <w:tc>
          <w:tcPr>
            <w:tcW w:w="2377" w:type="dxa"/>
            <w:shd w:val="clear" w:color="auto" w:fill="auto"/>
          </w:tcPr>
          <w:p w14:paraId="30C5FC1C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65" w:right="158" w:firstLine="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Краткая</w:t>
            </w:r>
            <w:r w:rsidRPr="0012519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  <w:r w:rsidRPr="0012519E">
              <w:rPr>
                <w:rFonts w:ascii="Times New Roman" w:eastAsia="Calibri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окружающего</w:t>
            </w:r>
          </w:p>
          <w:p w14:paraId="36658FFF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22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социума,</w:t>
            </w:r>
            <w:r w:rsidRPr="0012519E">
              <w:rPr>
                <w:rFonts w:ascii="Times New Roman" w:eastAsia="Calibri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</w:t>
            </w:r>
          </w:p>
          <w:p w14:paraId="7151EA99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321" w:lineRule="exact"/>
              <w:ind w:left="122" w:right="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социальных</w:t>
            </w:r>
          </w:p>
          <w:p w14:paraId="6EA1DBED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before="48" w:after="0" w:line="240" w:lineRule="auto"/>
              <w:ind w:left="122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партнеров</w:t>
            </w:r>
          </w:p>
        </w:tc>
        <w:tc>
          <w:tcPr>
            <w:tcW w:w="8046" w:type="dxa"/>
            <w:shd w:val="clear" w:color="auto" w:fill="auto"/>
          </w:tcPr>
          <w:p w14:paraId="527F061D" w14:textId="77777777" w:rsidR="00653825" w:rsidRPr="0012519E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целях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осуществления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партнерства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заключены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договоры</w:t>
            </w:r>
            <w:r w:rsidRPr="0012519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2519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взаимодействии с МБУ </w:t>
            </w:r>
            <w:proofErr w:type="gram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12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 Алексеевского муниципального района Республики Татарстан.</w:t>
            </w:r>
          </w:p>
        </w:tc>
      </w:tr>
    </w:tbl>
    <w:p w14:paraId="03E7A073" w14:textId="77777777" w:rsidR="00653825" w:rsidRPr="00653825" w:rsidRDefault="00653825" w:rsidP="00653825">
      <w:pPr>
        <w:spacing w:before="100" w:beforeAutospacing="1" w:after="100" w:afterAutospacing="1" w:line="276" w:lineRule="exact"/>
        <w:jc w:val="both"/>
        <w:rPr>
          <w:rFonts w:ascii="Times New Roman" w:eastAsia="Times New Roman" w:hAnsi="Times New Roman" w:cs="Times New Roman"/>
          <w:sz w:val="24"/>
        </w:rPr>
        <w:sectPr w:rsidR="00653825" w:rsidRPr="00653825">
          <w:pgSz w:w="11910" w:h="16840"/>
          <w:pgMar w:top="980" w:right="260" w:bottom="1220" w:left="820" w:header="715" w:footer="959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11593"/>
      </w:tblGrid>
      <w:tr w:rsidR="00653825" w:rsidRPr="00653825" w14:paraId="3D9E9A3B" w14:textId="77777777" w:rsidTr="000C23D7">
        <w:trPr>
          <w:trHeight w:val="1265"/>
        </w:trPr>
        <w:tc>
          <w:tcPr>
            <w:tcW w:w="2377" w:type="dxa"/>
            <w:shd w:val="clear" w:color="auto" w:fill="auto"/>
          </w:tcPr>
          <w:p w14:paraId="68030A7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sz w:val="30"/>
              </w:rPr>
            </w:pPr>
          </w:p>
          <w:p w14:paraId="57B50A90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sz w:val="30"/>
              </w:rPr>
            </w:pPr>
          </w:p>
          <w:p w14:paraId="57630AE8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b/>
                <w:sz w:val="38"/>
              </w:rPr>
            </w:pPr>
          </w:p>
          <w:p w14:paraId="0DA642E5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" w:after="0" w:line="276" w:lineRule="auto"/>
              <w:ind w:left="600" w:right="589" w:hanging="3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>Краткое</w:t>
            </w:r>
            <w:r w:rsidRPr="00653825">
              <w:rPr>
                <w:rFonts w:ascii="Calibri" w:eastAsia="Calibri" w:hAnsi="Calibri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>описание</w:t>
            </w:r>
          </w:p>
          <w:p w14:paraId="3E611226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76" w:lineRule="auto"/>
              <w:ind w:left="117" w:right="107" w:firstLine="1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>достижений ОО</w:t>
            </w:r>
            <w:r w:rsidRPr="00653825">
              <w:rPr>
                <w:rFonts w:ascii="Calibri" w:eastAsia="Calibri" w:hAnsi="Calibri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за </w:t>
            </w:r>
            <w:proofErr w:type="gramStart"/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>предыдущие</w:t>
            </w:r>
            <w:proofErr w:type="gramEnd"/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Pr="00653825">
              <w:rPr>
                <w:rFonts w:ascii="Calibri" w:eastAsia="Calibri" w:hAnsi="Calibri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653825">
              <w:rPr>
                <w:rFonts w:ascii="Calibri" w:eastAsia="Calibri" w:hAnsi="Calibri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593" w:type="dxa"/>
            <w:shd w:val="clear" w:color="auto" w:fill="auto"/>
          </w:tcPr>
          <w:p w14:paraId="2D02162B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Достижения учащихся в предметных олимпиадах муниципального уровня</w:t>
            </w:r>
          </w:p>
          <w:tbl>
            <w:tblPr>
              <w:tblpPr w:leftFromText="180" w:rightFromText="180" w:vertAnchor="text" w:horzAnchor="margin" w:tblpXSpec="center" w:tblpY="242"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4"/>
              <w:gridCol w:w="1990"/>
              <w:gridCol w:w="2737"/>
              <w:gridCol w:w="1414"/>
              <w:gridCol w:w="1260"/>
              <w:gridCol w:w="1818"/>
            </w:tblGrid>
            <w:tr w:rsidR="00653825" w:rsidRPr="00653825" w14:paraId="002A11B4" w14:textId="77777777" w:rsidTr="000C23D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94BB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A41A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Ф.И. участника</w:t>
                  </w:r>
                </w:p>
              </w:tc>
              <w:tc>
                <w:tcPr>
                  <w:tcW w:w="2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5C13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конкурса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4340F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0FF1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E78D7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653825" w:rsidRPr="00653825" w14:paraId="2084BEBC" w14:textId="77777777" w:rsidTr="000C23D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F5DE3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7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AA3D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Гашкаримова А.Р.</w:t>
                  </w:r>
                </w:p>
              </w:tc>
              <w:tc>
                <w:tcPr>
                  <w:tcW w:w="2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B8E3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Родной(татарский) язык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9BFFD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B3B55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21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40FF0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Победитель</w:t>
                  </w:r>
                </w:p>
              </w:tc>
            </w:tr>
            <w:tr w:rsidR="00653825" w:rsidRPr="00653825" w14:paraId="11D36184" w14:textId="77777777" w:rsidTr="000C23D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5EA3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646F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Нигматуллина Г.Р.</w:t>
                  </w:r>
                </w:p>
              </w:tc>
              <w:tc>
                <w:tcPr>
                  <w:tcW w:w="2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1D8AE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Физическая кул</w:t>
                  </w: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тура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65E46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9321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2021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0480F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призер</w:t>
                  </w:r>
                </w:p>
              </w:tc>
            </w:tr>
            <w:tr w:rsidR="00653825" w:rsidRPr="00653825" w14:paraId="30E06E6F" w14:textId="77777777" w:rsidTr="000C23D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0AEC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D565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Шигабутдинова М.Л.</w:t>
                  </w:r>
                </w:p>
              </w:tc>
              <w:tc>
                <w:tcPr>
                  <w:tcW w:w="2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5356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Родной(татарский) язык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F3B77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905C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2021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0141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участник</w:t>
                  </w:r>
                </w:p>
              </w:tc>
            </w:tr>
          </w:tbl>
          <w:p w14:paraId="2CF96042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bottomFromText="200" w:vertAnchor="text" w:horzAnchor="margin" w:tblpXSpec="center" w:tblpY="242"/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1957"/>
              <w:gridCol w:w="2977"/>
              <w:gridCol w:w="1561"/>
              <w:gridCol w:w="1118"/>
              <w:gridCol w:w="1621"/>
            </w:tblGrid>
            <w:tr w:rsidR="00653825" w:rsidRPr="00653825" w14:paraId="4D40BEF8" w14:textId="77777777" w:rsidTr="000C23D7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E85D6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9155FB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Ф.И. участника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C661D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олимпиады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06178A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C1DB08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FC89D7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653825" w:rsidRPr="00653825" w14:paraId="19FE55DE" w14:textId="77777777" w:rsidTr="000C23D7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EAFCF8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79DDF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Бакиров Р.Р.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03D71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Родной(татарский) язык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1F231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508FC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23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67475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Победитель</w:t>
                  </w:r>
                </w:p>
              </w:tc>
            </w:tr>
            <w:tr w:rsidR="00653825" w:rsidRPr="00653825" w14:paraId="16A85161" w14:textId="77777777" w:rsidTr="000C23D7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0E350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D60B5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Гашкаримова А.Р.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C3E821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Родной(татарский) язык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AD14CD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3DC03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2023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C02E7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Победитель</w:t>
                  </w:r>
                </w:p>
              </w:tc>
            </w:tr>
            <w:tr w:rsidR="00653825" w:rsidRPr="00653825" w14:paraId="5286E547" w14:textId="77777777" w:rsidTr="000C23D7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46BA92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70660D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Гашкаримова А.Р.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7F9F5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Русский язык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0D01F3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1087DE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2023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91928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Победитель</w:t>
                  </w:r>
                </w:p>
              </w:tc>
            </w:tr>
            <w:tr w:rsidR="00653825" w:rsidRPr="00653825" w14:paraId="7E250380" w14:textId="77777777" w:rsidTr="000C23D7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6B527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306346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Калимуллин И.Д.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5D408F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Русская литература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827668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05400F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2023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7755D7" w14:textId="77777777" w:rsidR="00653825" w:rsidRPr="00653825" w:rsidRDefault="00653825" w:rsidP="00653825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Участник</w:t>
                  </w:r>
                </w:p>
              </w:tc>
            </w:tr>
          </w:tbl>
          <w:p w14:paraId="6D044301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8B60CB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обучающихся в научно-практических конференциях, соревнованиях</w:t>
            </w:r>
          </w:p>
          <w:tbl>
            <w:tblPr>
              <w:tblpPr w:leftFromText="180" w:rightFromText="180" w:vertAnchor="text" w:horzAnchor="margin" w:tblpXSpec="center" w:tblpY="242"/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9"/>
              <w:gridCol w:w="1932"/>
              <w:gridCol w:w="3171"/>
              <w:gridCol w:w="1414"/>
              <w:gridCol w:w="1260"/>
              <w:gridCol w:w="1295"/>
            </w:tblGrid>
            <w:tr w:rsidR="00653825" w:rsidRPr="00653825" w14:paraId="79329721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0D271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Класс</w:t>
                  </w:r>
                  <w:proofErr w:type="spellEnd"/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A13A9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Ф.И.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участника</w:t>
                  </w:r>
                  <w:proofErr w:type="spellEnd"/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51137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Наименование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конкурса</w:t>
                  </w:r>
                  <w:proofErr w:type="spellEnd"/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46B9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Уровень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802B8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Год</w:t>
                  </w:r>
                  <w:proofErr w:type="spellEnd"/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13230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Результат</w:t>
                  </w:r>
                  <w:proofErr w:type="spellEnd"/>
                </w:p>
              </w:tc>
            </w:tr>
            <w:tr w:rsidR="00653825" w:rsidRPr="00653825" w14:paraId="6AED3C5E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DCCEE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9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FACD4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Зарипова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Г.Ш.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2410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V</w:t>
                  </w: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республиканская историко-литературная научно-практическая конференция учителей и школьников «Научитесь любить</w:t>
                  </w:r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</w:rPr>
                    <w:t>!»</w:t>
                  </w:r>
                  <w:proofErr w:type="gramEnd"/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A5D61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3897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2020-2021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8EB61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6A424DB7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1C71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9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AF178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ХаметшинА.М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6073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>Всероссийская конференция НПК Апастова «Шаги к науке»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EF577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всероссийский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A661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2020-2021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2A4FC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3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37B4573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C64F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14:paraId="4CA8FD8A" w14:textId="77777777" w:rsidR="00653825" w:rsidRPr="00653825" w:rsidRDefault="00653825" w:rsidP="00653825">
                  <w:pPr>
                    <w:tabs>
                      <w:tab w:val="left" w:pos="507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ab/>
                    <w:t>7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13736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DCDF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Республиканский краеведческий форум “Встреча </w:t>
                  </w:r>
                  <w:r w:rsidRPr="00653825">
                    <w:rPr>
                      <w:rFonts w:ascii="Times New Roman" w:eastAsia="Times New Roman" w:hAnsi="Times New Roman" w:cs="Times New Roman"/>
                    </w:rPr>
                    <w:lastRenderedPageBreak/>
                    <w:t>краеведов на Спасской земле”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451E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95FEF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62A4C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8C49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участника</w:t>
                  </w:r>
                  <w:proofErr w:type="spellEnd"/>
                </w:p>
              </w:tc>
            </w:tr>
            <w:tr w:rsidR="00653825" w:rsidRPr="00653825" w14:paraId="4BC263E9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4302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575CC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8FCCC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Республиканская научно-практическая конференция школьников «Юность в </w:t>
                  </w:r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</w:rPr>
                    <w:t>древнем</w:t>
                  </w:r>
                  <w:proofErr w:type="gramEnd"/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</w:rPr>
                    <w:t>Биляре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</w:rPr>
                    <w:t>»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00A3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84DFF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909D2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9071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  <w:tr w:rsidR="00653825" w:rsidRPr="00653825" w14:paraId="5C191FF8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7FB7F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7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13BC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1FDC7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VI</w:t>
                  </w: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республиканская историко-литературная конференция учителей и школьников.</w:t>
                  </w:r>
                </w:p>
                <w:p w14:paraId="4658EB7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Краеведческая "Научитесь любить" -</w:t>
                  </w:r>
                </w:p>
                <w:p w14:paraId="5C4D025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>исследовательская работа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0084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2AF7A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C2D7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степени</w:t>
                  </w:r>
                  <w:proofErr w:type="spellEnd"/>
                </w:p>
              </w:tc>
            </w:tr>
            <w:tr w:rsidR="00653825" w:rsidRPr="00653825" w14:paraId="1A4BC120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C62F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6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9D202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Тухфеев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Д.И.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E664A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V</w:t>
                  </w: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республиканская научно -практическая конференция "Все мы родом из детства" посвященная памяти Ю.И. Коваля.</w:t>
                  </w:r>
                </w:p>
                <w:p w14:paraId="60AF821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</w:rPr>
                    <w:t>Секция «Краеведение» (Литературное краеведение.</w:t>
                  </w:r>
                  <w:proofErr w:type="gramEnd"/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История родного края.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Этнография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-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исследовательская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работа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)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F04D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14:paraId="6908E34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03DF5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9C614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  <w:tr w:rsidR="00653825" w:rsidRPr="00653825" w14:paraId="10EC20C4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3C992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7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CD482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62D8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XIII</w:t>
                  </w:r>
                  <w:r w:rsidRPr="00653825">
                    <w:rPr>
                      <w:rFonts w:ascii="Times New Roman" w:eastAsia="Times New Roman" w:hAnsi="Times New Roman" w:cs="Times New Roman"/>
                    </w:rPr>
                    <w:t xml:space="preserve"> Межрегиональный конкурс творческих и проектных работ обучающихся «Династии России»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E603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межрегиональный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D668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335FB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  <w:tr w:rsidR="00653825" w:rsidRPr="00653825" w14:paraId="77DD4864" w14:textId="77777777" w:rsidTr="000C23D7"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B1A98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9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1DEA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Гарипова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А.И.</w:t>
                  </w:r>
                </w:p>
              </w:tc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7D6D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</w:rPr>
                    <w:t>НПК “Я выбираю село” в номинации «Вот моя деревня, вот мой дом родной»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9704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648DB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9E458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</w:tbl>
          <w:p w14:paraId="7F2F1F0F" w14:textId="77777777" w:rsidR="00653825" w:rsidRPr="00653825" w:rsidRDefault="00653825" w:rsidP="0065382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lang w:val="en-US"/>
              </w:rPr>
            </w:pPr>
          </w:p>
          <w:tbl>
            <w:tblPr>
              <w:tblW w:w="0" w:type="auto"/>
              <w:tblInd w:w="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2"/>
              <w:gridCol w:w="1985"/>
              <w:gridCol w:w="2126"/>
            </w:tblGrid>
            <w:tr w:rsidR="00653825" w:rsidRPr="00653825" w14:paraId="02AF516D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C770A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Название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3A317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ФИО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участника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88071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Достижения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в 2022-2023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уч.году</w:t>
                  </w:r>
                  <w:proofErr w:type="spellEnd"/>
                </w:p>
                <w:p w14:paraId="13857A3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</w:p>
              </w:tc>
            </w:tr>
            <w:tr w:rsidR="00653825" w:rsidRPr="00653825" w14:paraId="5C071301" w14:textId="77777777" w:rsidTr="000C23D7">
              <w:trPr>
                <w:trHeight w:val="317"/>
              </w:trPr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D37F3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Муниципальный этап «Секреты дружного класса»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C438C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5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класс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C3D67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лауреата</w:t>
                  </w:r>
                  <w:proofErr w:type="spellEnd"/>
                </w:p>
              </w:tc>
            </w:tr>
            <w:tr w:rsidR="00653825" w:rsidRPr="00653825" w14:paraId="7B535EDB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70F8A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XIII</w:t>
                  </w: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Республиканский конкурс научно-исследовательских проектных и творческих работ у учащихся 1-9 классов « Я выбираю село»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00496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Салахова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0DD93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47D093C1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6B012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XIII</w:t>
                  </w: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Республиканский конкурс научно-исследовательских проектных и творческих работ у учащихся 1-9 классов « Я выбираю село»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17155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Шигабутдинова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М.Л.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9AC05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10531CCB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1330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Муниципальный этап “Мин татар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баласы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CF33D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Команда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учащихся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7-9 к.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047D9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079DE059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8452C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соревнования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по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шахматам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68EE5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Медведева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А.Х.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8B789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6AF1D80D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B45F3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соревнования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по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шахматам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B6AE1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Вазыхов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Д.Ф.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4220D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0ECE5203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FA5AA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соревнования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по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шахматам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7513F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8C776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58DA01D7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2D068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Муниципальный конкурс рисунков «Животный мир глазами детей»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5FF67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Салахова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7EADB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24D92C4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858B3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Муниципальный конкурс рисунков «Животный мир глазами детей»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39BAD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Шигабутдинова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М.Л.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Тухфеев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И.И.,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Мирзагалиева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Д.Д.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C143A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2место</w:t>
                  </w:r>
                </w:p>
              </w:tc>
            </w:tr>
            <w:tr w:rsidR="00653825" w:rsidRPr="00653825" w14:paraId="6D349D44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046A6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Муниципальный этап конкурса рисунков и плакатов посвященный 80-летию побед в Сталинградской и Курской битвах Великой Отечественной войны 1941-1945 </w:t>
                  </w:r>
                  <w:proofErr w:type="spellStart"/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гг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71EAC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Мирзагалиева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Д.Д.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48781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3место</w:t>
                  </w:r>
                </w:p>
              </w:tc>
            </w:tr>
            <w:tr w:rsidR="00653825" w:rsidRPr="00653825" w14:paraId="5D326D08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82247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Муниципальный этап НПК, посвященный 80-летию побед в Сталинградской и Курской битвах Великой Отечественной войны 1941-1945 </w:t>
                  </w:r>
                  <w:proofErr w:type="spellStart"/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гг</w:t>
                  </w:r>
                  <w:proofErr w:type="spellEnd"/>
                  <w:proofErr w:type="gram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« Вечная память погибшим!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Вечная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память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живым</w:t>
                  </w:r>
                  <w:proofErr w:type="spellEnd"/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!»</w:t>
                  </w:r>
                  <w:proofErr w:type="gram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BE300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Гашкаримова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А.Р.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44DF2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1E11F575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8DA1C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Районный конкурс рисунков «Правнуки рисуют Победу» </w:t>
                  </w:r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посвященном</w:t>
                  </w:r>
                  <w:proofErr w:type="gram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78-ой годовщине Победы в Великой Отечественной войне 1941-1945 гг.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8408E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Тухфеев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56C6B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2A5C2D0F" w14:textId="77777777" w:rsidTr="000C23D7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024BF7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Муниципальный этап республиканского конкурса « Моя семья – мое богатство»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2920F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Салахова И.И.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E3771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Диплом 3 место</w:t>
                  </w:r>
                </w:p>
              </w:tc>
            </w:tr>
          </w:tbl>
          <w:p w14:paraId="2D39566B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53825">
              <w:rPr>
                <w:rFonts w:ascii="Times New Roman" w:eastAsia="Calibri" w:hAnsi="Times New Roman" w:cs="Times New Roman"/>
                <w:sz w:val="24"/>
              </w:rPr>
              <w:t>Достижения педагогических работников</w:t>
            </w:r>
          </w:p>
          <w:tbl>
            <w:tblPr>
              <w:tblW w:w="9923" w:type="dxa"/>
              <w:tblInd w:w="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1978"/>
              <w:gridCol w:w="2133"/>
              <w:gridCol w:w="1701"/>
              <w:gridCol w:w="1559"/>
            </w:tblGrid>
            <w:tr w:rsidR="00653825" w:rsidRPr="00653825" w14:paraId="4198F7E3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B502A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Наименование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конкурса</w:t>
                  </w:r>
                  <w:proofErr w:type="spellEnd"/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40BA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Ф.И.О.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учителя</w:t>
                  </w:r>
                  <w:proofErr w:type="spellEnd"/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AFBB9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Уровень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D6DD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Год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2BE26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iCs/>
                      <w:snapToGrid w:val="0"/>
                      <w:lang w:val="en-US"/>
                    </w:rPr>
                    <w:t>Результат</w:t>
                  </w:r>
                  <w:proofErr w:type="spellEnd"/>
                </w:p>
              </w:tc>
            </w:tr>
            <w:tr w:rsidR="00653825" w:rsidRPr="00653825" w14:paraId="6695BC5A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A85F9" w14:textId="77777777" w:rsidR="00653825" w:rsidRPr="00653825" w:rsidRDefault="00653825" w:rsidP="00653825">
                  <w:pPr>
                    <w:spacing w:before="100" w:beforeAutospacing="1" w:after="12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lastRenderedPageBreak/>
                    <w:t>“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Фестиваль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инновационных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проектов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”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786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Хайбуллина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Э.Н.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0C95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855D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0CC2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лауреат</w:t>
                  </w:r>
                  <w:proofErr w:type="spellEnd"/>
                </w:p>
              </w:tc>
            </w:tr>
            <w:tr w:rsidR="00653825" w:rsidRPr="00653825" w14:paraId="179E71C6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7B904" w14:textId="77777777" w:rsidR="00653825" w:rsidRPr="00653825" w:rsidRDefault="00653825" w:rsidP="00653825">
                  <w:pPr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«Всероссийская премия за сохранение языкового многообразия «Ключевое слово»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18CA5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Сайфутдинова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А.Н.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D66A3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>всероссийский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76D1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1823F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участие</w:t>
                  </w:r>
                  <w:proofErr w:type="spellEnd"/>
                </w:p>
              </w:tc>
            </w:tr>
            <w:tr w:rsidR="00653825" w:rsidRPr="00653825" w14:paraId="4F4AF713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F65F6" w14:textId="77777777" w:rsidR="00653825" w:rsidRPr="00653825" w:rsidRDefault="00653825" w:rsidP="00653825">
                  <w:pPr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ab/>
                    <w:t>Конкурсный отбор проектов Фонда сохранения и изучения родных языков народов Российской Федерации.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76E94" w14:textId="77777777" w:rsidR="00653825" w:rsidRPr="00653825" w:rsidRDefault="00653825" w:rsidP="00653825">
                  <w:pPr>
                    <w:shd w:val="clear" w:color="auto" w:fill="FFFFFF"/>
                    <w:tabs>
                      <w:tab w:val="left" w:pos="780"/>
                    </w:tabs>
                    <w:spacing w:before="30" w:beforeAutospacing="1" w:after="3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Сайфутдинова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А.Н.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9DFEE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>всероссийский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0A83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14E06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участие</w:t>
                  </w:r>
                  <w:proofErr w:type="spellEnd"/>
                </w:p>
              </w:tc>
            </w:tr>
            <w:tr w:rsidR="00653825" w:rsidRPr="00653825" w14:paraId="482B3EF1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564E7" w14:textId="77777777" w:rsidR="00653825" w:rsidRPr="00653825" w:rsidRDefault="00653825" w:rsidP="00653825">
                  <w:pPr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ab/>
                    <w:t>Конкурс на предоставление Гранта президента РФ на реализацию проектов в области культуры, искусства и креативных (творческих) индустрий в 2022 г.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CB2F5" w14:textId="77777777" w:rsidR="00653825" w:rsidRPr="00653825" w:rsidRDefault="00653825" w:rsidP="00653825">
                  <w:pPr>
                    <w:shd w:val="clear" w:color="auto" w:fill="FFFFFF"/>
                    <w:tabs>
                      <w:tab w:val="left" w:pos="780"/>
                    </w:tabs>
                    <w:spacing w:before="30" w:beforeAutospacing="1" w:after="3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Сайфутдинова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А.Н.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A2DF5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>всероссийский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1D86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71346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участие</w:t>
                  </w:r>
                  <w:proofErr w:type="spellEnd"/>
                </w:p>
              </w:tc>
            </w:tr>
            <w:tr w:rsidR="00653825" w:rsidRPr="00653825" w14:paraId="0437EE61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A8D9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>ВФСК «ГТО»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61B1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И.Н.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92CC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77A5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DA10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2B41BB56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0A85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eastAsia="ru-RU"/>
                    </w:rPr>
                    <w:t>НПК «Экология, мир и мы»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83A0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И.Н.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5E4A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1753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9BE2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3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CF4BA6D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C96C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>«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>Воспитать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>человека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  <w:lang w:val="en-US" w:eastAsia="ru-RU"/>
                    </w:rPr>
                    <w:t xml:space="preserve"> - 2021»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2180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Асфандиярова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Г.Н.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0B16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3066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2021-2022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A520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Диплом</w:t>
                  </w:r>
                  <w:proofErr w:type="spellEnd"/>
                </w:p>
                <w:p w14:paraId="2B3A770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3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12A45C51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0EFF7" w14:textId="77777777" w:rsidR="00653825" w:rsidRPr="00653825" w:rsidRDefault="00653825" w:rsidP="00653825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«На лучшую разработку </w:t>
                  </w:r>
                  <w:proofErr w:type="gramStart"/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>авторской</w:t>
                  </w:r>
                  <w:proofErr w:type="gramEnd"/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интерактивной</w:t>
                  </w:r>
                </w:p>
                <w:p w14:paraId="6022C70C" w14:textId="77777777" w:rsidR="00653825" w:rsidRPr="00653825" w:rsidRDefault="00653825" w:rsidP="00653825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и дидактической игры по </w:t>
                  </w:r>
                  <w:proofErr w:type="spellStart"/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>билингвальному</w:t>
                  </w:r>
                  <w:proofErr w:type="spellEnd"/>
                  <w:r w:rsidRPr="00653825">
                    <w:rPr>
                      <w:rFonts w:ascii="YS Text" w:eastAsia="Times New Roman" w:hAnsi="YS Text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образованию и воспитанию»</w:t>
                  </w:r>
                </w:p>
                <w:p w14:paraId="313AFBEA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F10B5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lastRenderedPageBreak/>
                    <w:t>Хайбуллина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 xml:space="preserve"> Э.Н.</w:t>
                  </w:r>
                </w:p>
                <w:p w14:paraId="0E90BB49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</w:pPr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</w:rPr>
                    <w:t>Мустафина Э.Р.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D9697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70C1A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814D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Грамота</w:t>
                  </w:r>
                </w:p>
              </w:tc>
            </w:tr>
            <w:tr w:rsidR="00653825" w:rsidRPr="00653825" w14:paraId="3F2552B9" w14:textId="77777777" w:rsidTr="000C23D7">
              <w:trPr>
                <w:trHeight w:val="986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64B98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lastRenderedPageBreak/>
                    <w:t>«</w:t>
                  </w: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За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сохранение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родного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языка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EDA97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Хайбуллина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 xml:space="preserve"> Э.Н.</w:t>
                  </w:r>
                </w:p>
                <w:p w14:paraId="5D549A8F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Ахметзянова</w:t>
                  </w:r>
                  <w:proofErr w:type="spellEnd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A59A3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Calibri" w:hAnsi="Times New Roman" w:cs="Times New Roman"/>
                      <w:bCs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D751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1DA01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Грамота</w:t>
                  </w:r>
                  <w:proofErr w:type="spellEnd"/>
                </w:p>
              </w:tc>
            </w:tr>
            <w:tr w:rsidR="00653825" w:rsidRPr="00653825" w14:paraId="3D70F25C" w14:textId="77777777" w:rsidTr="000C23D7">
              <w:trPr>
                <w:trHeight w:val="986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34E70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</w:pPr>
                  <w:r w:rsidRPr="008F61D8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«Лепбуклар, уеннар</w:t>
                  </w: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 xml:space="preserve"> һәм уенчыклар кулланып мәктәпкәчә яш</w:t>
                  </w:r>
                  <w:r w:rsidRPr="008F61D8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ь</w:t>
                  </w: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>тәгә балалар тәрбиләү”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4E040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Мустафина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Э. Р.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BCE9F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tt-RU" w:eastAsia="ru-RU"/>
                    </w:rPr>
                    <w:t>муни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2554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F0C8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Грамота</w:t>
                  </w:r>
                  <w:proofErr w:type="spellEnd"/>
                </w:p>
              </w:tc>
            </w:tr>
            <w:tr w:rsidR="00653825" w:rsidRPr="00653825" w14:paraId="63CE7491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E804D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Соревнование по бадминтону в рамках </w:t>
                  </w: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XIII</w:t>
                  </w: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 Спартакиады среди предприятий и организаций Алексеевского муниципального района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CCB63" w14:textId="77777777" w:rsidR="00653825" w:rsidRPr="00653825" w:rsidRDefault="00653825" w:rsidP="00653825">
                  <w:pPr>
                    <w:spacing w:before="100" w:beforeAutospacing="1" w:after="200" w:afterAutospacing="1" w:line="276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И.Н.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35E65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922D6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A0C90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Грамота</w:t>
                  </w:r>
                  <w:proofErr w:type="spellEnd"/>
                </w:p>
                <w:p w14:paraId="1100B939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2344700B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AD15C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Зимний фестиваль ВФСК «Готов к труду и обороне»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E56CA" w14:textId="77777777" w:rsidR="00653825" w:rsidRPr="00653825" w:rsidRDefault="00653825" w:rsidP="00653825">
                  <w:pPr>
                    <w:spacing w:before="100" w:beforeAutospacing="1" w:after="200" w:afterAutospacing="1" w:line="276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И.Н.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46F35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B1D58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191B0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Грамота</w:t>
                  </w:r>
                  <w:proofErr w:type="spellEnd"/>
                </w:p>
                <w:p w14:paraId="1ABEC2D0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8D4D07D" w14:textId="77777777" w:rsidTr="000C23D7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B1E9B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Соревнования по плаванию на Кубок Юрия Алексеевича Гагарина 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1D428" w14:textId="77777777" w:rsidR="00653825" w:rsidRPr="00653825" w:rsidRDefault="00653825" w:rsidP="00653825">
                  <w:pPr>
                    <w:spacing w:before="100" w:beforeAutospacing="1" w:after="200" w:afterAutospacing="1" w:line="276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 И.Н.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4F70C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64C24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2020-2021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3F78B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Грамота</w:t>
                  </w:r>
                  <w:proofErr w:type="spellEnd"/>
                </w:p>
                <w:p w14:paraId="79EC49B6" w14:textId="77777777" w:rsidR="00653825" w:rsidRPr="00653825" w:rsidRDefault="00653825" w:rsidP="00653825">
                  <w:pPr>
                    <w:shd w:val="clear" w:color="auto" w:fill="FFFFFF"/>
                    <w:spacing w:before="30" w:beforeAutospacing="1" w:after="3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 xml:space="preserve">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 w:eastAsia="ru-RU"/>
                    </w:rPr>
                    <w:t>место</w:t>
                  </w:r>
                  <w:proofErr w:type="spellEnd"/>
                </w:p>
              </w:tc>
            </w:tr>
          </w:tbl>
          <w:p w14:paraId="174F318A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4"/>
                <w:lang w:val="en-US"/>
              </w:rPr>
            </w:pPr>
          </w:p>
          <w:tbl>
            <w:tblPr>
              <w:tblW w:w="0" w:type="auto"/>
              <w:tblInd w:w="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2268"/>
              <w:gridCol w:w="1842"/>
              <w:gridCol w:w="1935"/>
            </w:tblGrid>
            <w:tr w:rsidR="00653825" w:rsidRPr="00653825" w14:paraId="0AA02549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2C44C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Название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lang w:val="en-US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57C21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ФИО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участника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BCC0F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Уровень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44C0A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Достижения</w:t>
                  </w:r>
                  <w:proofErr w:type="spellEnd"/>
                </w:p>
              </w:tc>
            </w:tr>
            <w:tr w:rsidR="00653825" w:rsidRPr="00653825" w14:paraId="2B3623A5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C307B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Учитель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года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-2023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0C833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Ахметзянова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И.Р.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12157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CD68B0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  <w:tr w:rsidR="00653825" w:rsidRPr="00653825" w14:paraId="1879E006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02468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«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Эхо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веков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57D3B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Сайфутдинова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А.Н.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615822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7F15F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участника</w:t>
                  </w:r>
                  <w:proofErr w:type="spellEnd"/>
                </w:p>
              </w:tc>
            </w:tr>
            <w:tr w:rsidR="00653825" w:rsidRPr="00653825" w14:paraId="27B15438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40A5E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Соревнования по бадминтону в рамках </w:t>
                  </w: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XV</w:t>
                  </w: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Спартакиады среди предприятий и организаций Алексеевского муниципального района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5E76D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И.Н.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02D765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0E3919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5B05CA1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F89D8B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День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физкультурника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C0B5FC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Галимов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И.Н.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12723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B58B5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Грамота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1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7FF1E681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DE7EE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Муниципальный этап НПК, посвященный 80-летию побед в Сталинградской и Курской битвах Великой Отечественной войны 1941-1945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гг</w:t>
                  </w:r>
                  <w:proofErr w:type="spellEnd"/>
                  <w:proofErr w:type="gram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B74BD8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Сайфутдинова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А.Н.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E574D7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муниципальный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C007A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60A1C784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24F173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Фестиваль инновационных проектов  «Моя педагогическая находка»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4FBC17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Хайбуллина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Э.Н.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EFAD2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республикаеский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D3639F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Диплом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2 </w:t>
                  </w: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</w:tr>
            <w:tr w:rsidR="00653825" w:rsidRPr="00653825" w14:paraId="53551158" w14:textId="77777777" w:rsidTr="000C23D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6FFD6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</w:rPr>
                    <w:t>«Проектирование учебного занятия на основании примерной рабочей программы»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5A1CB6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Зарипова</w:t>
                  </w:r>
                  <w:proofErr w:type="spellEnd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Р.Р.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0C2AFD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республиканский</w:t>
                  </w:r>
                  <w:proofErr w:type="spellEnd"/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DA0094" w14:textId="77777777" w:rsidR="00653825" w:rsidRPr="00653825" w:rsidRDefault="00653825" w:rsidP="0065382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proofErr w:type="spellStart"/>
                  <w:r w:rsidRPr="0065382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сертификат</w:t>
                  </w:r>
                  <w:proofErr w:type="spellEnd"/>
                </w:p>
              </w:tc>
            </w:tr>
          </w:tbl>
          <w:p w14:paraId="0187463F" w14:textId="77777777" w:rsidR="00653825" w:rsidRPr="00653825" w:rsidRDefault="00653825" w:rsidP="0065382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sz w:val="24"/>
                <w:lang w:val="en-US"/>
              </w:rPr>
            </w:pPr>
          </w:p>
        </w:tc>
      </w:tr>
    </w:tbl>
    <w:p w14:paraId="088F9DE2" w14:textId="77777777" w:rsidR="00653825" w:rsidRPr="00653825" w:rsidRDefault="00653825" w:rsidP="00653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02EE80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49F75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62831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A0ADBA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58ED1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49E06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1F2B90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715EC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70B3B5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B10B5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AC9D16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32AB5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A5A29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1D334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0327B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B2AC6" w14:textId="77777777" w:rsidR="00653825" w:rsidRDefault="00653825" w:rsidP="0065382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4B08C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58A55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A89D72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AD0299" w14:textId="77777777" w:rsidR="00653825" w:rsidRDefault="006538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5CE9A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14:paraId="74F3BA5F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4541D216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56E56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7C0692A2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2334564D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743"/>
        <w:gridCol w:w="1967"/>
        <w:gridCol w:w="6077"/>
        <w:gridCol w:w="6565"/>
      </w:tblGrid>
      <w:tr w:rsidR="001825B2" w:rsidRPr="0075658D" w14:paraId="53DC5C84" w14:textId="77777777" w:rsidTr="0091695A">
        <w:tc>
          <w:tcPr>
            <w:tcW w:w="245" w:type="pct"/>
            <w:vAlign w:val="center"/>
          </w:tcPr>
          <w:p w14:paraId="29DF8EC8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2" w:type="pct"/>
            <w:vAlign w:val="center"/>
          </w:tcPr>
          <w:p w14:paraId="00755B1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982" w:type="pct"/>
            <w:vAlign w:val="center"/>
          </w:tcPr>
          <w:p w14:paraId="313418F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36AE512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141" w:type="pct"/>
            <w:vAlign w:val="center"/>
          </w:tcPr>
          <w:p w14:paraId="586C754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14:paraId="01D76D22" w14:textId="77777777" w:rsidTr="00A00399">
        <w:trPr>
          <w:trHeight w:val="1667"/>
        </w:trPr>
        <w:tc>
          <w:tcPr>
            <w:tcW w:w="245" w:type="pct"/>
          </w:tcPr>
          <w:p w14:paraId="47D61C7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</w:tcPr>
          <w:p w14:paraId="7C0F5D1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982" w:type="pct"/>
          </w:tcPr>
          <w:p w14:paraId="747252D4" w14:textId="77777777" w:rsidR="001825B2" w:rsidRDefault="00B5667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14:paraId="60C09D82" w14:textId="14A3D91C" w:rsidR="00A00399" w:rsidRPr="00A00399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осуществляется сетевая форма</w:t>
            </w:r>
          </w:p>
          <w:p w14:paraId="5836515C" w14:textId="6B79D089" w:rsidR="00B72B6F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общеобразовательных программ </w:t>
            </w:r>
          </w:p>
          <w:p w14:paraId="09453182" w14:textId="226EEDC1" w:rsidR="00A00399" w:rsidRPr="00A00399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во Всероссийской олимпиаде</w:t>
            </w:r>
          </w:p>
          <w:p w14:paraId="0E06C3BF" w14:textId="4BA295BF" w:rsidR="00B72B6F" w:rsidRPr="0075658D" w:rsidRDefault="00A0039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школьников.</w:t>
            </w:r>
          </w:p>
        </w:tc>
        <w:tc>
          <w:tcPr>
            <w:tcW w:w="2141" w:type="pct"/>
          </w:tcPr>
          <w:p w14:paraId="56819BDE" w14:textId="77777777" w:rsidR="001B61C6" w:rsidRDefault="001B61C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771DC6" w14:textId="1CBD91F9" w:rsidR="00A00399" w:rsidRPr="00A00399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Заключить договоры сетевого взаимодействия с</w:t>
            </w:r>
          </w:p>
          <w:p w14:paraId="1C52C0FE" w14:textId="77777777" w:rsidR="006C4EB3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учреждениями дополнительного образования, культуры.</w:t>
            </w:r>
          </w:p>
          <w:p w14:paraId="485FE47B" w14:textId="2DC2943C" w:rsidR="00A00399" w:rsidRPr="00A00399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Мотивировать учителей и обучающихся на подготовку и</w:t>
            </w:r>
          </w:p>
          <w:p w14:paraId="5A6222A1" w14:textId="7AFC2CC9" w:rsidR="006E450E" w:rsidRPr="0075658D" w:rsidRDefault="00A00399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олимпиаде школьников.</w:t>
            </w:r>
          </w:p>
        </w:tc>
      </w:tr>
      <w:tr w:rsidR="001825B2" w:rsidRPr="0075658D" w14:paraId="3364353D" w14:textId="77777777" w:rsidTr="0091695A">
        <w:tc>
          <w:tcPr>
            <w:tcW w:w="245" w:type="pct"/>
          </w:tcPr>
          <w:p w14:paraId="4082616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64DEB0A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982" w:type="pct"/>
          </w:tcPr>
          <w:p w14:paraId="104B8AEB" w14:textId="3D1D1072" w:rsidR="00DC2F18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14:paraId="2E9915A2" w14:textId="77777777" w:rsidR="001825B2" w:rsidRDefault="00BE63D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  <w:p w14:paraId="60B3818C" w14:textId="77777777" w:rsidR="00BE63D5" w:rsidRDefault="00BE63D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  <w:p w14:paraId="4E2B4B5C" w14:textId="411BDCD3" w:rsidR="00DC2F18" w:rsidRPr="0075658D" w:rsidRDefault="00DC2F18" w:rsidP="00DC2F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 краеведения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школьного туризма.</w:t>
            </w:r>
          </w:p>
        </w:tc>
        <w:tc>
          <w:tcPr>
            <w:tcW w:w="2141" w:type="pct"/>
          </w:tcPr>
          <w:p w14:paraId="2FE456D8" w14:textId="77777777" w:rsidR="001825B2" w:rsidRDefault="00BE63D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советника директора по воспитанию выполняет педагог-организатор</w:t>
            </w:r>
            <w:r w:rsid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DF6E2B5" w14:textId="2F48A0BF" w:rsidR="00DC2F18" w:rsidRPr="0075658D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Сохранить показатель по реализации программы внеурочной деятельности «Туризм», разработать программу внеурочной деятельности по краеведению.</w:t>
            </w:r>
          </w:p>
        </w:tc>
      </w:tr>
      <w:tr w:rsidR="001825B2" w:rsidRPr="0075658D" w14:paraId="541111B7" w14:textId="77777777" w:rsidTr="0091695A">
        <w:tc>
          <w:tcPr>
            <w:tcW w:w="245" w:type="pct"/>
          </w:tcPr>
          <w:p w14:paraId="265B25D3" w14:textId="65E46CA4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" w:type="pct"/>
          </w:tcPr>
          <w:p w14:paraId="11C6E02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982" w:type="pct"/>
          </w:tcPr>
          <w:p w14:paraId="72FE6FAC" w14:textId="77777777" w:rsidR="001825B2" w:rsidRDefault="00FA02F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  <w:p w14:paraId="1591089D" w14:textId="6162D728" w:rsidR="00FA02F8" w:rsidRPr="0042519F" w:rsidRDefault="00FA02F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достаточная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ивац</w:t>
            </w:r>
            <w:proofErr w:type="gramStart"/>
            <w:r w:rsidRPr="00FA02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A02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A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42519F"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школьных спортивных клубов.</w:t>
            </w:r>
          </w:p>
        </w:tc>
        <w:tc>
          <w:tcPr>
            <w:tcW w:w="2141" w:type="pct"/>
          </w:tcPr>
          <w:p w14:paraId="481A4E74" w14:textId="77777777" w:rsidR="001825B2" w:rsidRDefault="0042519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эффек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ивные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формы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взаимодейств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род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  <w:p w14:paraId="62DF0BD3" w14:textId="71991FA7" w:rsidR="0042519F" w:rsidRDefault="0042519F" w:rsidP="004251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ривлекать и </w:t>
            </w:r>
            <w:proofErr w:type="gramStart"/>
            <w:r w:rsid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качественная</w:t>
            </w:r>
            <w:proofErr w:type="gramEnd"/>
            <w:r w:rsidR="00D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подготовить обучающихся к участию в </w:t>
            </w:r>
            <w:r w:rsidRPr="0042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всероссийских спортивных соревнованиях.</w:t>
            </w:r>
          </w:p>
          <w:p w14:paraId="78043278" w14:textId="6A224C61" w:rsidR="002A46DD" w:rsidRPr="0042519F" w:rsidRDefault="00DC2F18" w:rsidP="0042519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 разъяснительную работу</w:t>
            </w:r>
            <w:r w:rsidR="002A46DD" w:rsidRPr="002A4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825B2" w:rsidRPr="0075658D" w14:paraId="01388F50" w14:textId="77777777" w:rsidTr="0091695A">
        <w:tc>
          <w:tcPr>
            <w:tcW w:w="245" w:type="pct"/>
          </w:tcPr>
          <w:p w14:paraId="2DE1778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32" w:type="pct"/>
          </w:tcPr>
          <w:p w14:paraId="3DB2DB3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982" w:type="pct"/>
          </w:tcPr>
          <w:p w14:paraId="0FD98E68" w14:textId="77777777" w:rsidR="001825B2" w:rsidRDefault="0042519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14:paraId="447613C0" w14:textId="77777777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ресурсов в образовательной организации для реализации программ дополнительного образования.</w:t>
            </w:r>
          </w:p>
          <w:p w14:paraId="585B5F93" w14:textId="77777777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9D08EF" w14:textId="77777777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  <w:p w14:paraId="168B7D15" w14:textId="77777777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6CB163" w14:textId="7E821F3B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сетевой формы реализации программы школьного хора.</w:t>
            </w:r>
          </w:p>
          <w:p w14:paraId="77DDE07A" w14:textId="77777777" w:rsidR="00416651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7D29D1" w14:textId="713B652C" w:rsidR="00416651" w:rsidRPr="00BE63D5" w:rsidRDefault="00BE63D5" w:rsidP="00BE6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школьного </w:t>
            </w:r>
            <w:proofErr w:type="spellStart"/>
            <w:r w:rsidRPr="00BE63D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BE6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pct"/>
          </w:tcPr>
          <w:p w14:paraId="32335AFF" w14:textId="340923A7" w:rsidR="001825B2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Заключить договор</w:t>
            </w:r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реализации программ дополнительного образования в сетевой форме.</w:t>
            </w:r>
          </w:p>
          <w:p w14:paraId="446E6A03" w14:textId="3E8F7E2F" w:rsidR="00416651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деятельность</w:t>
            </w:r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привлечению внебюджетного финансирования для восполнения ресурсов.</w:t>
            </w:r>
          </w:p>
          <w:p w14:paraId="4DC43E76" w14:textId="17B5A590" w:rsidR="00416651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Информировать  привлекать</w:t>
            </w:r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(телевидение, газета, журнал) и др.)</w:t>
            </w:r>
            <w:proofErr w:type="gramEnd"/>
          </w:p>
          <w:p w14:paraId="60F5299F" w14:textId="71D662CE" w:rsidR="00416651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 w:rsidR="00416651" w:rsidRPr="004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14:paraId="754BEFBD" w14:textId="1441DA82" w:rsidR="00BE63D5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Привлекать</w:t>
            </w:r>
            <w:r w:rsidR="00BE63D5"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 дополнительного образования для разработки и реализации дополнительной образовательной программы «Школьный </w:t>
            </w:r>
            <w:proofErr w:type="spellStart"/>
            <w:r w:rsidR="00BE63D5"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="00BE63D5" w:rsidRPr="00BE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AF4178E" w14:textId="3D5DAD0A" w:rsidR="00416651" w:rsidRPr="0075658D" w:rsidRDefault="0041665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5AC3AFDF" w14:textId="77777777" w:rsidTr="0091695A">
        <w:tc>
          <w:tcPr>
            <w:tcW w:w="245" w:type="pct"/>
          </w:tcPr>
          <w:p w14:paraId="71DE92C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" w:type="pct"/>
          </w:tcPr>
          <w:p w14:paraId="02B0D3C7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982" w:type="pct"/>
          </w:tcPr>
          <w:p w14:paraId="1F0CAC4C" w14:textId="77777777" w:rsidR="001825B2" w:rsidRDefault="00DC2F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01FF0A14" w14:textId="39C53A59" w:rsidR="00D7357F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механизмов взаимодействия с </w:t>
            </w: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региональными предприятиями/организациями, оказывающими содействие в реализации </w:t>
            </w:r>
            <w:proofErr w:type="spell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мероприятий.</w:t>
            </w:r>
          </w:p>
          <w:p w14:paraId="773775FB" w14:textId="77777777" w:rsidR="00DC2F18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Недостаточный уровень работы с </w:t>
            </w:r>
            <w:proofErr w:type="gram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проведению системной подготовительной </w:t>
            </w:r>
            <w:proofErr w:type="spell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предпрофессиональной работы в основной школе для обеспечения предварительного самоопределения обучающихся.</w:t>
            </w:r>
          </w:p>
          <w:p w14:paraId="54B93A41" w14:textId="420254A3" w:rsidR="00D7357F" w:rsidRPr="0075658D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сетевое взаимодействие, не определены сетевые партнеры.</w:t>
            </w:r>
          </w:p>
        </w:tc>
        <w:tc>
          <w:tcPr>
            <w:tcW w:w="2141" w:type="pct"/>
          </w:tcPr>
          <w:p w14:paraId="6FDE7A9E" w14:textId="77777777" w:rsidR="001825B2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Разработать </w:t>
            </w: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совместно с профессиональными учебными заведениями и работодателями инструментов развития </w:t>
            </w: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индивидуальным</w:t>
            </w:r>
            <w:proofErr w:type="gram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таймингом</w:t>
            </w:r>
            <w:proofErr w:type="spell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 д.</w:t>
            </w:r>
          </w:p>
          <w:p w14:paraId="4512FF00" w14:textId="0946ABBF" w:rsidR="00D7357F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работу</w:t>
            </w:r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психолого-педагогического сопровождения </w:t>
            </w:r>
            <w:proofErr w:type="gramStart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73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определению дальнейшей образовательной траектории.</w:t>
            </w:r>
          </w:p>
          <w:p w14:paraId="6B809F08" w14:textId="77777777" w:rsidR="00D7357F" w:rsidRDefault="00D7357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61D5BD" w14:textId="77777777" w:rsidR="00F575E4" w:rsidRDefault="00F575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5199CB" w14:textId="1512E244" w:rsidR="00F575E4" w:rsidRDefault="00F575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соглашений с социальными партнерами, влияющими на самоопределение обучающихся.</w:t>
            </w:r>
          </w:p>
          <w:p w14:paraId="60FCBBF6" w14:textId="66967B02" w:rsidR="00F575E4" w:rsidRPr="0075658D" w:rsidRDefault="00F575E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7B197700" w14:textId="77777777" w:rsidTr="0091695A">
        <w:tc>
          <w:tcPr>
            <w:tcW w:w="245" w:type="pct"/>
          </w:tcPr>
          <w:p w14:paraId="203EE03F" w14:textId="443AB301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32" w:type="pct"/>
          </w:tcPr>
          <w:p w14:paraId="272D896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982" w:type="pct"/>
          </w:tcPr>
          <w:p w14:paraId="074360E5" w14:textId="77777777" w:rsidR="001825B2" w:rsidRDefault="003E7EE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14:paraId="3D21C6CB" w14:textId="30E8B3D5" w:rsidR="005A37E4" w:rsidRDefault="001B61C6" w:rsidP="00A003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6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</w:t>
            </w:r>
            <w:proofErr w:type="gramStart"/>
            <w:r w:rsidR="00F3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2D312A" w:rsidRPr="002D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прошедших обучение по программам повышения квалификации по инструментам ЦОС</w:t>
            </w:r>
          </w:p>
          <w:p w14:paraId="18FC4CCB" w14:textId="233B113A" w:rsidR="00A442FC" w:rsidRPr="0075658D" w:rsidRDefault="00A442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Малое количество  педагогов, участвующих в профессиональных конкурсах на всероссийском уровне</w:t>
            </w:r>
          </w:p>
        </w:tc>
        <w:tc>
          <w:tcPr>
            <w:tcW w:w="2141" w:type="pct"/>
          </w:tcPr>
          <w:p w14:paraId="6D89AEC7" w14:textId="77777777" w:rsidR="001825B2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FF7EC4" w14:textId="72E6C4A4" w:rsidR="004A51A5" w:rsidRDefault="004D556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педагогических работников по программам повышения квалификации</w:t>
            </w:r>
            <w:r w:rsidR="00A00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5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инструментам ЦОС, </w:t>
            </w:r>
          </w:p>
          <w:p w14:paraId="576D9D3F" w14:textId="77777777" w:rsidR="00A442FC" w:rsidRDefault="00A442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1AD992" w14:textId="5CCC3DE2" w:rsidR="00A442FC" w:rsidRPr="0075658D" w:rsidRDefault="00A442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педагогов в публичных мероприятиях разных уровней: конференциях, круглых столах, семинарах, мастер-классах</w:t>
            </w:r>
          </w:p>
        </w:tc>
      </w:tr>
      <w:tr w:rsidR="001825B2" w:rsidRPr="0075658D" w14:paraId="27973FC6" w14:textId="77777777" w:rsidTr="00F36563">
        <w:trPr>
          <w:trHeight w:val="1659"/>
        </w:trPr>
        <w:tc>
          <w:tcPr>
            <w:tcW w:w="245" w:type="pct"/>
          </w:tcPr>
          <w:p w14:paraId="1AF7275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2" w:type="pct"/>
          </w:tcPr>
          <w:p w14:paraId="16AD4DF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982" w:type="pct"/>
          </w:tcPr>
          <w:p w14:paraId="09244E9B" w14:textId="77777777" w:rsidR="001825B2" w:rsidRDefault="00F5624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11958F6C" w14:textId="562051A3" w:rsidR="00AF2E04" w:rsidRPr="0075658D" w:rsidRDefault="004767C5" w:rsidP="004B62F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F2E04" w:rsidRPr="00AF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Отсутствие.</w:t>
            </w:r>
            <w:r w:rsidR="00CA2781">
              <w:t xml:space="preserve"> </w:t>
            </w:r>
            <w:r w:rsidR="00CA2781" w:rsidRP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организации психолога и/или социального педагога</w:t>
            </w:r>
            <w:r w:rsid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A2781">
              <w:t xml:space="preserve"> </w:t>
            </w:r>
            <w:r w:rsidR="00CA2781" w:rsidRP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учителя-логопеда,</w:t>
            </w:r>
            <w:r w:rsidR="00CA2781">
              <w:t xml:space="preserve"> </w:t>
            </w:r>
            <w:r w:rsidR="00CA2781" w:rsidRP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кабинета педагога-психолога</w:t>
            </w:r>
            <w:r w:rsid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A2781">
              <w:t xml:space="preserve"> </w:t>
            </w:r>
            <w:r w:rsidR="00CA2781" w:rsidRP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педагога-психолога.</w:t>
            </w:r>
            <w:r w:rsidR="00CA2781">
              <w:t xml:space="preserve"> </w:t>
            </w:r>
            <w:r w:rsidR="00CA2781" w:rsidRPr="00CA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учителя-дефектолога.</w:t>
            </w:r>
          </w:p>
        </w:tc>
        <w:tc>
          <w:tcPr>
            <w:tcW w:w="2141" w:type="pct"/>
          </w:tcPr>
          <w:p w14:paraId="0CA60798" w14:textId="77777777" w:rsidR="001825B2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ABD1AA" w14:textId="55B6852F" w:rsidR="00455DEE" w:rsidRPr="0075658D" w:rsidRDefault="00AF2E0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AF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</w:t>
            </w:r>
            <w:r>
              <w:t xml:space="preserve"> </w:t>
            </w:r>
            <w:r w:rsidRPr="00AF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детям, психолого-медико-социального сопровождения).</w:t>
            </w:r>
          </w:p>
        </w:tc>
      </w:tr>
      <w:tr w:rsidR="001825B2" w:rsidRPr="0075658D" w14:paraId="18F91276" w14:textId="77777777" w:rsidTr="0091695A">
        <w:tc>
          <w:tcPr>
            <w:tcW w:w="245" w:type="pct"/>
          </w:tcPr>
          <w:p w14:paraId="707660A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2" w:type="pct"/>
          </w:tcPr>
          <w:p w14:paraId="0867AD3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982" w:type="pct"/>
          </w:tcPr>
          <w:p w14:paraId="6CDDE48C" w14:textId="77777777" w:rsidR="001825B2" w:rsidRDefault="00F5624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14:paraId="0C6C9483" w14:textId="6EDAAB2A" w:rsidR="00847D33" w:rsidRPr="0075658D" w:rsidRDefault="00847D3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ИКОП </w:t>
            </w:r>
            <w:proofErr w:type="spellStart"/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2141" w:type="pct"/>
          </w:tcPr>
          <w:p w14:paraId="30C57644" w14:textId="77777777" w:rsidR="001825B2" w:rsidRDefault="00847D3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Обеспечение использования ИКОП </w:t>
            </w:r>
            <w:proofErr w:type="spellStart"/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84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  <w:p w14:paraId="3D2FAF84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доступа к оцифрованным учебникам в рамках использования ФГИС «Моя школа», введение правил по </w:t>
            </w: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использованию мобильных устройств и</w:t>
            </w:r>
          </w:p>
          <w:p w14:paraId="3C8A194A" w14:textId="696D1EE9" w:rsidR="00F23035" w:rsidRPr="0075658D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 связи</w:t>
            </w:r>
          </w:p>
        </w:tc>
      </w:tr>
    </w:tbl>
    <w:p w14:paraId="264605E5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5CF18A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29"/>
        <w:gridCol w:w="3616"/>
        <w:gridCol w:w="2504"/>
        <w:gridCol w:w="3779"/>
        <w:gridCol w:w="2824"/>
      </w:tblGrid>
      <w:tr w:rsidR="001825B2" w:rsidRPr="0075658D" w14:paraId="11B26172" w14:textId="77777777" w:rsidTr="002F596C">
        <w:tc>
          <w:tcPr>
            <w:tcW w:w="858" w:type="pct"/>
            <w:vMerge w:val="restart"/>
            <w:vAlign w:val="center"/>
          </w:tcPr>
          <w:p w14:paraId="73AB22AE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989" w:type="pct"/>
            <w:gridSpan w:val="2"/>
            <w:vAlign w:val="center"/>
          </w:tcPr>
          <w:p w14:paraId="075E6E77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153" w:type="pct"/>
            <w:gridSpan w:val="2"/>
            <w:vAlign w:val="center"/>
          </w:tcPr>
          <w:p w14:paraId="4CC08B72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14:paraId="7B2E3EC3" w14:textId="77777777" w:rsidTr="002F596C">
        <w:tc>
          <w:tcPr>
            <w:tcW w:w="858" w:type="pct"/>
            <w:vMerge/>
            <w:vAlign w:val="center"/>
          </w:tcPr>
          <w:p w14:paraId="0350FB67" w14:textId="77777777"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vAlign w:val="center"/>
          </w:tcPr>
          <w:p w14:paraId="54C95F9B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10" w:type="pct"/>
            <w:vAlign w:val="center"/>
          </w:tcPr>
          <w:p w14:paraId="4C659833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2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CB3A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1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58A7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14:paraId="4F71A3DE" w14:textId="77777777" w:rsidTr="002F596C">
        <w:tc>
          <w:tcPr>
            <w:tcW w:w="858" w:type="pct"/>
          </w:tcPr>
          <w:p w14:paraId="382AB3E1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79" w:type="pct"/>
          </w:tcPr>
          <w:p w14:paraId="2EBB072F" w14:textId="42E94C9E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 педагогического</w:t>
            </w:r>
          </w:p>
          <w:p w14:paraId="580F6353" w14:textId="77777777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 прошли обучение по</w:t>
            </w:r>
          </w:p>
          <w:p w14:paraId="61624B68" w14:textId="77777777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повышения</w:t>
            </w:r>
          </w:p>
          <w:p w14:paraId="12F3AFF9" w14:textId="77777777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по ФГОС-2021, в</w:t>
            </w:r>
          </w:p>
          <w:p w14:paraId="2811835D" w14:textId="77777777" w:rsidR="001825B2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ФОП</w:t>
            </w:r>
          </w:p>
          <w:p w14:paraId="56352F71" w14:textId="77777777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E2A5F">
              <w:rPr>
                <w:sz w:val="20"/>
                <w:szCs w:val="20"/>
              </w:rPr>
              <w:t xml:space="preserve"> </w:t>
            </w: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  <w:p w14:paraId="588BC863" w14:textId="77777777" w:rsidR="00EE2A5F" w:rsidRPr="00EE2A5F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E2A5F">
              <w:rPr>
                <w:sz w:val="20"/>
                <w:szCs w:val="20"/>
              </w:rPr>
              <w:t xml:space="preserve"> </w:t>
            </w: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победителей и (или) призеров муниципального этапа Всероссийской олимпиады школьников</w:t>
            </w:r>
          </w:p>
          <w:p w14:paraId="59438E16" w14:textId="3F3000D4" w:rsidR="00EE2A5F" w:rsidRPr="0075658D" w:rsidRDefault="00EE2A5F" w:rsidP="00EE2A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E2A5F">
              <w:rPr>
                <w:sz w:val="20"/>
                <w:szCs w:val="20"/>
              </w:rPr>
              <w:t xml:space="preserve"> </w:t>
            </w:r>
            <w:r w:rsidRPr="00EE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810" w:type="pct"/>
          </w:tcPr>
          <w:p w14:paraId="36E2D207" w14:textId="47C854E3" w:rsidR="0004163F" w:rsidRP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163F">
              <w:rPr>
                <w:sz w:val="24"/>
                <w:szCs w:val="24"/>
              </w:rPr>
              <w:t xml:space="preserve"> </w:t>
            </w: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50 % педагогов</w:t>
            </w:r>
          </w:p>
          <w:p w14:paraId="36A02C90" w14:textId="77777777" w:rsidR="0004163F" w:rsidRP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прошли обучение по</w:t>
            </w:r>
          </w:p>
          <w:p w14:paraId="39DA57DF" w14:textId="77777777" w:rsidR="0004163F" w:rsidRP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 повышения</w:t>
            </w:r>
          </w:p>
          <w:p w14:paraId="0869CB66" w14:textId="77777777" w:rsidR="0004163F" w:rsidRP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по работе с</w:t>
            </w:r>
          </w:p>
          <w:p w14:paraId="5E8F19F0" w14:textId="77777777" w:rsidR="001825B2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ОВЗ и инвалидами</w:t>
            </w:r>
          </w:p>
          <w:p w14:paraId="2B9BD262" w14:textId="77777777" w:rsid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осуществляется сетевая форма реализации общеобразовательных программ</w:t>
            </w:r>
          </w:p>
          <w:p w14:paraId="0FAEC98C" w14:textId="1A800605" w:rsidR="0004163F" w:rsidRPr="0004163F" w:rsidRDefault="0004163F" w:rsidP="000416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04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реализуется углубленное изучение отдельных предметов</w:t>
            </w:r>
          </w:p>
        </w:tc>
        <w:tc>
          <w:tcPr>
            <w:tcW w:w="1232" w:type="pct"/>
          </w:tcPr>
          <w:p w14:paraId="14664689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</w:t>
            </w:r>
          </w:p>
          <w:p w14:paraId="32ACAE7E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самообразования и</w:t>
            </w:r>
          </w:p>
          <w:p w14:paraId="25AEDE82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квалификации</w:t>
            </w:r>
          </w:p>
          <w:p w14:paraId="409AE6AF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сотрудников школы в</w:t>
            </w:r>
          </w:p>
          <w:p w14:paraId="1190B007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очной и заочной формах, в</w:t>
            </w:r>
          </w:p>
          <w:p w14:paraId="76BDB7F5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и применением</w:t>
            </w:r>
          </w:p>
          <w:p w14:paraId="674733C7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дистанционных</w:t>
            </w:r>
          </w:p>
          <w:p w14:paraId="319A4A36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технологий.</w:t>
            </w:r>
          </w:p>
          <w:p w14:paraId="071DC932" w14:textId="5F393A7E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вебинарах,</w:t>
            </w:r>
          </w:p>
          <w:p w14:paraId="1CBC32E5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семинарах по</w:t>
            </w:r>
          </w:p>
          <w:p w14:paraId="7AF949B7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инклюзивному образованию.</w:t>
            </w:r>
          </w:p>
          <w:p w14:paraId="488DD91B" w14:textId="75339172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</w:t>
            </w:r>
          </w:p>
          <w:p w14:paraId="04CEC2BE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сотрудничества с</w:t>
            </w:r>
          </w:p>
          <w:p w14:paraId="0B11B603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учебными заведениями с</w:t>
            </w:r>
          </w:p>
          <w:p w14:paraId="41805367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 вовлечения</w:t>
            </w:r>
          </w:p>
          <w:p w14:paraId="730C66BD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в</w:t>
            </w:r>
          </w:p>
          <w:p w14:paraId="3DCE5613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олимпиадное движение, и.</w:t>
            </w:r>
          </w:p>
          <w:p w14:paraId="2FC8E2A8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следствие, повышение</w:t>
            </w:r>
          </w:p>
          <w:p w14:paraId="48AC1302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образовательного</w:t>
            </w:r>
          </w:p>
          <w:p w14:paraId="3F76B462" w14:textId="0C62149D" w:rsidR="001825B2" w:rsidRPr="0075658D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916" w:type="pct"/>
          </w:tcPr>
          <w:p w14:paraId="1DDD61C4" w14:textId="7FD6B1DD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</w:t>
            </w:r>
          </w:p>
          <w:p w14:paraId="50FC67A8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штатном</w:t>
            </w:r>
          </w:p>
          <w:p w14:paraId="7E216E7F" w14:textId="77777777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расписании ставок,</w:t>
            </w:r>
          </w:p>
          <w:p w14:paraId="6398EF80" w14:textId="53DD9159" w:rsidR="002F596C" w:rsidRPr="002F596C" w:rsidRDefault="002F596C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F3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дефектолога</w:t>
            </w:r>
            <w:r w:rsidR="00F3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-логопеда,</w:t>
            </w:r>
            <w:r w:rsidR="00F36563">
              <w:t xml:space="preserve"> </w:t>
            </w:r>
            <w:r w:rsidR="00F36563" w:rsidRPr="00F3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педагога-психолога. </w:t>
            </w:r>
          </w:p>
          <w:p w14:paraId="47F2FA1A" w14:textId="528D588E" w:rsidR="001825B2" w:rsidRPr="0075658D" w:rsidRDefault="001825B2" w:rsidP="002F596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16FF8E8E" w14:textId="77777777" w:rsidTr="002F596C">
        <w:tc>
          <w:tcPr>
            <w:tcW w:w="858" w:type="pct"/>
          </w:tcPr>
          <w:p w14:paraId="55A84F1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179" w:type="pct"/>
          </w:tcPr>
          <w:p w14:paraId="645A132F" w14:textId="7E811CA6" w:rsidR="00F575E4" w:rsidRPr="00F575E4" w:rsidRDefault="00F575E4" w:rsidP="00F575E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работает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который                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координирует деятельность         ученического самоуправления,        Движение Первых, объединения Орлята России.</w:t>
            </w:r>
          </w:p>
          <w:p w14:paraId="6E9EE2B0" w14:textId="41FF552C" w:rsidR="00F575E4" w:rsidRPr="00F575E4" w:rsidRDefault="00F575E4" w:rsidP="00F575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 отряд волонтеров</w:t>
            </w:r>
          </w:p>
          <w:p w14:paraId="606B7A5D" w14:textId="28428BEF" w:rsidR="00F575E4" w:rsidRPr="00F575E4" w:rsidRDefault="00F575E4" w:rsidP="00F575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полной мере реализуется календарный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 воспитательной работы</w:t>
            </w:r>
          </w:p>
          <w:p w14:paraId="16422884" w14:textId="01FACBB4" w:rsidR="00F575E4" w:rsidRPr="00F575E4" w:rsidRDefault="00F575E4" w:rsidP="00F575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существляется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системная поддержка детей СОП.</w:t>
            </w:r>
          </w:p>
          <w:p w14:paraId="34F01913" w14:textId="40CA67E6" w:rsidR="001825B2" w:rsidRPr="0075658D" w:rsidRDefault="00F575E4" w:rsidP="00F575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школе</w:t>
            </w:r>
            <w:r w:rsidRPr="00F5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сохраняются 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иции  </w:t>
            </w:r>
            <w:r w:rsid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10" w:type="pct"/>
          </w:tcPr>
          <w:p w14:paraId="277D7208" w14:textId="3526218C" w:rsidR="00586A73" w:rsidRPr="00586A73" w:rsidRDefault="00586A73" w:rsidP="00586A7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Недостаточно регламентированы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формы взаимодействия 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родительской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бщественностью             по вопросам 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воспитания.</w:t>
            </w:r>
          </w:p>
          <w:p w14:paraId="79FECC4F" w14:textId="29E82E88" w:rsidR="001825B2" w:rsidRPr="0075658D" w:rsidRDefault="00586A73" w:rsidP="00586A7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полной мере реализуются 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поиско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вой,   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туристской</w:t>
            </w:r>
            <w:r w:rsidRPr="0058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краеведческой деятельности школьников</w:t>
            </w:r>
          </w:p>
        </w:tc>
        <w:tc>
          <w:tcPr>
            <w:tcW w:w="1232" w:type="pct"/>
          </w:tcPr>
          <w:p w14:paraId="1B26FB6E" w14:textId="2D5C2649" w:rsidR="00586A73" w:rsidRPr="00565711" w:rsidRDefault="00565711" w:rsidP="00586A7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Заключение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договоров</w:t>
            </w:r>
            <w:r w:rsidR="00586A73"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сетев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взаимодействия </w:t>
            </w:r>
            <w:r w:rsidR="00586A73"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учреждениями       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="00586A73"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A73"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</w:t>
            </w:r>
          </w:p>
          <w:p w14:paraId="3EF0EDCF" w14:textId="418866D4" w:rsidR="001825B2" w:rsidRPr="00565711" w:rsidRDefault="00586A73" w:rsidP="00586A7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 культуры и спорта</w:t>
            </w:r>
          </w:p>
        </w:tc>
        <w:tc>
          <w:tcPr>
            <w:tcW w:w="916" w:type="pct"/>
          </w:tcPr>
          <w:p w14:paraId="6E42D303" w14:textId="6E251017" w:rsidR="00565711" w:rsidRPr="00565711" w:rsidRDefault="00565711" w:rsidP="00565711">
            <w:pPr>
              <w:widowControl w:val="0"/>
              <w:tabs>
                <w:tab w:val="left" w:pos="2296"/>
                <w:tab w:val="left" w:pos="3708"/>
                <w:tab w:val="left" w:pos="5652"/>
              </w:tabs>
              <w:ind w:left="88" w:right="-5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Н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не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ежден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ног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бр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ия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гото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со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14:paraId="3BDFE276" w14:textId="17608E61" w:rsidR="001825B2" w:rsidRPr="0075658D" w:rsidRDefault="00565711" w:rsidP="00565711">
            <w:pPr>
              <w:widowControl w:val="0"/>
              <w:spacing w:line="276" w:lineRule="auto"/>
              <w:ind w:lef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25B2" w:rsidRPr="0075658D" w14:paraId="0E381273" w14:textId="77777777" w:rsidTr="002F596C">
        <w:tc>
          <w:tcPr>
            <w:tcW w:w="858" w:type="pct"/>
          </w:tcPr>
          <w:p w14:paraId="650C8E3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179" w:type="pct"/>
          </w:tcPr>
          <w:p w14:paraId="0C0974A2" w14:textId="5FE77953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дети в школе обеспечены горячим питанием.</w:t>
            </w:r>
          </w:p>
          <w:p w14:paraId="0BBF62ED" w14:textId="6F67FDCB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едется системная</w:t>
            </w:r>
          </w:p>
          <w:p w14:paraId="4842C8E2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proofErr w:type="gramStart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14:paraId="6F66862B" w14:textId="45215513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здоровьесбережению</w:t>
            </w:r>
            <w:proofErr w:type="spellEnd"/>
          </w:p>
          <w:p w14:paraId="2DB8A966" w14:textId="77777777" w:rsidR="001825B2" w:rsidRPr="00565711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14:paraId="1F1A251F" w14:textId="0C9D5103" w:rsidR="001825B2" w:rsidRDefault="0056571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недостаточная работа </w:t>
            </w: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привлечению     учащихся     к участию во Всероссийском физкультурно-спортивном комплексе «Готов к труду и обороне»</w:t>
            </w:r>
          </w:p>
          <w:p w14:paraId="20478A98" w14:textId="531DF099" w:rsidR="00565711" w:rsidRPr="00565711" w:rsidRDefault="0056571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</w:tcPr>
          <w:p w14:paraId="2E1D3708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-Привлечение учащихся школы</w:t>
            </w:r>
          </w:p>
          <w:p w14:paraId="31D4EA26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участию в </w:t>
            </w:r>
            <w:proofErr w:type="gramStart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14:paraId="50278F24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спортивных</w:t>
            </w:r>
          </w:p>
          <w:p w14:paraId="18AB4208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  <w:proofErr w:type="gramEnd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10DA3C" w14:textId="77777777" w:rsidR="00565711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и проведение</w:t>
            </w:r>
          </w:p>
          <w:p w14:paraId="739CA934" w14:textId="0A912BE2" w:rsidR="001825B2" w:rsidRPr="00565711" w:rsidRDefault="00565711" w:rsidP="005657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массовых </w:t>
            </w:r>
            <w:proofErr w:type="spellStart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физкультурноспортивных</w:t>
            </w:r>
            <w:proofErr w:type="spellEnd"/>
            <w:r w:rsidRPr="0056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16" w:type="pct"/>
          </w:tcPr>
          <w:p w14:paraId="5C1434B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2F5028C3" w14:textId="77777777" w:rsidTr="002F596C">
        <w:tc>
          <w:tcPr>
            <w:tcW w:w="858" w:type="pct"/>
          </w:tcPr>
          <w:p w14:paraId="18288CD0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179" w:type="pct"/>
          </w:tcPr>
          <w:p w14:paraId="5E771B41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-Учащиеся школы</w:t>
            </w:r>
          </w:p>
          <w:p w14:paraId="46F4A136" w14:textId="3959E4CA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возможность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заниматься по дополнительным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общеобразовательным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14:paraId="7C611C54" w14:textId="5ED1DF71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-Реализуются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курсов</w:t>
            </w:r>
          </w:p>
          <w:p w14:paraId="605C5A67" w14:textId="1C1E7309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Внеурочной деятельности творческой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направленности:</w:t>
            </w:r>
          </w:p>
          <w:p w14:paraId="5204FC28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театр,</w:t>
            </w:r>
          </w:p>
          <w:p w14:paraId="244A6319" w14:textId="6541BAA5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мастерская.</w:t>
            </w:r>
          </w:p>
          <w:p w14:paraId="66AEC287" w14:textId="770B8635" w:rsidR="001825B2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 план мероприятий воспитательной работы включены творческие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конкурсы, выставки</w:t>
            </w:r>
          </w:p>
        </w:tc>
        <w:tc>
          <w:tcPr>
            <w:tcW w:w="810" w:type="pct"/>
          </w:tcPr>
          <w:p w14:paraId="5969B35F" w14:textId="2BCBD8A4" w:rsidR="001825B2" w:rsidRPr="00D869C5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9C5">
              <w:rPr>
                <w:rFonts w:ascii="Times New Roman" w:hAnsi="Times New Roman" w:cs="Times New Roman"/>
              </w:rPr>
              <w:lastRenderedPageBreak/>
              <w:t>-Большая нагрузка педагогических работников</w:t>
            </w:r>
          </w:p>
        </w:tc>
        <w:tc>
          <w:tcPr>
            <w:tcW w:w="1232" w:type="pct"/>
          </w:tcPr>
          <w:p w14:paraId="2D87F6C2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возможность организации</w:t>
            </w:r>
          </w:p>
          <w:p w14:paraId="7C430A6C" w14:textId="54122DFE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мероприятий на уровне муниципалитета и</w:t>
            </w:r>
          </w:p>
          <w:p w14:paraId="32F3D350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</w:t>
            </w:r>
          </w:p>
          <w:p w14:paraId="4EFE6420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-Организация </w:t>
            </w:r>
            <w:proofErr w:type="gramStart"/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совместных</w:t>
            </w:r>
            <w:proofErr w:type="gramEnd"/>
          </w:p>
          <w:p w14:paraId="10540515" w14:textId="77777777" w:rsidR="00D869C5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детско-родительских</w:t>
            </w:r>
          </w:p>
          <w:p w14:paraId="471326CB" w14:textId="0253A7DC" w:rsidR="001825B2" w:rsidRPr="00D869C5" w:rsidRDefault="00D869C5" w:rsidP="00D869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916" w:type="pct"/>
          </w:tcPr>
          <w:p w14:paraId="44C40712" w14:textId="1F005A03" w:rsidR="001825B2" w:rsidRPr="0075658D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Кадровый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ици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1825B2" w:rsidRPr="0075658D" w14:paraId="59D7448D" w14:textId="77777777" w:rsidTr="002F596C">
        <w:tc>
          <w:tcPr>
            <w:tcW w:w="858" w:type="pct"/>
          </w:tcPr>
          <w:p w14:paraId="313897E8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179" w:type="pct"/>
          </w:tcPr>
          <w:p w14:paraId="63287BAA" w14:textId="3BD7475E" w:rsidR="001825B2" w:rsidRPr="00D869C5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9C5">
              <w:rPr>
                <w:rFonts w:ascii="Times New Roman" w:hAnsi="Times New Roman" w:cs="Times New Roman"/>
              </w:rPr>
              <w:t xml:space="preserve">-Составлен план </w:t>
            </w:r>
            <w:proofErr w:type="spellStart"/>
            <w:r w:rsidRPr="00D869C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D869C5">
              <w:rPr>
                <w:rFonts w:ascii="Times New Roman" w:hAnsi="Times New Roman" w:cs="Times New Roman"/>
              </w:rPr>
              <w:t xml:space="preserve"> работы школы,</w:t>
            </w:r>
          </w:p>
        </w:tc>
        <w:tc>
          <w:tcPr>
            <w:tcW w:w="810" w:type="pct"/>
          </w:tcPr>
          <w:p w14:paraId="231D278A" w14:textId="1031A4A9" w:rsidR="001825B2" w:rsidRPr="00D869C5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9C5">
              <w:rPr>
                <w:rFonts w:ascii="Times New Roman" w:hAnsi="Times New Roman" w:cs="Times New Roman"/>
              </w:rPr>
              <w:t xml:space="preserve">-Недостаточный уровень прохождения </w:t>
            </w:r>
            <w:proofErr w:type="gramStart"/>
            <w:r w:rsidRPr="00D869C5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D869C5">
              <w:rPr>
                <w:rFonts w:ascii="Times New Roman" w:hAnsi="Times New Roman" w:cs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служащих, посещения обучающимися профессиональных проб на региональных площадках</w:t>
            </w:r>
          </w:p>
        </w:tc>
        <w:tc>
          <w:tcPr>
            <w:tcW w:w="1232" w:type="pct"/>
          </w:tcPr>
          <w:p w14:paraId="3082997F" w14:textId="6A68FE97" w:rsidR="001825B2" w:rsidRPr="00D869C5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916" w:type="pct"/>
          </w:tcPr>
          <w:p w14:paraId="1D47781A" w14:textId="447195C9" w:rsidR="001825B2" w:rsidRPr="0075658D" w:rsidRDefault="00D869C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ж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нт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ци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825B2" w:rsidRPr="0075658D" w14:paraId="3B7217A2" w14:textId="77777777" w:rsidTr="002F596C">
        <w:tc>
          <w:tcPr>
            <w:tcW w:w="858" w:type="pct"/>
          </w:tcPr>
          <w:p w14:paraId="326DBD8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179" w:type="pct"/>
          </w:tcPr>
          <w:p w14:paraId="41E8C323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Создана система</w:t>
            </w:r>
          </w:p>
          <w:p w14:paraId="1992E152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поощрения педагогов за</w:t>
            </w:r>
          </w:p>
          <w:p w14:paraId="32DAC4D5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качественную подготовку</w:t>
            </w:r>
          </w:p>
          <w:p w14:paraId="0DBDE225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к ГИА, к предметным</w:t>
            </w:r>
          </w:p>
          <w:p w14:paraId="489952D9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олимпиадам и конкурсам</w:t>
            </w:r>
          </w:p>
          <w:p w14:paraId="0EEC505B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-более 70% педагогов</w:t>
            </w:r>
          </w:p>
          <w:p w14:paraId="1AD37CCA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первую и высшую</w:t>
            </w:r>
          </w:p>
          <w:p w14:paraId="46DD507F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квалификационную категорию</w:t>
            </w:r>
          </w:p>
          <w:p w14:paraId="0DC9B1DD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 школе работают</w:t>
            </w:r>
          </w:p>
          <w:p w14:paraId="0DB92F19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объединения</w:t>
            </w:r>
          </w:p>
          <w:p w14:paraId="14509452" w14:textId="77777777" w:rsidR="00100158" w:rsidRPr="00100158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 и классных</w:t>
            </w:r>
          </w:p>
          <w:p w14:paraId="370C9186" w14:textId="7256D724" w:rsidR="00100158" w:rsidRPr="0075658D" w:rsidRDefault="00100158" w:rsidP="0010015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0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810" w:type="pct"/>
          </w:tcPr>
          <w:p w14:paraId="59BE2A83" w14:textId="30E813A2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не являются</w:t>
            </w:r>
          </w:p>
          <w:p w14:paraId="6F71BC27" w14:textId="77777777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активными участниками</w:t>
            </w:r>
          </w:p>
          <w:p w14:paraId="794C18D4" w14:textId="77777777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</w:p>
          <w:p w14:paraId="7761762C" w14:textId="77777777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</w:t>
            </w:r>
          </w:p>
          <w:p w14:paraId="70FF6B3F" w14:textId="77777777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</w:t>
            </w:r>
          </w:p>
          <w:p w14:paraId="58E29EAC" w14:textId="74DBBD72" w:rsidR="00C639B6" w:rsidRPr="00C639B6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 имеют высокую</w:t>
            </w:r>
          </w:p>
          <w:p w14:paraId="7837A555" w14:textId="08EE16A9" w:rsidR="001825B2" w:rsidRPr="0075658D" w:rsidRDefault="00C639B6" w:rsidP="00C639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педагогическую нагрузку</w:t>
            </w:r>
          </w:p>
        </w:tc>
        <w:tc>
          <w:tcPr>
            <w:tcW w:w="1232" w:type="pct"/>
          </w:tcPr>
          <w:p w14:paraId="76C4B532" w14:textId="4B7193B3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состав</w:t>
            </w:r>
          </w:p>
          <w:p w14:paraId="7368273D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 повышает</w:t>
            </w:r>
          </w:p>
          <w:p w14:paraId="7DB63489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</w:t>
            </w:r>
          </w:p>
          <w:p w14:paraId="520A62D4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на курсах</w:t>
            </w:r>
          </w:p>
          <w:p w14:paraId="737E50FB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повышения квалификации,</w:t>
            </w:r>
          </w:p>
          <w:p w14:paraId="4FF59196" w14:textId="1F545781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Возможность посещать</w:t>
            </w:r>
          </w:p>
          <w:p w14:paraId="1ADF109F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мероприятия</w:t>
            </w:r>
          </w:p>
          <w:p w14:paraId="7A8D512A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</w:t>
            </w:r>
          </w:p>
          <w:p w14:paraId="09CE9E0D" w14:textId="1A6FBB4F" w:rsidR="001825B2" w:rsidRPr="0075658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916" w:type="pct"/>
          </w:tcPr>
          <w:p w14:paraId="51675DD8" w14:textId="07FFE7F5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  <w:p w14:paraId="05880B5A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загруженность</w:t>
            </w:r>
          </w:p>
          <w:p w14:paraId="4F28340A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не</w:t>
            </w:r>
          </w:p>
          <w:p w14:paraId="54615440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позволяет в должной</w:t>
            </w:r>
          </w:p>
          <w:p w14:paraId="34E9F551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 организовать</w:t>
            </w:r>
          </w:p>
          <w:p w14:paraId="0E74E4A5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</w:t>
            </w:r>
          </w:p>
          <w:p w14:paraId="3574349B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конкурсном</w:t>
            </w:r>
          </w:p>
          <w:p w14:paraId="4612EDA8" w14:textId="77777777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</w:t>
            </w:r>
          </w:p>
          <w:p w14:paraId="5F342D95" w14:textId="630F0148" w:rsidR="00E4785D" w:rsidRPr="00E4785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Кадровый</w:t>
            </w:r>
          </w:p>
          <w:p w14:paraId="5692090D" w14:textId="6FC58804" w:rsidR="001825B2" w:rsidRPr="0075658D" w:rsidRDefault="00E4785D" w:rsidP="00E478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</w:t>
            </w:r>
          </w:p>
        </w:tc>
      </w:tr>
      <w:tr w:rsidR="001825B2" w:rsidRPr="0075658D" w14:paraId="799C8BD1" w14:textId="77777777" w:rsidTr="002F596C">
        <w:tc>
          <w:tcPr>
            <w:tcW w:w="858" w:type="pct"/>
          </w:tcPr>
          <w:p w14:paraId="23016883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1179" w:type="pct"/>
          </w:tcPr>
          <w:p w14:paraId="3F1A7E32" w14:textId="77777777" w:rsidR="00F02F57" w:rsidRPr="00F02F57" w:rsidRDefault="00F02F57" w:rsidP="00F02F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тесного взаимодействия всех</w:t>
            </w:r>
          </w:p>
          <w:p w14:paraId="3FABB708" w14:textId="52C872BF" w:rsidR="00F02F57" w:rsidRPr="00F02F57" w:rsidRDefault="00F02F57" w:rsidP="00F02F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учебно-</w:t>
            </w:r>
            <w:r w:rsidRPr="00F02F57">
              <w:rPr>
                <w:sz w:val="20"/>
                <w:szCs w:val="20"/>
              </w:rPr>
              <w:t xml:space="preserve"> </w:t>
            </w:r>
            <w:r w:rsidRPr="00F0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воспитательного</w:t>
            </w:r>
          </w:p>
          <w:p w14:paraId="08132815" w14:textId="39998D24" w:rsidR="001825B2" w:rsidRPr="0075658D" w:rsidRDefault="00F02F57" w:rsidP="00F02F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810" w:type="pct"/>
          </w:tcPr>
          <w:p w14:paraId="6609EFD8" w14:textId="77777777" w:rsidR="00203CC9" w:rsidRPr="0016636E" w:rsidRDefault="00203CC9" w:rsidP="00203CC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штатном расписании нет</w:t>
            </w:r>
          </w:p>
          <w:p w14:paraId="61F573D6" w14:textId="3FE71072" w:rsidR="001825B2" w:rsidRPr="0075658D" w:rsidRDefault="00203CC9" w:rsidP="00203CC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дефектолога, учителя -логопеда, педагога-психолога</w:t>
            </w:r>
          </w:p>
        </w:tc>
        <w:tc>
          <w:tcPr>
            <w:tcW w:w="1232" w:type="pct"/>
          </w:tcPr>
          <w:p w14:paraId="6906BBFB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возможности социального партнерства для</w:t>
            </w:r>
          </w:p>
          <w:p w14:paraId="2069BA27" w14:textId="4266886A" w:rsidR="001825B2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привлечения специалистов</w:t>
            </w:r>
          </w:p>
        </w:tc>
        <w:tc>
          <w:tcPr>
            <w:tcW w:w="916" w:type="pct"/>
          </w:tcPr>
          <w:p w14:paraId="54A41EC8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 отдельных групп педагогических кадров, отсутствие логопеда и</w:t>
            </w:r>
          </w:p>
          <w:p w14:paraId="131722BE" w14:textId="373DC9E1" w:rsidR="001825B2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</w:tr>
      <w:tr w:rsidR="001825B2" w:rsidRPr="0075658D" w14:paraId="43464D15" w14:textId="77777777" w:rsidTr="002F596C">
        <w:tc>
          <w:tcPr>
            <w:tcW w:w="858" w:type="pct"/>
          </w:tcPr>
          <w:p w14:paraId="05ACC4F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179" w:type="pct"/>
          </w:tcPr>
          <w:p w14:paraId="4CF856E3" w14:textId="6D4A90CC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подключена к</w:t>
            </w:r>
          </w:p>
          <w:p w14:paraId="72BA5084" w14:textId="77777777" w:rsidR="001825B2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высокоскоростному интернету</w:t>
            </w:r>
          </w:p>
          <w:p w14:paraId="198DB59B" w14:textId="60A1C277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имеет официальный</w:t>
            </w:r>
          </w:p>
          <w:p w14:paraId="6B63DEAA" w14:textId="24731071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сайт, страницы сообщества </w:t>
            </w:r>
            <w:proofErr w:type="spellStart"/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</w:p>
          <w:p w14:paraId="4DE152EB" w14:textId="38AE3FD9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  <w:p w14:paraId="5836D43E" w14:textId="77777777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использует чат ВК</w:t>
            </w:r>
          </w:p>
          <w:p w14:paraId="1E1F5698" w14:textId="77777777" w:rsid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мессенджера</w:t>
            </w:r>
            <w:proofErr w:type="spellEnd"/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</w:p>
          <w:p w14:paraId="2400ADD9" w14:textId="77777777" w:rsid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возможности</w:t>
            </w:r>
          </w:p>
          <w:p w14:paraId="0C698396" w14:textId="77777777" w:rsid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МЭШ</w:t>
            </w:r>
          </w:p>
          <w:p w14:paraId="7C7E9727" w14:textId="3CAF0853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Учителями активно</w:t>
            </w:r>
          </w:p>
          <w:p w14:paraId="1F799B65" w14:textId="77777777" w:rsidR="0016636E" w:rsidRPr="0016636E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образовательные</w:t>
            </w:r>
          </w:p>
          <w:p w14:paraId="500E05AF" w14:textId="174B3EA5" w:rsidR="0016636E" w:rsidRPr="0075658D" w:rsidRDefault="0016636E" w:rsidP="001663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платформы</w:t>
            </w:r>
          </w:p>
        </w:tc>
        <w:tc>
          <w:tcPr>
            <w:tcW w:w="810" w:type="pct"/>
          </w:tcPr>
          <w:p w14:paraId="2DA3E26C" w14:textId="398CB778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</w:t>
            </w:r>
          </w:p>
          <w:p w14:paraId="03320C00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ресурсов</w:t>
            </w:r>
          </w:p>
          <w:p w14:paraId="262EF0DC" w14:textId="77777777" w:rsidR="001825B2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ФГИС Моя школа</w:t>
            </w:r>
          </w:p>
          <w:p w14:paraId="44FCFA5E" w14:textId="71DADED7" w:rsidR="002D153E" w:rsidRPr="0075658D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32" w:type="pct"/>
          </w:tcPr>
          <w:p w14:paraId="67579A22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выбор</w:t>
            </w:r>
          </w:p>
          <w:p w14:paraId="26C0EAA3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14:paraId="51F6325A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площадок для проведения</w:t>
            </w:r>
          </w:p>
          <w:p w14:paraId="6CF676F1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 и внеурочных</w:t>
            </w:r>
          </w:p>
          <w:p w14:paraId="463DE9FF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с применением</w:t>
            </w:r>
          </w:p>
          <w:p w14:paraId="5046AB96" w14:textId="77777777" w:rsidR="002D153E" w:rsidRPr="002D153E" w:rsidRDefault="002D153E" w:rsidP="002D153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 – технологий</w:t>
            </w:r>
          </w:p>
          <w:p w14:paraId="1F410C04" w14:textId="0ED52846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  <w:p w14:paraId="1D76B4C5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«продвинутость»</w:t>
            </w:r>
          </w:p>
          <w:p w14:paraId="6E01AFB2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большинства молодых</w:t>
            </w:r>
          </w:p>
          <w:p w14:paraId="51BE4077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делает</w:t>
            </w:r>
          </w:p>
          <w:p w14:paraId="6C24687F" w14:textId="1060E570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популярной для них</w:t>
            </w:r>
            <w:r>
              <w:t xml:space="preserve"> </w:t>
            </w: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 электронного</w:t>
            </w:r>
          </w:p>
          <w:p w14:paraId="4BC9C938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общения с педагогами</w:t>
            </w:r>
          </w:p>
          <w:p w14:paraId="17395791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посредством чата, сайта</w:t>
            </w:r>
          </w:p>
          <w:p w14:paraId="0DE11093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повышения уровня</w:t>
            </w:r>
          </w:p>
          <w:p w14:paraId="0E45820A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педагогической</w:t>
            </w:r>
          </w:p>
          <w:p w14:paraId="381DC24A" w14:textId="1B9A7AAC" w:rsidR="001825B2" w:rsidRPr="0075658D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просвещенности;</w:t>
            </w:r>
          </w:p>
        </w:tc>
        <w:tc>
          <w:tcPr>
            <w:tcW w:w="916" w:type="pct"/>
          </w:tcPr>
          <w:p w14:paraId="0732FBF7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Интернет</w:t>
            </w:r>
          </w:p>
          <w:p w14:paraId="49F8EF1F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</w:p>
          <w:p w14:paraId="6DFA6189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создавать</w:t>
            </w:r>
          </w:p>
          <w:p w14:paraId="397CA67A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угрозу доступа к</w:t>
            </w:r>
          </w:p>
          <w:p w14:paraId="7E0B6AC3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информации,</w:t>
            </w:r>
          </w:p>
          <w:p w14:paraId="170BAFE1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которая</w:t>
            </w:r>
          </w:p>
          <w:p w14:paraId="36671A17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противоречит</w:t>
            </w:r>
          </w:p>
          <w:p w14:paraId="2C60A58B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российскому</w:t>
            </w:r>
          </w:p>
          <w:p w14:paraId="12BBA063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законодательству;</w:t>
            </w:r>
          </w:p>
          <w:p w14:paraId="4304B61B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</w:t>
            </w:r>
          </w:p>
          <w:p w14:paraId="26CAEFDE" w14:textId="77777777" w:rsidR="00F23035" w:rsidRPr="00F23035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зависимость,</w:t>
            </w:r>
          </w:p>
          <w:p w14:paraId="68B35810" w14:textId="5260EB1E" w:rsidR="00F23035" w:rsidRPr="0075658D" w:rsidRDefault="00F23035" w:rsidP="00F230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F2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14:paraId="7B07EE59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A4FD6B9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footerReference w:type="default" r:id="rId12"/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63ED63ED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251F6A85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4146279D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3B6A8DD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4938" w:type="pct"/>
        <w:tblLayout w:type="fixed"/>
        <w:tblLook w:val="04A0" w:firstRow="1" w:lastRow="0" w:firstColumn="1" w:lastColumn="0" w:noHBand="0" w:noVBand="1"/>
      </w:tblPr>
      <w:tblGrid>
        <w:gridCol w:w="461"/>
        <w:gridCol w:w="928"/>
        <w:gridCol w:w="1067"/>
        <w:gridCol w:w="1789"/>
        <w:gridCol w:w="1959"/>
        <w:gridCol w:w="788"/>
        <w:gridCol w:w="1656"/>
        <w:gridCol w:w="1671"/>
        <w:gridCol w:w="1398"/>
        <w:gridCol w:w="1789"/>
        <w:gridCol w:w="1656"/>
      </w:tblGrid>
      <w:tr w:rsidR="0082459D" w:rsidRPr="0075658D" w14:paraId="1413BB40" w14:textId="77777777" w:rsidTr="0082459D">
        <w:trPr>
          <w:trHeight w:val="2684"/>
        </w:trPr>
        <w:tc>
          <w:tcPr>
            <w:tcW w:w="152" w:type="pct"/>
            <w:textDirection w:val="btLr"/>
            <w:vAlign w:val="center"/>
          </w:tcPr>
          <w:p w14:paraId="01CF9EB0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6" w:type="pct"/>
            <w:textDirection w:val="btLr"/>
            <w:vAlign w:val="center"/>
          </w:tcPr>
          <w:p w14:paraId="150780E9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352" w:type="pct"/>
            <w:textDirection w:val="btLr"/>
            <w:vAlign w:val="center"/>
          </w:tcPr>
          <w:p w14:paraId="5BE91C3F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590" w:type="pct"/>
            <w:textDirection w:val="btLr"/>
            <w:vAlign w:val="center"/>
          </w:tcPr>
          <w:p w14:paraId="18ED972C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46" w:type="pct"/>
            <w:textDirection w:val="btLr"/>
            <w:vAlign w:val="center"/>
          </w:tcPr>
          <w:p w14:paraId="6DCD373E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60" w:type="pct"/>
            <w:textDirection w:val="btLr"/>
            <w:vAlign w:val="center"/>
          </w:tcPr>
          <w:p w14:paraId="74CD3191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546" w:type="pct"/>
            <w:textDirection w:val="btLr"/>
            <w:vAlign w:val="center"/>
          </w:tcPr>
          <w:p w14:paraId="7EF3852D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551" w:type="pct"/>
            <w:textDirection w:val="btLr"/>
            <w:vAlign w:val="center"/>
          </w:tcPr>
          <w:p w14:paraId="5F491924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61" w:type="pct"/>
            <w:textDirection w:val="btLr"/>
            <w:vAlign w:val="center"/>
          </w:tcPr>
          <w:p w14:paraId="1256556B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90" w:type="pct"/>
            <w:textDirection w:val="btLr"/>
            <w:vAlign w:val="center"/>
          </w:tcPr>
          <w:p w14:paraId="1517AD76" w14:textId="77777777" w:rsidR="00E3729D" w:rsidRPr="0075658D" w:rsidRDefault="00E3729D" w:rsidP="00CE32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46" w:type="pct"/>
            <w:textDirection w:val="btLr"/>
            <w:vAlign w:val="center"/>
          </w:tcPr>
          <w:p w14:paraId="48663533" w14:textId="77777777" w:rsidR="00E3729D" w:rsidRPr="0075658D" w:rsidRDefault="00E3729D" w:rsidP="00CE32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82459D" w:rsidRPr="0075658D" w14:paraId="2E051065" w14:textId="77777777" w:rsidTr="0082459D">
        <w:tc>
          <w:tcPr>
            <w:tcW w:w="152" w:type="pct"/>
          </w:tcPr>
          <w:p w14:paraId="540331EF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" w:type="pct"/>
          </w:tcPr>
          <w:p w14:paraId="199F73B2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52" w:type="pct"/>
          </w:tcPr>
          <w:p w14:paraId="15262D49" w14:textId="770345EB" w:rsidR="00E3729D" w:rsidRPr="0075658D" w:rsidRDefault="009E2916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15DDD" w:rsidRPr="00F15D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дело – успех каждого!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0" w:type="pct"/>
          </w:tcPr>
          <w:p w14:paraId="545D8D8A" w14:textId="18FED6C8" w:rsidR="00F15DDD" w:rsidRPr="00F15DD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образования и равных возможностей для всех обучающихся.</w:t>
            </w:r>
          </w:p>
          <w:p w14:paraId="240BBF1A" w14:textId="1FF1B366" w:rsidR="00F15DDD" w:rsidRPr="00F15DD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•Совершенствование внутренней системы оценки качества образования.</w:t>
            </w:r>
          </w:p>
          <w:p w14:paraId="71AF055C" w14:textId="2F03423F" w:rsidR="00F15DDD" w:rsidRPr="00F15DD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методического повышения качества 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образования.</w:t>
            </w:r>
          </w:p>
          <w:p w14:paraId="74A41724" w14:textId="4CBAD0F4" w:rsidR="00E3729D" w:rsidRPr="0075658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качественной подготовки обучающихся к </w:t>
            </w:r>
            <w:proofErr w:type="spellStart"/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6" w:type="pct"/>
          </w:tcPr>
          <w:p w14:paraId="4642D36C" w14:textId="3D0ECD72" w:rsidR="00F15DDD" w:rsidRPr="00F15DD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также его непрерывного совершенствования.</w:t>
            </w:r>
          </w:p>
          <w:p w14:paraId="0CB5B04E" w14:textId="0F01F48C" w:rsidR="00F15DDD" w:rsidRPr="00F15DD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•Эффективное функционирование внутришкольной системы оценки качества образования.</w:t>
            </w:r>
          </w:p>
          <w:p w14:paraId="313945A7" w14:textId="590F5DCC" w:rsidR="00F15DDD" w:rsidRPr="00F15DD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14:paraId="7D31DCAC" w14:textId="4438D6D3" w:rsidR="00F15DDD" w:rsidRPr="00F15DD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правовых и организационных условий, обеспечивающих развитие инклюзивного 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образования.</w:t>
            </w:r>
          </w:p>
          <w:p w14:paraId="5618C72C" w14:textId="7CEBBDD9" w:rsidR="00E3729D" w:rsidRPr="0075658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  <w:tc>
          <w:tcPr>
            <w:tcW w:w="260" w:type="pct"/>
          </w:tcPr>
          <w:p w14:paraId="0F9DD002" w14:textId="223544E0" w:rsidR="00E3729D" w:rsidRPr="0075658D" w:rsidRDefault="008245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</w:t>
            </w:r>
            <w:r w:rsid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</w:t>
            </w:r>
          </w:p>
        </w:tc>
        <w:tc>
          <w:tcPr>
            <w:tcW w:w="546" w:type="pct"/>
          </w:tcPr>
          <w:p w14:paraId="79A88640" w14:textId="7F31F2F1" w:rsidR="00F15DDD" w:rsidRPr="00F15DD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•Обновление рабочих программ учебных предметов в соответствии с ФГОС и ФОП;</w:t>
            </w:r>
          </w:p>
          <w:p w14:paraId="39E4A3ED" w14:textId="62C086D8" w:rsidR="00E3729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•Организация работы по устранению профессиональных дефицитов педагогических работников </w:t>
            </w: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школы;</w:t>
            </w:r>
          </w:p>
          <w:p w14:paraId="2294534F" w14:textId="77777777" w:rsidR="00F15DD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•Организация эффективного взаимодействия с образовательными учреждениями района</w:t>
            </w:r>
          </w:p>
          <w:p w14:paraId="22BA500B" w14:textId="2DC0FEB3" w:rsidR="00F15DDD" w:rsidRPr="00F15DDD" w:rsidRDefault="00B90593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курсов внеурочной деятельности, направленных на удовлетворение образовательных</w:t>
            </w:r>
          </w:p>
          <w:p w14:paraId="34419B38" w14:textId="609D862B" w:rsidR="00F15DDD" w:rsidRPr="0075658D" w:rsidRDefault="00F15DDD" w:rsidP="00F15D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потребностей обучающихся школы</w:t>
            </w:r>
          </w:p>
        </w:tc>
        <w:tc>
          <w:tcPr>
            <w:tcW w:w="551" w:type="pct"/>
          </w:tcPr>
          <w:p w14:paraId="53EC798D" w14:textId="680A911E" w:rsidR="00E3729D" w:rsidRPr="0075658D" w:rsidRDefault="00914629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Бюджетные и внебюджетные средства</w:t>
            </w:r>
          </w:p>
        </w:tc>
        <w:tc>
          <w:tcPr>
            <w:tcW w:w="461" w:type="pct"/>
          </w:tcPr>
          <w:p w14:paraId="521BA193" w14:textId="1F158BF4" w:rsidR="00E3729D" w:rsidRDefault="00914629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1FFF7A1" w14:textId="09125362" w:rsidR="00914629" w:rsidRPr="0075658D" w:rsidRDefault="00914629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590" w:type="pct"/>
          </w:tcPr>
          <w:p w14:paraId="71B8F056" w14:textId="2C7C86AE" w:rsidR="00F15DDD" w:rsidRPr="00F15DDD" w:rsidRDefault="00F15DDD" w:rsidP="00F15DD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•Совершенствование системы внутришкольной оценки качества образования.</w:t>
            </w:r>
          </w:p>
          <w:p w14:paraId="14174A4A" w14:textId="38626C09" w:rsidR="00E3729D" w:rsidRDefault="00B90593" w:rsidP="00F15DD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спектра реализуемых программ курсов внеурочной деятельности</w:t>
            </w:r>
          </w:p>
          <w:p w14:paraId="43CBBA6C" w14:textId="0BC32E62" w:rsidR="00F15DDD" w:rsidRPr="0075658D" w:rsidRDefault="00B90593" w:rsidP="00F15DD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</w:t>
            </w:r>
            <w:r w:rsidR="00F15DDD" w:rsidRPr="00F15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педагогического состава</w:t>
            </w:r>
          </w:p>
        </w:tc>
        <w:tc>
          <w:tcPr>
            <w:tcW w:w="546" w:type="pct"/>
          </w:tcPr>
          <w:p w14:paraId="79BBA064" w14:textId="092DC202" w:rsidR="00E3729D" w:rsidRPr="0075658D" w:rsidRDefault="00C57051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исполнения</w:t>
            </w:r>
          </w:p>
        </w:tc>
      </w:tr>
      <w:tr w:rsidR="0082459D" w:rsidRPr="0075658D" w14:paraId="6BA6B150" w14:textId="77777777" w:rsidTr="0082459D">
        <w:tc>
          <w:tcPr>
            <w:tcW w:w="152" w:type="pct"/>
          </w:tcPr>
          <w:p w14:paraId="1352B41B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6" w:type="pct"/>
          </w:tcPr>
          <w:p w14:paraId="66D4393C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352" w:type="pct"/>
          </w:tcPr>
          <w:p w14:paraId="4E6D2FC1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14:paraId="76A4B34C" w14:textId="4DCDD7AE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590" w:type="pct"/>
          </w:tcPr>
          <w:p w14:paraId="1CDC6823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</w:p>
          <w:p w14:paraId="4E93CF9F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неформальные</w:t>
            </w:r>
          </w:p>
          <w:p w14:paraId="2A813714" w14:textId="4E7D3076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</w:t>
            </w:r>
            <w:proofErr w:type="spellEnd"/>
          </w:p>
          <w:p w14:paraId="1529A33D" w14:textId="583E7F8A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proofErr w:type="spellEnd"/>
          </w:p>
          <w:p w14:paraId="79680F9B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End"/>
          </w:p>
          <w:p w14:paraId="282BB335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</w:t>
            </w:r>
          </w:p>
          <w:p w14:paraId="277F5828" w14:textId="2F86C282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646" w:type="pct"/>
          </w:tcPr>
          <w:p w14:paraId="304B4816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14:paraId="53193328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большей доли</w:t>
            </w:r>
          </w:p>
          <w:p w14:paraId="08CC6418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</w:t>
            </w:r>
            <w:proofErr w:type="gram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14:paraId="2428A90A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14:paraId="46E9A093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</w:t>
            </w:r>
            <w:proofErr w:type="spellEnd"/>
          </w:p>
          <w:p w14:paraId="0BC20D3C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</w:p>
          <w:p w14:paraId="5B65BF96" w14:textId="2E826481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</w:tc>
        <w:tc>
          <w:tcPr>
            <w:tcW w:w="260" w:type="pct"/>
          </w:tcPr>
          <w:p w14:paraId="12E7173E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14:paraId="46736224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973BB26" w14:textId="5388D6E5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46" w:type="pct"/>
          </w:tcPr>
          <w:p w14:paraId="5BC8A987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14:paraId="3C1C9814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  <w:p w14:paraId="300310A8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</w:t>
            </w:r>
            <w:proofErr w:type="gram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14:paraId="00A2CB43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 вопросам</w:t>
            </w:r>
          </w:p>
          <w:p w14:paraId="005C6EBC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и воспитания</w:t>
            </w:r>
          </w:p>
          <w:p w14:paraId="7510C7E9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</w:t>
            </w:r>
            <w:proofErr w:type="gram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gramEnd"/>
          </w:p>
          <w:p w14:paraId="1FD22207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лектории,</w:t>
            </w:r>
          </w:p>
          <w:p w14:paraId="5B703597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школы и</w:t>
            </w:r>
          </w:p>
          <w:p w14:paraId="7AC4D3E5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университеты,</w:t>
            </w:r>
          </w:p>
          <w:p w14:paraId="6C01E390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родительские клубы,</w:t>
            </w:r>
          </w:p>
          <w:p w14:paraId="1F83F065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клубы выходного дня,</w:t>
            </w:r>
          </w:p>
          <w:p w14:paraId="23AA0785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мастер-классы,</w:t>
            </w:r>
          </w:p>
          <w:p w14:paraId="4CEF2EF7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круглые столы </w:t>
            </w:r>
            <w:proofErr w:type="gramStart"/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14:paraId="17DFA2F5" w14:textId="0EE995AC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воспитания</w:t>
            </w:r>
          </w:p>
        </w:tc>
        <w:tc>
          <w:tcPr>
            <w:tcW w:w="551" w:type="pct"/>
          </w:tcPr>
          <w:p w14:paraId="797B5808" w14:textId="18E5D52A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Кадров</w:t>
            </w: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61" w:type="pct"/>
          </w:tcPr>
          <w:p w14:paraId="20CE3C19" w14:textId="77777777" w:rsidR="00182403" w:rsidRPr="00182403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14:paraId="0BED329B" w14:textId="22E45D21" w:rsidR="00E3729D" w:rsidRPr="0075658D" w:rsidRDefault="00182403" w:rsidP="001824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590" w:type="pct"/>
          </w:tcPr>
          <w:p w14:paraId="25BB15FD" w14:textId="377D2E19" w:rsidR="00E3729D" w:rsidRPr="00182403" w:rsidRDefault="00182403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hAnsi="Times New Roman" w:cs="Times New Roman"/>
              </w:rPr>
              <w:t xml:space="preserve">80% доли родителей принимают участие в реализации </w:t>
            </w:r>
            <w:proofErr w:type="spellStart"/>
            <w:proofErr w:type="gramStart"/>
            <w:r w:rsidRPr="00182403">
              <w:rPr>
                <w:rFonts w:ascii="Times New Roman" w:hAnsi="Times New Roman" w:cs="Times New Roman"/>
              </w:rPr>
              <w:t>воспитательн</w:t>
            </w:r>
            <w:proofErr w:type="spellEnd"/>
            <w:r w:rsidRPr="001824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403">
              <w:rPr>
                <w:rFonts w:ascii="Times New Roman" w:hAnsi="Times New Roman" w:cs="Times New Roman"/>
              </w:rPr>
              <w:t>ых</w:t>
            </w:r>
            <w:proofErr w:type="spellEnd"/>
            <w:proofErr w:type="gramEnd"/>
            <w:r w:rsidRPr="00182403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546" w:type="pct"/>
          </w:tcPr>
          <w:p w14:paraId="15474ECC" w14:textId="4A432DA1" w:rsidR="00E3729D" w:rsidRPr="0075658D" w:rsidRDefault="00182403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</w:t>
            </w:r>
          </w:p>
        </w:tc>
      </w:tr>
      <w:tr w:rsidR="00DE2498" w:rsidRPr="0075658D" w14:paraId="515EADE3" w14:textId="77777777" w:rsidTr="0082459D">
        <w:tc>
          <w:tcPr>
            <w:tcW w:w="152" w:type="pct"/>
          </w:tcPr>
          <w:p w14:paraId="74ED35A8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" w:type="pct"/>
          </w:tcPr>
          <w:p w14:paraId="4B3067F0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52" w:type="pct"/>
          </w:tcPr>
          <w:p w14:paraId="0C5EDB6F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14:paraId="2E14F2E3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</w:t>
            </w:r>
            <w:proofErr w:type="spellEnd"/>
          </w:p>
          <w:p w14:paraId="1B105069" w14:textId="74B6C5D4" w:rsidR="00DE2498" w:rsidRPr="0075658D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ежения</w:t>
            </w:r>
            <w:proofErr w:type="spellEnd"/>
          </w:p>
        </w:tc>
        <w:tc>
          <w:tcPr>
            <w:tcW w:w="590" w:type="pct"/>
          </w:tcPr>
          <w:p w14:paraId="1409D44D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</w:t>
            </w:r>
          </w:p>
          <w:p w14:paraId="58224F4F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реализовать</w:t>
            </w:r>
          </w:p>
          <w:p w14:paraId="5BE98709" w14:textId="17BB5CF1" w:rsidR="00DE2498" w:rsidRPr="0075658D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</w:tcPr>
          <w:p w14:paraId="7A73C5DA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14:paraId="467A2AB7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посещению</w:t>
            </w:r>
          </w:p>
          <w:p w14:paraId="57C58552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14:paraId="4F9888A2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</w:t>
            </w:r>
            <w:proofErr w:type="spellEnd"/>
          </w:p>
          <w:p w14:paraId="0F326D18" w14:textId="73C11C91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14:paraId="1C8FF0E3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области</w:t>
            </w:r>
          </w:p>
          <w:p w14:paraId="5918ECA9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</w:p>
          <w:p w14:paraId="2C3BF214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и</w:t>
            </w:r>
          </w:p>
          <w:p w14:paraId="12C2A536" w14:textId="5271DDBD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48C815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</w:p>
          <w:p w14:paraId="1330A1B4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</w:t>
            </w:r>
          </w:p>
          <w:p w14:paraId="4BB82239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</w:t>
            </w:r>
            <w:proofErr w:type="spellEnd"/>
          </w:p>
          <w:p w14:paraId="7205C882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14:paraId="62EA2154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участвующи</w:t>
            </w:r>
            <w:proofErr w:type="spellEnd"/>
          </w:p>
          <w:p w14:paraId="4B0D8854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</w:p>
          <w:p w14:paraId="6133DF2C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</w:p>
          <w:p w14:paraId="1E0580F7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</w:t>
            </w:r>
          </w:p>
          <w:p w14:paraId="28EE5BA2" w14:textId="54313F5F" w:rsidR="00DE2498" w:rsidRPr="0075658D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0" w:type="pct"/>
          </w:tcPr>
          <w:p w14:paraId="0815AF87" w14:textId="77777777" w:rsidR="00DE2498" w:rsidRPr="00182403" w:rsidRDefault="00DE2498" w:rsidP="000E2A2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</w:t>
            </w:r>
          </w:p>
          <w:p w14:paraId="42FB7754" w14:textId="77777777" w:rsidR="00DE2498" w:rsidRPr="00182403" w:rsidRDefault="00DE2498" w:rsidP="000E2A2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5B3E16E3" w14:textId="441DAE94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46" w:type="pct"/>
          </w:tcPr>
          <w:p w14:paraId="1948991E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</w:p>
          <w:p w14:paraId="1126D90F" w14:textId="77777777" w:rsidR="00DE2498" w:rsidRPr="00DE2498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</w:t>
            </w:r>
          </w:p>
          <w:p w14:paraId="7800F5C7" w14:textId="1A61E107" w:rsidR="00DE2498" w:rsidRPr="0075658D" w:rsidRDefault="00DE2498" w:rsidP="00DE24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551" w:type="pct"/>
          </w:tcPr>
          <w:p w14:paraId="57E1C209" w14:textId="6D620CB3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Кадровое, финансовое</w:t>
            </w:r>
          </w:p>
        </w:tc>
        <w:tc>
          <w:tcPr>
            <w:tcW w:w="461" w:type="pct"/>
          </w:tcPr>
          <w:p w14:paraId="0ADDBF18" w14:textId="57A301B1" w:rsidR="009A55CB" w:rsidRDefault="009A55CB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5BEB22" w14:textId="77777777" w:rsidR="009A55CB" w:rsidRPr="00182403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14:paraId="2384B68C" w14:textId="22583BC3" w:rsidR="00DE2498" w:rsidRPr="009A55CB" w:rsidRDefault="009A55CB" w:rsidP="009A5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590" w:type="pct"/>
          </w:tcPr>
          <w:p w14:paraId="71A9BD57" w14:textId="5D02272B" w:rsidR="00DE2498" w:rsidRPr="00DE2498" w:rsidRDefault="009A55CB" w:rsidP="00DE24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E2498"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доли обучающихся, родителей (законных представителей) и сотрудников школы, </w:t>
            </w:r>
            <w:proofErr w:type="spellStart"/>
            <w:r w:rsidR="00DE2498"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повысившихзнания</w:t>
            </w:r>
            <w:proofErr w:type="spellEnd"/>
            <w:r w:rsidR="00DE2498"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здоровья и его сохранения.</w:t>
            </w:r>
          </w:p>
          <w:p w14:paraId="17D1B2D0" w14:textId="0445A3FA" w:rsidR="00DE2498" w:rsidRPr="00DE2498" w:rsidRDefault="009A55CB" w:rsidP="00DE24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E2498"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обучающихся информированных о вреде </w:t>
            </w:r>
            <w:r w:rsidR="00DE2498" w:rsidRPr="00DE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ПАВ (Наркотики, алкоголь, табак)</w:t>
            </w:r>
          </w:p>
          <w:p w14:paraId="77F8BDCD" w14:textId="16364B56" w:rsidR="00DE2498" w:rsidRPr="0075658D" w:rsidRDefault="00DE2498" w:rsidP="00DE249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</w:tcPr>
          <w:p w14:paraId="02B7A7D7" w14:textId="77777777" w:rsidR="009A55CB" w:rsidRPr="009A55CB" w:rsidRDefault="009A55CB" w:rsidP="009A55C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  <w:p w14:paraId="5AAEA2B8" w14:textId="77777777" w:rsidR="009A55CB" w:rsidRPr="009A55CB" w:rsidRDefault="009A55CB" w:rsidP="009A55C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</w:t>
            </w:r>
            <w:proofErr w:type="spellEnd"/>
          </w:p>
          <w:p w14:paraId="1C96699F" w14:textId="78A54ED9" w:rsidR="00DE2498" w:rsidRPr="0075658D" w:rsidRDefault="009A55CB" w:rsidP="009A55C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</w:p>
        </w:tc>
      </w:tr>
      <w:tr w:rsidR="00DE2498" w:rsidRPr="0075658D" w14:paraId="33CAE2C4" w14:textId="77777777" w:rsidTr="0082459D">
        <w:tc>
          <w:tcPr>
            <w:tcW w:w="152" w:type="pct"/>
          </w:tcPr>
          <w:p w14:paraId="3841AEFD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" w:type="pct"/>
          </w:tcPr>
          <w:p w14:paraId="4AE2EB5D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352" w:type="pct"/>
          </w:tcPr>
          <w:p w14:paraId="682CE792" w14:textId="77777777" w:rsidR="00757342" w:rsidRPr="009A55CB" w:rsidRDefault="00757342" w:rsidP="00757342">
            <w:pPr>
              <w:widowControl w:val="0"/>
              <w:spacing w:before="43"/>
              <w:ind w:right="-20"/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</w:pPr>
            <w:r w:rsidRPr="009A55CB">
              <w:rPr>
                <w:rFonts w:ascii="Times New Roman" w:eastAsia="Times New Roman" w:hAnsi="Times New Roman" w:cs="Times New Roman"/>
                <w:color w:val="29292B"/>
                <w:spacing w:val="-4"/>
                <w:sz w:val="24"/>
                <w:szCs w:val="24"/>
                <w:lang w:eastAsia="ru-RU"/>
              </w:rPr>
              <w:t>«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2"/>
                <w:sz w:val="24"/>
                <w:szCs w:val="24"/>
                <w:lang w:eastAsia="ru-RU"/>
              </w:rPr>
              <w:t>С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о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1"/>
                <w:sz w:val="24"/>
                <w:szCs w:val="24"/>
                <w:lang w:eastAsia="ru-RU"/>
              </w:rPr>
              <w:t>з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в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1"/>
                <w:sz w:val="24"/>
                <w:szCs w:val="24"/>
                <w:lang w:eastAsia="ru-RU"/>
              </w:rPr>
              <w:t>е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1"/>
                <w:sz w:val="24"/>
                <w:szCs w:val="24"/>
                <w:lang w:eastAsia="ru-RU"/>
              </w:rPr>
              <w:t>з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д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1"/>
                <w:sz w:val="24"/>
                <w:szCs w:val="24"/>
                <w:lang w:eastAsia="ru-RU"/>
              </w:rPr>
              <w:t>и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е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2"/>
                <w:sz w:val="24"/>
                <w:szCs w:val="24"/>
                <w:lang w:eastAsia="ru-RU"/>
              </w:rPr>
              <w:t>т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3"/>
                <w:sz w:val="24"/>
                <w:szCs w:val="24"/>
                <w:lang w:eastAsia="ru-RU"/>
              </w:rPr>
              <w:t>а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2"/>
                <w:sz w:val="24"/>
                <w:szCs w:val="24"/>
                <w:lang w:eastAsia="ru-RU"/>
              </w:rPr>
              <w:t>л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3"/>
                <w:sz w:val="24"/>
                <w:szCs w:val="24"/>
                <w:lang w:eastAsia="ru-RU"/>
              </w:rPr>
              <w:t>а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1"/>
                <w:sz w:val="24"/>
                <w:szCs w:val="24"/>
                <w:lang w:eastAsia="ru-RU"/>
              </w:rPr>
              <w:t>н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2"/>
                <w:sz w:val="24"/>
                <w:szCs w:val="24"/>
                <w:lang w:eastAsia="ru-RU"/>
              </w:rPr>
              <w:t>т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-3"/>
                <w:sz w:val="24"/>
                <w:szCs w:val="24"/>
                <w:lang w:eastAsia="ru-RU"/>
              </w:rPr>
              <w:t>о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pacing w:val="4"/>
                <w:sz w:val="24"/>
                <w:szCs w:val="24"/>
                <w:lang w:eastAsia="ru-RU"/>
              </w:rPr>
              <w:t>в</w:t>
            </w:r>
            <w:r w:rsidRPr="009A55CB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»</w:t>
            </w:r>
          </w:p>
          <w:p w14:paraId="7E6C2540" w14:textId="6F47AF09" w:rsidR="00DE2498" w:rsidRPr="0075658D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" w:type="pct"/>
          </w:tcPr>
          <w:p w14:paraId="76FB6F44" w14:textId="66ACCEF7" w:rsidR="009A55CB" w:rsidRPr="009A55CB" w:rsidRDefault="00757342" w:rsidP="009A55CB">
            <w:pPr>
              <w:widowControl w:val="0"/>
              <w:spacing w:before="43"/>
              <w:ind w:right="-20"/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</w:pPr>
            <w:r w:rsidRPr="00757342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 xml:space="preserve">Совершенствовать систему деятельности педагогического коллектива школы по своевременному выявлению и развитию творческого потенциала </w:t>
            </w:r>
            <w:proofErr w:type="gramStart"/>
            <w:r w:rsidRPr="00757342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57342">
              <w:rPr>
                <w:rFonts w:ascii="Times New Roman" w:eastAsia="Times New Roman" w:hAnsi="Times New Roman" w:cs="Times New Roman"/>
                <w:color w:val="29292B"/>
                <w:sz w:val="24"/>
                <w:szCs w:val="24"/>
                <w:lang w:eastAsia="ru-RU"/>
              </w:rPr>
              <w:t>;</w:t>
            </w:r>
          </w:p>
          <w:p w14:paraId="15DDF99F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</w:tcPr>
          <w:p w14:paraId="7FBDF57E" w14:textId="32D5B401" w:rsidR="00DE2498" w:rsidRPr="0075658D" w:rsidRDefault="00757342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поддержки детской одаренности, развития способностей детей в сферах образования, науки, культуры</w:t>
            </w:r>
          </w:p>
        </w:tc>
        <w:tc>
          <w:tcPr>
            <w:tcW w:w="260" w:type="pct"/>
          </w:tcPr>
          <w:p w14:paraId="28909C12" w14:textId="77777777" w:rsidR="009A55CB" w:rsidRPr="009A55CB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14:paraId="4EC0395A" w14:textId="77777777" w:rsidR="009A55CB" w:rsidRPr="009A55CB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57FCD79" w14:textId="3F65113B" w:rsidR="00DE2498" w:rsidRPr="0075658D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46" w:type="pct"/>
          </w:tcPr>
          <w:p w14:paraId="1769C3BA" w14:textId="18CCDDAA" w:rsidR="00821918" w:rsidRPr="00821918" w:rsidRDefault="00821918" w:rsidP="008219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918">
              <w:rPr>
                <w:rFonts w:ascii="Times New Roman" w:eastAsia="Times New Roman" w:hAnsi="Times New Roman" w:cs="Times New Roman"/>
                <w:color w:val="000000"/>
              </w:rPr>
              <w:t>Разработка и реализация программ курсов внеурочной деятельности творческой направленности: «Хоровое пение», «Творческая мастерская»;</w:t>
            </w:r>
          </w:p>
          <w:p w14:paraId="02FA679D" w14:textId="1517211A" w:rsidR="00DE2498" w:rsidRPr="00821918" w:rsidRDefault="00821918" w:rsidP="008219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21918">
              <w:rPr>
                <w:rFonts w:ascii="Times New Roman" w:eastAsia="Times New Roman" w:hAnsi="Times New Roman" w:cs="Times New Roman"/>
                <w:color w:val="000000"/>
              </w:rPr>
              <w:t>Системное проведение творческих внеклассных мероприятий и конкурсов.</w:t>
            </w:r>
          </w:p>
        </w:tc>
        <w:tc>
          <w:tcPr>
            <w:tcW w:w="551" w:type="pct"/>
          </w:tcPr>
          <w:p w14:paraId="5B659E8B" w14:textId="68C4AC8A" w:rsidR="00DE2498" w:rsidRPr="0075658D" w:rsidRDefault="0082191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Кадровое, финансовое</w:t>
            </w:r>
          </w:p>
        </w:tc>
        <w:tc>
          <w:tcPr>
            <w:tcW w:w="461" w:type="pct"/>
          </w:tcPr>
          <w:p w14:paraId="2DF97B76" w14:textId="77777777" w:rsidR="009A55CB" w:rsidRPr="00182403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14:paraId="6480104A" w14:textId="57022C9E" w:rsidR="00DE2498" w:rsidRPr="0075658D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590" w:type="pct"/>
          </w:tcPr>
          <w:p w14:paraId="31366F50" w14:textId="77777777" w:rsidR="00DE2498" w:rsidRDefault="00821918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918">
              <w:rPr>
                <w:rFonts w:ascii="Times New Roman" w:eastAsia="Times New Roman" w:hAnsi="Times New Roman" w:cs="Times New Roman"/>
                <w:color w:val="000000"/>
              </w:rPr>
              <w:t>Увеличение доли обучающихся, охваченных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дополнительным образованием;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2191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821918">
              <w:rPr>
                <w:rFonts w:ascii="Times New Roman" w:eastAsia="Times New Roman" w:hAnsi="Times New Roman" w:cs="Times New Roman"/>
                <w:color w:val="000000"/>
              </w:rPr>
              <w:t>рганизация школьных творческих объединений;</w:t>
            </w:r>
          </w:p>
          <w:p w14:paraId="424482E9" w14:textId="03766395" w:rsidR="00467CB0" w:rsidRPr="00467CB0" w:rsidRDefault="00467CB0" w:rsidP="00467CB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67CB0"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доли участников, призеров и победителей творческих конкурсов, выставок, фестивалей </w:t>
            </w:r>
            <w:proofErr w:type="gramStart"/>
            <w:r w:rsidRPr="00467CB0">
              <w:rPr>
                <w:rFonts w:ascii="Times New Roman" w:eastAsia="Times New Roman" w:hAnsi="Times New Roman" w:cs="Times New Roman"/>
                <w:color w:val="000000"/>
              </w:rPr>
              <w:t>различного</w:t>
            </w:r>
            <w:proofErr w:type="gramEnd"/>
          </w:p>
          <w:p w14:paraId="595EFEEF" w14:textId="77777777" w:rsidR="00467CB0" w:rsidRPr="00467CB0" w:rsidRDefault="00467CB0" w:rsidP="00467CB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</w:rPr>
              <w:t>уровня</w:t>
            </w:r>
          </w:p>
          <w:p w14:paraId="2C66EBF2" w14:textId="77777777" w:rsidR="00467CB0" w:rsidRPr="00467CB0" w:rsidRDefault="00467CB0" w:rsidP="00467CB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FFDD6E7" w14:textId="51FF9308" w:rsidR="00467CB0" w:rsidRPr="00821918" w:rsidRDefault="00467CB0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6" w:type="pct"/>
          </w:tcPr>
          <w:p w14:paraId="39FB5896" w14:textId="77777777" w:rsidR="00821918" w:rsidRPr="00821918" w:rsidRDefault="00821918" w:rsidP="008219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  <w:p w14:paraId="7A824AE8" w14:textId="77777777" w:rsidR="00821918" w:rsidRPr="00821918" w:rsidRDefault="00821918" w:rsidP="008219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</w:t>
            </w:r>
            <w:proofErr w:type="spellEnd"/>
          </w:p>
          <w:p w14:paraId="682A2499" w14:textId="73808D01" w:rsidR="00DE2498" w:rsidRPr="0075658D" w:rsidRDefault="00821918" w:rsidP="008219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</w:p>
        </w:tc>
      </w:tr>
      <w:tr w:rsidR="00DE2498" w:rsidRPr="0075658D" w14:paraId="49BB9E6A" w14:textId="77777777" w:rsidTr="0082459D">
        <w:trPr>
          <w:trHeight w:val="495"/>
        </w:trPr>
        <w:tc>
          <w:tcPr>
            <w:tcW w:w="152" w:type="pct"/>
          </w:tcPr>
          <w:p w14:paraId="096A433C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" w:type="pct"/>
          </w:tcPr>
          <w:p w14:paraId="4CA219F5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352" w:type="pct"/>
          </w:tcPr>
          <w:p w14:paraId="493BA8AE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«Путь в мир професс</w:t>
            </w: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ий»</w:t>
            </w:r>
          </w:p>
          <w:p w14:paraId="10C2E9F7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1CA9896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pct"/>
          </w:tcPr>
          <w:p w14:paraId="0A149023" w14:textId="202BA709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</w:t>
            </w:r>
            <w:proofErr w:type="spellEnd"/>
          </w:p>
          <w:p w14:paraId="51EA3754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14:paraId="21596D38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  <w:p w14:paraId="7EBFD47B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обучающимис</w:t>
            </w:r>
            <w:proofErr w:type="spellEnd"/>
          </w:p>
          <w:p w14:paraId="20477C67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717C4FDC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</w:p>
          <w:p w14:paraId="49109FF6" w14:textId="77777777" w:rsidR="00467CB0" w:rsidRPr="00467CB0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</w:t>
            </w:r>
            <w:proofErr w:type="spellEnd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 </w:t>
            </w:r>
            <w:proofErr w:type="gram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14:paraId="45B3B8CB" w14:textId="77777777" w:rsidR="00DE2498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</w:p>
          <w:p w14:paraId="544C5808" w14:textId="66307EF1" w:rsidR="00467CB0" w:rsidRPr="0075658D" w:rsidRDefault="00467CB0" w:rsidP="00467C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площадках.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рганизоват</w:t>
            </w:r>
            <w:proofErr w:type="spellEnd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ь обучение по программам профессионал </w:t>
            </w: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proofErr w:type="spellEnd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в рамках сетевого </w:t>
            </w: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</w:t>
            </w:r>
            <w:proofErr w:type="spellEnd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646" w:type="pct"/>
          </w:tcPr>
          <w:p w14:paraId="0FF277C3" w14:textId="54397210" w:rsidR="00C95EA0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Прохождение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профессиона</w:t>
            </w:r>
            <w:r w:rsidR="00467CB0" w:rsidRPr="00C95EA0">
              <w:rPr>
                <w:rFonts w:ascii="Times New Roman" w:hAnsi="Times New Roman" w:cs="Times New Roman"/>
              </w:rPr>
              <w:t>льны</w:t>
            </w:r>
            <w:r w:rsidR="00467CB0" w:rsidRPr="00C95EA0">
              <w:rPr>
                <w:rFonts w:ascii="Times New Roman" w:hAnsi="Times New Roman" w:cs="Times New Roman"/>
              </w:rPr>
              <w:lastRenderedPageBreak/>
              <w:t>х проб на региональны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C95EA0">
              <w:rPr>
                <w:rFonts w:ascii="Times New Roman" w:hAnsi="Times New Roman" w:cs="Times New Roman"/>
              </w:rPr>
              <w:t xml:space="preserve"> площадках</w:t>
            </w:r>
          </w:p>
          <w:p w14:paraId="63E9200C" w14:textId="3843FAFF" w:rsidR="00C95EA0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95EA0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C95EA0">
              <w:rPr>
                <w:rFonts w:ascii="Times New Roman" w:hAnsi="Times New Roman" w:cs="Times New Roman"/>
              </w:rPr>
              <w:t>по</w:t>
            </w:r>
            <w:proofErr w:type="gramEnd"/>
          </w:p>
          <w:p w14:paraId="017F4CA5" w14:textId="77777777" w:rsidR="00C95EA0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95EA0">
              <w:rPr>
                <w:rFonts w:ascii="Times New Roman" w:hAnsi="Times New Roman" w:cs="Times New Roman"/>
              </w:rPr>
              <w:t>программам</w:t>
            </w:r>
          </w:p>
          <w:p w14:paraId="282D6F8A" w14:textId="0F0B00B2" w:rsidR="00C95EA0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профессиональной </w:t>
            </w:r>
            <w:r w:rsidRPr="00C95EA0">
              <w:rPr>
                <w:rFonts w:ascii="Times New Roman" w:hAnsi="Times New Roman" w:cs="Times New Roman"/>
              </w:rPr>
              <w:t>подготовки</w:t>
            </w:r>
          </w:p>
          <w:p w14:paraId="52F8EE74" w14:textId="3FCD108B" w:rsidR="00C95EA0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</w:t>
            </w:r>
            <w:proofErr w:type="gramStart"/>
            <w:r w:rsidRPr="00C95EA0">
              <w:rPr>
                <w:rFonts w:ascii="Times New Roman" w:hAnsi="Times New Roman" w:cs="Times New Roman"/>
              </w:rPr>
              <w:t>сетевого</w:t>
            </w:r>
            <w:proofErr w:type="gramEnd"/>
          </w:p>
          <w:p w14:paraId="0FDA04D3" w14:textId="390077E4" w:rsidR="00DE2498" w:rsidRPr="00C95EA0" w:rsidRDefault="00C95EA0" w:rsidP="00C95E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</w:t>
            </w:r>
            <w:r w:rsidRPr="00C95EA0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260" w:type="pct"/>
          </w:tcPr>
          <w:p w14:paraId="61C8509E" w14:textId="77777777" w:rsidR="009A55CB" w:rsidRPr="009A55CB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</w:t>
            </w:r>
          </w:p>
          <w:p w14:paraId="5CC9A10D" w14:textId="77777777" w:rsidR="009A55CB" w:rsidRPr="009A55CB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9F7DBEF" w14:textId="3E345FE4" w:rsidR="00DE2498" w:rsidRPr="0075658D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46" w:type="pct"/>
          </w:tcPr>
          <w:p w14:paraId="74BD2C06" w14:textId="04347BC0" w:rsidR="00DE2498" w:rsidRPr="0075658D" w:rsidRDefault="00C95EA0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внедрение календарного </w:t>
            </w:r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плана </w:t>
            </w:r>
            <w:proofErr w:type="spellStart"/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551" w:type="pct"/>
          </w:tcPr>
          <w:p w14:paraId="184ED7F8" w14:textId="2BC12312" w:rsidR="00DE2498" w:rsidRPr="0075658D" w:rsidRDefault="00C95EA0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Кадровое, финансовое</w:t>
            </w:r>
          </w:p>
        </w:tc>
        <w:tc>
          <w:tcPr>
            <w:tcW w:w="461" w:type="pct"/>
          </w:tcPr>
          <w:p w14:paraId="42CE5C20" w14:textId="77777777" w:rsidR="009A55CB" w:rsidRPr="00182403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14:paraId="23C00D40" w14:textId="01B119DC" w:rsidR="00DE2498" w:rsidRPr="0075658D" w:rsidRDefault="009A55CB" w:rsidP="009A55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590" w:type="pct"/>
          </w:tcPr>
          <w:p w14:paraId="19C92705" w14:textId="34E2ECFB" w:rsidR="00DE2498" w:rsidRPr="0075658D" w:rsidRDefault="00C95EA0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количества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мероприятий;</w:t>
            </w:r>
          </w:p>
        </w:tc>
        <w:tc>
          <w:tcPr>
            <w:tcW w:w="546" w:type="pct"/>
          </w:tcPr>
          <w:p w14:paraId="671819CE" w14:textId="77777777" w:rsidR="00C95EA0" w:rsidRPr="00C95EA0" w:rsidRDefault="00C95EA0" w:rsidP="00C95E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  <w:p w14:paraId="22A2DEC3" w14:textId="77777777" w:rsidR="00C95EA0" w:rsidRPr="00C95EA0" w:rsidRDefault="00C95EA0" w:rsidP="00C95E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</w:t>
            </w:r>
            <w:proofErr w:type="spellEnd"/>
          </w:p>
          <w:p w14:paraId="54EAAB54" w14:textId="5D489A08" w:rsidR="00DE2498" w:rsidRPr="0075658D" w:rsidRDefault="00C95EA0" w:rsidP="00C95E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</w:p>
        </w:tc>
      </w:tr>
      <w:tr w:rsidR="00DE2498" w:rsidRPr="0075658D" w14:paraId="12141D71" w14:textId="77777777" w:rsidTr="0082459D">
        <w:tc>
          <w:tcPr>
            <w:tcW w:w="152" w:type="pct"/>
          </w:tcPr>
          <w:p w14:paraId="3DB92DBD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6" w:type="pct"/>
          </w:tcPr>
          <w:p w14:paraId="041C6E5A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52" w:type="pct"/>
          </w:tcPr>
          <w:p w14:paraId="51C21922" w14:textId="3278450F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вместе»</w:t>
            </w:r>
          </w:p>
        </w:tc>
        <w:tc>
          <w:tcPr>
            <w:tcW w:w="590" w:type="pct"/>
          </w:tcPr>
          <w:p w14:paraId="7ABD1B16" w14:textId="77777777" w:rsidR="00DE2498" w:rsidRPr="00F427B0" w:rsidRDefault="00DE2498" w:rsidP="00F427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учительства, постоянное профессиональное развитие, в том</w:t>
            </w:r>
          </w:p>
          <w:p w14:paraId="1E4B0E29" w14:textId="77F3EA0C" w:rsidR="00DE2498" w:rsidRPr="0075658D" w:rsidRDefault="00DE2498" w:rsidP="00F427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 на основе методического сопровождения</w:t>
            </w:r>
          </w:p>
        </w:tc>
        <w:tc>
          <w:tcPr>
            <w:tcW w:w="646" w:type="pct"/>
          </w:tcPr>
          <w:p w14:paraId="50DA8E15" w14:textId="043FC335" w:rsidR="00DE2498" w:rsidRPr="00F427B0" w:rsidRDefault="00DE2498" w:rsidP="00F427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Стимулирование участия педагогических работников в</w:t>
            </w:r>
          </w:p>
          <w:p w14:paraId="6B899EC2" w14:textId="77777777" w:rsidR="00DE2498" w:rsidRPr="00F427B0" w:rsidRDefault="00DE2498" w:rsidP="00F427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профессиональных конкурсах и иных мероприятиях по обмену передовым</w:t>
            </w:r>
          </w:p>
          <w:p w14:paraId="6366D348" w14:textId="199C5E3B" w:rsidR="00DE2498" w:rsidRDefault="00DE2498" w:rsidP="00F427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педагогическим опытом.</w:t>
            </w:r>
          </w:p>
          <w:p w14:paraId="1D4A9FB2" w14:textId="685AE2DA" w:rsidR="00DE2498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  <w:p w14:paraId="406B0872" w14:textId="1D307DE8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</w:tcPr>
          <w:p w14:paraId="652FD72D" w14:textId="4EC86AFD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546" w:type="pct"/>
          </w:tcPr>
          <w:p w14:paraId="63842A5C" w14:textId="77777777" w:rsidR="00DE2498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условий, обеспечивающих личностный рост педагогов.</w:t>
            </w:r>
          </w:p>
          <w:p w14:paraId="66612BFB" w14:textId="77777777" w:rsidR="00DE2498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 Повышение профессиональной компетентности педагогическ</w:t>
            </w: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ого</w:t>
            </w:r>
          </w:p>
          <w:p w14:paraId="775ECA69" w14:textId="73F96CAA" w:rsidR="00DE2498" w:rsidRPr="00F427B0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42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Рост результативности участия в профессиональных конкурсах</w:t>
            </w:r>
          </w:p>
        </w:tc>
        <w:tc>
          <w:tcPr>
            <w:tcW w:w="551" w:type="pct"/>
          </w:tcPr>
          <w:p w14:paraId="2546553C" w14:textId="77777777" w:rsidR="00DE2498" w:rsidRPr="00CA75C0" w:rsidRDefault="00DE2498" w:rsidP="00CA75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Федеральный закон от 29.12.2012 №273-ФЗ «Об образовании в</w:t>
            </w:r>
          </w:p>
          <w:p w14:paraId="16409AD1" w14:textId="77777777" w:rsidR="00DE2498" w:rsidRPr="00CA75C0" w:rsidRDefault="00DE2498" w:rsidP="00CA75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Федерации».</w:t>
            </w:r>
          </w:p>
          <w:p w14:paraId="47800A5C" w14:textId="77777777" w:rsidR="00DE2498" w:rsidRPr="00CA75C0" w:rsidRDefault="00DE2498" w:rsidP="00CA75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Концепция общенациональной системы выявления и </w:t>
            </w: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молодых</w:t>
            </w:r>
          </w:p>
          <w:p w14:paraId="0A882206" w14:textId="161A3B60" w:rsidR="00DE2498" w:rsidRPr="0075658D" w:rsidRDefault="00DE2498" w:rsidP="00CA75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талантов, утвержденная Президентом 03.04.2012 № Пр-827</w:t>
            </w:r>
          </w:p>
        </w:tc>
        <w:tc>
          <w:tcPr>
            <w:tcW w:w="461" w:type="pct"/>
          </w:tcPr>
          <w:p w14:paraId="238DE7AB" w14:textId="60A9BC7A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</w:t>
            </w:r>
          </w:p>
        </w:tc>
        <w:tc>
          <w:tcPr>
            <w:tcW w:w="590" w:type="pct"/>
          </w:tcPr>
          <w:p w14:paraId="15FD5A66" w14:textId="36830B00" w:rsidR="00DE2498" w:rsidRPr="00CA75C0" w:rsidRDefault="00DE2498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1.Повышение 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t xml:space="preserve"> </w:t>
            </w: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квалифи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кационного уровня педагогов</w:t>
            </w:r>
          </w:p>
        </w:tc>
        <w:tc>
          <w:tcPr>
            <w:tcW w:w="546" w:type="pct"/>
          </w:tcPr>
          <w:p w14:paraId="3381B546" w14:textId="20655E40" w:rsidR="00DE2498" w:rsidRPr="0075658D" w:rsidRDefault="00DE2498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результативности участия в профессиональных конкурсах</w:t>
            </w:r>
          </w:p>
        </w:tc>
      </w:tr>
      <w:tr w:rsidR="00DE2498" w:rsidRPr="0075658D" w14:paraId="1CB4CAE6" w14:textId="77777777" w:rsidTr="0082459D">
        <w:tc>
          <w:tcPr>
            <w:tcW w:w="152" w:type="pct"/>
          </w:tcPr>
          <w:p w14:paraId="28BA37D1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06" w:type="pct"/>
          </w:tcPr>
          <w:p w14:paraId="0AFC1682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52" w:type="pct"/>
          </w:tcPr>
          <w:p w14:paraId="03F83AF1" w14:textId="26A79D95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территория комфорта</w:t>
            </w:r>
          </w:p>
        </w:tc>
        <w:tc>
          <w:tcPr>
            <w:tcW w:w="590" w:type="pct"/>
          </w:tcPr>
          <w:p w14:paraId="29E78555" w14:textId="102F3A1A" w:rsidR="00DE2498" w:rsidRPr="00C57051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1.Разработать </w:t>
            </w:r>
            <w:proofErr w:type="spellStart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антибуллинговые</w:t>
            </w:r>
            <w:proofErr w:type="spellEnd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</w:p>
          <w:p w14:paraId="31F2D0CB" w14:textId="7ED4A094" w:rsidR="00DE2498" w:rsidRPr="00C57051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2.Организовать зону отдыха</w:t>
            </w:r>
          </w:p>
          <w:p w14:paraId="64F9EE7D" w14:textId="3E214341" w:rsidR="00DE2498" w:rsidRPr="0075658D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3.Сконструировать креативное пространство</w:t>
            </w:r>
          </w:p>
        </w:tc>
        <w:tc>
          <w:tcPr>
            <w:tcW w:w="646" w:type="pct"/>
          </w:tcPr>
          <w:p w14:paraId="76ED62E2" w14:textId="77777777" w:rsidR="00DE2498" w:rsidRPr="00C57051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школьной </w:t>
            </w:r>
            <w:proofErr w:type="spellStart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антибуллинговой</w:t>
            </w:r>
            <w:proofErr w:type="spellEnd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Организована зона отдыха</w:t>
            </w:r>
          </w:p>
          <w:p w14:paraId="633F216D" w14:textId="0BF76F2B" w:rsidR="00DE2498" w:rsidRPr="0075658D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Сконструировано креативное пространство</w:t>
            </w:r>
          </w:p>
        </w:tc>
        <w:tc>
          <w:tcPr>
            <w:tcW w:w="260" w:type="pct"/>
          </w:tcPr>
          <w:p w14:paraId="07F241A5" w14:textId="7C112A35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546" w:type="pct"/>
          </w:tcPr>
          <w:p w14:paraId="50C8BCC9" w14:textId="6AA104FA" w:rsidR="00DE2498" w:rsidRPr="00C57051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школьной </w:t>
            </w:r>
            <w:proofErr w:type="spellStart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антибуллинговой</w:t>
            </w:r>
            <w:proofErr w:type="spellEnd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Разработка макета и оформление зоны отдыха </w:t>
            </w:r>
          </w:p>
          <w:p w14:paraId="73CD11C2" w14:textId="3DD68B0B" w:rsidR="00DE2498" w:rsidRPr="0075658D" w:rsidRDefault="00DE2498" w:rsidP="00C570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конкурса проектов «Говорящие стены» Реализация проектов</w:t>
            </w:r>
          </w:p>
        </w:tc>
        <w:tc>
          <w:tcPr>
            <w:tcW w:w="551" w:type="pct"/>
          </w:tcPr>
          <w:p w14:paraId="56B3EF0E" w14:textId="77777777" w:rsidR="00DE2498" w:rsidRPr="008110EA" w:rsidRDefault="00DE2498" w:rsidP="008110E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29.12.2012 №273-ФЗ «Об образовании в</w:t>
            </w:r>
          </w:p>
          <w:p w14:paraId="1D2F2FDF" w14:textId="4FE6D5CF" w:rsidR="00DE2498" w:rsidRPr="0075658D" w:rsidRDefault="00DE2498" w:rsidP="008110E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Федерации».</w:t>
            </w:r>
          </w:p>
        </w:tc>
        <w:tc>
          <w:tcPr>
            <w:tcW w:w="461" w:type="pct"/>
          </w:tcPr>
          <w:p w14:paraId="364C432C" w14:textId="603DE69F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 внебюджетные средства</w:t>
            </w:r>
          </w:p>
        </w:tc>
        <w:tc>
          <w:tcPr>
            <w:tcW w:w="590" w:type="pct"/>
          </w:tcPr>
          <w:p w14:paraId="26B9BB90" w14:textId="025FACDA" w:rsidR="00DE2498" w:rsidRPr="0075658D" w:rsidRDefault="00DE2498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антибуллинговых</w:t>
            </w:r>
            <w:proofErr w:type="spellEnd"/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программ, организована зона отдыха, оформлено креативное пространство школы</w:t>
            </w:r>
          </w:p>
        </w:tc>
        <w:tc>
          <w:tcPr>
            <w:tcW w:w="546" w:type="pct"/>
          </w:tcPr>
          <w:p w14:paraId="3E5D4F37" w14:textId="7F80B64B" w:rsidR="00DE2498" w:rsidRPr="0075658D" w:rsidRDefault="00DE2498" w:rsidP="00CE32E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</w:tr>
      <w:tr w:rsidR="00DE2498" w:rsidRPr="0075658D" w14:paraId="30253882" w14:textId="77777777" w:rsidTr="0082459D">
        <w:tc>
          <w:tcPr>
            <w:tcW w:w="152" w:type="pct"/>
          </w:tcPr>
          <w:p w14:paraId="5ED88BD4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" w:type="pct"/>
          </w:tcPr>
          <w:p w14:paraId="34793FA6" w14:textId="77777777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52" w:type="pct"/>
          </w:tcPr>
          <w:p w14:paraId="2A8B91E8" w14:textId="36CC95A0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цифрового века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0" w:type="pct"/>
          </w:tcPr>
          <w:p w14:paraId="5F1EDDF7" w14:textId="48D2F574" w:rsidR="00DE2498" w:rsidRPr="00D27023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•Создать условия для реализации деятельности 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14:paraId="3E363B1A" w14:textId="77777777" w:rsidR="00DE2498" w:rsidRPr="00D27023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Создать условия для цифровой трансформации системы образования и эффективного использования новых возможностей.</w:t>
            </w:r>
          </w:p>
          <w:p w14:paraId="47693983" w14:textId="41861D47" w:rsidR="00DE2498" w:rsidRPr="0075658D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Создать условия для обмена 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опытом и оказанию помощи педагогам в рамках участия в профессиональных сообществах ИКОП «</w:t>
            </w:r>
            <w:proofErr w:type="spellStart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46" w:type="pct"/>
          </w:tcPr>
          <w:p w14:paraId="15BB068E" w14:textId="2099D6D2" w:rsidR="00DE2498" w:rsidRPr="00D27023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•Созданы условия для реализации деятельности 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14:paraId="42F72A8F" w14:textId="77777777" w:rsidR="00DE2498" w:rsidRPr="00D27023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14:paraId="2AD03454" w14:textId="1F2899E6" w:rsidR="00DE2498" w:rsidRPr="0075658D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Созданы условия для обмена опытом 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оказанию помощи педагогам в рамках участия в профессиональных сообществах «</w:t>
            </w:r>
            <w:proofErr w:type="spellStart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60" w:type="pct"/>
          </w:tcPr>
          <w:p w14:paraId="107436E9" w14:textId="09B25D79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546" w:type="pct"/>
          </w:tcPr>
          <w:p w14:paraId="24C19745" w14:textId="527654A3" w:rsidR="00DE2498" w:rsidRPr="00D27023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•Обучение коллектива по использовани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ю в работе возможностей ФГИС «Моя школа»;</w:t>
            </w:r>
          </w:p>
          <w:p w14:paraId="07F28C18" w14:textId="351197AF" w:rsidR="00DE2498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 платформе «</w:t>
            </w:r>
            <w:proofErr w:type="spellStart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профессиональных сообществ педагогов;</w:t>
            </w:r>
          </w:p>
          <w:p w14:paraId="556B4B8E" w14:textId="31D4F98D" w:rsidR="00DE2498" w:rsidRPr="003370D6" w:rsidRDefault="00DE2498" w:rsidP="00D270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51" w:type="pct"/>
          </w:tcPr>
          <w:p w14:paraId="296FB218" w14:textId="77777777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1.Постановление</w:t>
            </w:r>
          </w:p>
          <w:p w14:paraId="3D10167D" w14:textId="77777777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Правительства</w:t>
            </w:r>
          </w:p>
          <w:p w14:paraId="2D3B9619" w14:textId="77777777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Российской</w:t>
            </w:r>
          </w:p>
          <w:p w14:paraId="61FA0B01" w14:textId="77777777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</w:p>
          <w:p w14:paraId="1E75038F" w14:textId="1661517D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13.07.2022</w:t>
            </w:r>
          </w:p>
          <w:p w14:paraId="125435B4" w14:textId="2E7FEE52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1241</w:t>
            </w:r>
          </w:p>
          <w:p w14:paraId="7697ACBB" w14:textId="7CE68552" w:rsidR="00DE2498" w:rsidRPr="003370D6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федеральной</w:t>
            </w:r>
            <w:proofErr w:type="spellEnd"/>
          </w:p>
          <w:p w14:paraId="103E684C" w14:textId="1CA0FCAB" w:rsidR="00DE2498" w:rsidRPr="0075658D" w:rsidRDefault="00DE2498" w:rsidP="00337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3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информационной системе "Моя школа"</w:t>
            </w:r>
          </w:p>
        </w:tc>
        <w:tc>
          <w:tcPr>
            <w:tcW w:w="461" w:type="pct"/>
          </w:tcPr>
          <w:p w14:paraId="4533D9B1" w14:textId="4F622D8F" w:rsidR="00DE2498" w:rsidRPr="0075658D" w:rsidRDefault="00DE2498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Администратор ФГИС «Моя школа»</w:t>
            </w:r>
          </w:p>
        </w:tc>
        <w:tc>
          <w:tcPr>
            <w:tcW w:w="590" w:type="pct"/>
          </w:tcPr>
          <w:p w14:paraId="1E6944C5" w14:textId="12F4A251" w:rsidR="00DE2498" w:rsidRPr="00D27023" w:rsidRDefault="00DE2498" w:rsidP="00D270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•Увеличение пользователей ФГИС «Моя школа»</w:t>
            </w:r>
          </w:p>
          <w:p w14:paraId="713329F9" w14:textId="4E03B360" w:rsidR="00DE2498" w:rsidRPr="0075658D" w:rsidRDefault="00DE2498" w:rsidP="00D270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•Использование возможности </w:t>
            </w:r>
            <w:proofErr w:type="spellStart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мессенджера</w:t>
            </w:r>
            <w:proofErr w:type="spellEnd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D2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организации образовательного процесса</w:t>
            </w:r>
          </w:p>
        </w:tc>
        <w:tc>
          <w:tcPr>
            <w:tcW w:w="546" w:type="pct"/>
          </w:tcPr>
          <w:p w14:paraId="493555A7" w14:textId="77777777" w:rsidR="00DE2498" w:rsidRPr="00C753C4" w:rsidRDefault="00DE2498" w:rsidP="00C753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Соблюдение показателей исполнения государствен</w:t>
            </w:r>
            <w:r w:rsidRPr="00C7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ного задания на</w:t>
            </w:r>
          </w:p>
          <w:p w14:paraId="52DE2B05" w14:textId="1E23CDB9" w:rsidR="00DE2498" w:rsidRPr="0075658D" w:rsidRDefault="00DE2498" w:rsidP="00C753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оказания услуг в соответствии с перечнем</w:t>
            </w:r>
          </w:p>
        </w:tc>
      </w:tr>
    </w:tbl>
    <w:p w14:paraId="1EF596F7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4EAD3D00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709F679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D26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63864" w14:textId="77777777" w:rsidR="00E62DEE" w:rsidRP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1.</w:t>
      </w:r>
      <w:r w:rsidRPr="00E62DEE">
        <w:rPr>
          <w:rFonts w:ascii="Times New Roman" w:hAnsi="Times New Roman" w:cs="Times New Roman"/>
          <w:sz w:val="28"/>
          <w:szCs w:val="28"/>
        </w:rPr>
        <w:tab/>
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1F1E2242" w14:textId="77777777" w:rsidR="00E62DEE" w:rsidRP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2.</w:t>
      </w:r>
      <w:r w:rsidRPr="00E62DEE">
        <w:rPr>
          <w:rFonts w:ascii="Times New Roman" w:hAnsi="Times New Roman" w:cs="Times New Roman"/>
          <w:sz w:val="28"/>
          <w:szCs w:val="28"/>
        </w:rPr>
        <w:tab/>
        <w:t>Информатизация образовательного процесса и управления, делопроизводства.</w:t>
      </w:r>
    </w:p>
    <w:p w14:paraId="6214EDDB" w14:textId="77777777" w:rsidR="00E62DEE" w:rsidRP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3.</w:t>
      </w:r>
      <w:r w:rsidRPr="00E62DEE">
        <w:rPr>
          <w:rFonts w:ascii="Times New Roman" w:hAnsi="Times New Roman" w:cs="Times New Roman"/>
          <w:sz w:val="28"/>
          <w:szCs w:val="28"/>
        </w:rPr>
        <w:tab/>
        <w:t>Расширение перечня образовательных возможностей, социально-образовательных партнерств.</w:t>
      </w:r>
    </w:p>
    <w:p w14:paraId="57F5C705" w14:textId="77777777" w:rsidR="00E62DEE" w:rsidRP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4.</w:t>
      </w:r>
      <w:r w:rsidRPr="00E62DEE">
        <w:rPr>
          <w:rFonts w:ascii="Times New Roman" w:hAnsi="Times New Roman" w:cs="Times New Roman"/>
          <w:sz w:val="28"/>
          <w:szCs w:val="28"/>
        </w:rPr>
        <w:tab/>
        <w:t>Создание эффективной профильной системы обучения и развитие проектной деятельности обучающихся.</w:t>
      </w:r>
    </w:p>
    <w:p w14:paraId="0AE0EA34" w14:textId="77777777" w:rsidR="00E62DEE" w:rsidRP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5.</w:t>
      </w:r>
      <w:r w:rsidRPr="00E62DEE">
        <w:rPr>
          <w:rFonts w:ascii="Times New Roman" w:hAnsi="Times New Roman" w:cs="Times New Roman"/>
          <w:sz w:val="28"/>
          <w:szCs w:val="28"/>
        </w:rPr>
        <w:tab/>
        <w:t>Повышение эффективности системы по работе с одаренными и талантливыми детьми.</w:t>
      </w:r>
    </w:p>
    <w:p w14:paraId="2422AFC4" w14:textId="77777777" w:rsid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t>6.</w:t>
      </w:r>
      <w:r w:rsidRPr="00E62DEE">
        <w:rPr>
          <w:rFonts w:ascii="Times New Roman" w:hAnsi="Times New Roman" w:cs="Times New Roman"/>
          <w:sz w:val="28"/>
          <w:szCs w:val="28"/>
        </w:rPr>
        <w:tab/>
        <w:t>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</w:t>
      </w:r>
      <w:r w:rsidRPr="00E62DEE">
        <w:rPr>
          <w:rFonts w:ascii="Times New Roman" w:hAnsi="Times New Roman" w:cs="Times New Roman"/>
          <w:b/>
          <w:bCs/>
          <w:sz w:val="28"/>
          <w:szCs w:val="28"/>
        </w:rPr>
        <w:t>х.</w:t>
      </w:r>
    </w:p>
    <w:p w14:paraId="44BA882D" w14:textId="77777777" w:rsid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49D7D" w14:textId="77777777" w:rsid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5D33F" w14:textId="77777777" w:rsid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37A6C" w14:textId="77777777" w:rsidR="00E62DEE" w:rsidRDefault="00E62DEE" w:rsidP="00E62D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41791F" w14:textId="340D2818" w:rsidR="00E62DEE" w:rsidRPr="00E62DEE" w:rsidRDefault="00E62DEE" w:rsidP="00E62DEE">
      <w:pPr>
        <w:widowControl w:val="0"/>
        <w:shd w:val="clear" w:color="auto" w:fill="FFE599" w:themeFill="accent4" w:themeFillTint="66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62DEE" w:rsidRPr="00E62DEE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5ED042B9" w14:textId="77777777"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9C9057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943"/>
        <w:gridCol w:w="2534"/>
        <w:gridCol w:w="2118"/>
        <w:gridCol w:w="1856"/>
        <w:gridCol w:w="1970"/>
      </w:tblGrid>
      <w:tr w:rsidR="00E3729D" w:rsidRPr="0075658D" w14:paraId="57B9D977" w14:textId="77777777" w:rsidTr="00024E84">
        <w:tc>
          <w:tcPr>
            <w:tcW w:w="969" w:type="pct"/>
            <w:vAlign w:val="center"/>
          </w:tcPr>
          <w:p w14:paraId="6F5A5157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1335" w:type="pct"/>
            <w:vAlign w:val="center"/>
          </w:tcPr>
          <w:p w14:paraId="76EF5AA2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094" w:type="pct"/>
            <w:vAlign w:val="center"/>
          </w:tcPr>
          <w:p w14:paraId="5774E592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768" w:type="pct"/>
            <w:vAlign w:val="center"/>
          </w:tcPr>
          <w:p w14:paraId="3A980175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34" w:type="pct"/>
            <w:vAlign w:val="center"/>
          </w:tcPr>
          <w:p w14:paraId="747CC329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14:paraId="7157FE0B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14:paraId="40F89DD1" w14:textId="77777777" w:rsidTr="00024E84">
        <w:trPr>
          <w:trHeight w:val="483"/>
        </w:trPr>
        <w:tc>
          <w:tcPr>
            <w:tcW w:w="969" w:type="pct"/>
          </w:tcPr>
          <w:p w14:paraId="0FD8929C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1335" w:type="pct"/>
          </w:tcPr>
          <w:p w14:paraId="3D05D9A4" w14:textId="77777777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Приказы,</w:t>
            </w:r>
          </w:p>
          <w:p w14:paraId="247B5022" w14:textId="77777777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положения, правила,</w:t>
            </w:r>
          </w:p>
          <w:p w14:paraId="29BDDCE1" w14:textId="77777777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14:paraId="027D1F20" w14:textId="73CF63E0" w:rsidR="00E3729D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  <w:tc>
          <w:tcPr>
            <w:tcW w:w="1094" w:type="pct"/>
          </w:tcPr>
          <w:p w14:paraId="151FC7CC" w14:textId="08F4BCE9" w:rsidR="00E3729D" w:rsidRPr="004F398B" w:rsidRDefault="00155502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  <w:tc>
          <w:tcPr>
            <w:tcW w:w="768" w:type="pct"/>
          </w:tcPr>
          <w:p w14:paraId="7F40A74A" w14:textId="1240B6A7" w:rsidR="00E3729D" w:rsidRPr="004F398B" w:rsidRDefault="00155502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834" w:type="pct"/>
          </w:tcPr>
          <w:p w14:paraId="6E5EABFB" w14:textId="77777777" w:rsidR="00E3729D" w:rsidRPr="004F398B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7FF0E1CC" w14:textId="77777777" w:rsidTr="00024E84">
        <w:tc>
          <w:tcPr>
            <w:tcW w:w="969" w:type="pct"/>
          </w:tcPr>
          <w:p w14:paraId="1CCB287B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1335" w:type="pct"/>
          </w:tcPr>
          <w:p w14:paraId="796E93E2" w14:textId="5E681026" w:rsidR="00155502" w:rsidRPr="004F398B" w:rsidRDefault="00024E84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155502"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учебных предметов.</w:t>
            </w:r>
          </w:p>
          <w:p w14:paraId="222C41DC" w14:textId="20758B72" w:rsidR="00155502" w:rsidRPr="004F398B" w:rsidRDefault="00024E84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155502"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курсов внеурочной</w:t>
            </w:r>
          </w:p>
          <w:p w14:paraId="350986B0" w14:textId="1519D9D7" w:rsidR="00155502" w:rsidRPr="004F398B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55502"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14:paraId="4980E29B" w14:textId="3AD88CB4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*Учебно-методические материалы</w:t>
            </w:r>
          </w:p>
          <w:p w14:paraId="708237E3" w14:textId="77777777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*Методические разработки уроков, внеурочных</w:t>
            </w:r>
          </w:p>
          <w:p w14:paraId="38DCAA16" w14:textId="4EA6E8AA" w:rsidR="00E3729D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мероприятий, КИМ.</w:t>
            </w:r>
          </w:p>
        </w:tc>
        <w:tc>
          <w:tcPr>
            <w:tcW w:w="1094" w:type="pct"/>
          </w:tcPr>
          <w:p w14:paraId="0475D8B3" w14:textId="3DF89B3A" w:rsidR="00E3729D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68" w:type="pct"/>
          </w:tcPr>
          <w:p w14:paraId="64B5AF4E" w14:textId="77777777" w:rsidR="00155502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</w:t>
            </w:r>
          </w:p>
          <w:p w14:paraId="3807022D" w14:textId="29132E43" w:rsidR="00E3729D" w:rsidRPr="004F398B" w:rsidRDefault="00155502" w:rsidP="0015550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работники,</w:t>
            </w:r>
          </w:p>
        </w:tc>
        <w:tc>
          <w:tcPr>
            <w:tcW w:w="834" w:type="pct"/>
          </w:tcPr>
          <w:p w14:paraId="7FEB4632" w14:textId="77777777" w:rsidR="00E3729D" w:rsidRPr="004F398B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6C3C04D4" w14:textId="77777777" w:rsidTr="00024E84">
        <w:tc>
          <w:tcPr>
            <w:tcW w:w="969" w:type="pct"/>
          </w:tcPr>
          <w:p w14:paraId="57135634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1335" w:type="pct"/>
          </w:tcPr>
          <w:p w14:paraId="60108940" w14:textId="77777777" w:rsidR="005E3F4A" w:rsidRPr="004F398B" w:rsidRDefault="005E3F4A" w:rsidP="005E3F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Административно-управленческая команда</w:t>
            </w:r>
          </w:p>
          <w:p w14:paraId="1BDEF5EA" w14:textId="45EB86BB" w:rsidR="00E3729D" w:rsidRPr="004F398B" w:rsidRDefault="005E3F4A" w:rsidP="005E3F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094" w:type="pct"/>
          </w:tcPr>
          <w:p w14:paraId="538CD07F" w14:textId="60A964EF" w:rsidR="00E3729D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</w:p>
        </w:tc>
        <w:tc>
          <w:tcPr>
            <w:tcW w:w="768" w:type="pct"/>
          </w:tcPr>
          <w:p w14:paraId="7A81676B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Штатные</w:t>
            </w:r>
          </w:p>
          <w:p w14:paraId="51696011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единицы,</w:t>
            </w:r>
          </w:p>
          <w:p w14:paraId="5297511A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14:paraId="5C2784B5" w14:textId="120F45FD" w:rsidR="00E3729D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сотрудников</w:t>
            </w:r>
          </w:p>
        </w:tc>
        <w:tc>
          <w:tcPr>
            <w:tcW w:w="834" w:type="pct"/>
          </w:tcPr>
          <w:p w14:paraId="1BACA4FA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</w:t>
            </w:r>
          </w:p>
          <w:p w14:paraId="731AF528" w14:textId="4941D0A7" w:rsidR="00E3729D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 взаимодействия</w:t>
            </w:r>
          </w:p>
        </w:tc>
      </w:tr>
      <w:tr w:rsidR="00E3729D" w:rsidRPr="0075658D" w14:paraId="2AADE663" w14:textId="77777777" w:rsidTr="00024E84">
        <w:tc>
          <w:tcPr>
            <w:tcW w:w="969" w:type="pct"/>
          </w:tcPr>
          <w:p w14:paraId="55921840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1335" w:type="pct"/>
          </w:tcPr>
          <w:p w14:paraId="384F507F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*Бюджетное финансирование</w:t>
            </w:r>
          </w:p>
          <w:p w14:paraId="60B923FE" w14:textId="55CFED7B" w:rsidR="00E3729D" w:rsidRPr="0075658D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*Внебюджетное финансирование</w:t>
            </w:r>
          </w:p>
        </w:tc>
        <w:tc>
          <w:tcPr>
            <w:tcW w:w="1094" w:type="pct"/>
          </w:tcPr>
          <w:p w14:paraId="39A6B1D2" w14:textId="63DDBF60" w:rsidR="00E3729D" w:rsidRPr="004F398B" w:rsidRDefault="004F398B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Частично имеется</w:t>
            </w:r>
          </w:p>
        </w:tc>
        <w:tc>
          <w:tcPr>
            <w:tcW w:w="768" w:type="pct"/>
          </w:tcPr>
          <w:p w14:paraId="4B00AA5E" w14:textId="77777777" w:rsidR="00E3729D" w:rsidRPr="004F398B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34" w:type="pct"/>
          </w:tcPr>
          <w:p w14:paraId="0803E228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Мониторинг</w:t>
            </w:r>
          </w:p>
          <w:p w14:paraId="1807C079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образовательных</w:t>
            </w:r>
          </w:p>
          <w:p w14:paraId="7C6F8E50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потребностей</w:t>
            </w:r>
          </w:p>
          <w:p w14:paraId="5EB38148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обучающихся, разработка</w:t>
            </w:r>
          </w:p>
          <w:p w14:paraId="2773887D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реализация</w:t>
            </w:r>
          </w:p>
          <w:p w14:paraId="1647FB61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дополнительных</w:t>
            </w:r>
          </w:p>
          <w:p w14:paraId="62837527" w14:textId="77777777" w:rsidR="004F398B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образовательных</w:t>
            </w:r>
          </w:p>
          <w:p w14:paraId="7394B342" w14:textId="68324CDB" w:rsidR="00E3729D" w:rsidRPr="004F398B" w:rsidRDefault="004F398B" w:rsidP="004F39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39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программ</w:t>
            </w:r>
          </w:p>
        </w:tc>
      </w:tr>
    </w:tbl>
    <w:p w14:paraId="1D7B3C08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AC1D2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024E84"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14:paraId="66AA50A1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EE42B4C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75658D" w14:paraId="619ACAA3" w14:textId="77777777" w:rsidTr="00CE32E1">
        <w:tc>
          <w:tcPr>
            <w:tcW w:w="1488" w:type="pct"/>
            <w:vAlign w:val="center"/>
          </w:tcPr>
          <w:p w14:paraId="025DD14A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14:paraId="6432ACB8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14:paraId="0718E877" w14:textId="77777777" w:rsidR="00E3729D" w:rsidRPr="0075658D" w:rsidRDefault="00E3729D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024E84" w:rsidRPr="0075658D" w14:paraId="69ED6094" w14:textId="77777777" w:rsidTr="00CE32E1">
        <w:tc>
          <w:tcPr>
            <w:tcW w:w="1488" w:type="pct"/>
          </w:tcPr>
          <w:p w14:paraId="2D3F633E" w14:textId="77777777" w:rsidR="00024E84" w:rsidRPr="00024E84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качество образовательной деятельности на основе актуализации содержания образовательных программ и внедрения оценки качества результатов</w:t>
            </w:r>
          </w:p>
          <w:p w14:paraId="0A5CABE8" w14:textId="73CEFD9D" w:rsidR="00024E84" w:rsidRPr="0075658D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 включающей повышение объективности оценки.</w:t>
            </w:r>
          </w:p>
        </w:tc>
        <w:tc>
          <w:tcPr>
            <w:tcW w:w="1488" w:type="pct"/>
          </w:tcPr>
          <w:p w14:paraId="203B8AD8" w14:textId="72E1FFAD" w:rsidR="00024E84" w:rsidRPr="0075658D" w:rsidRDefault="00024E84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Повышено качество образовательной деятельности, обеспечена объективная внутренняя система оценки качества образования.</w:t>
            </w:r>
          </w:p>
        </w:tc>
        <w:tc>
          <w:tcPr>
            <w:tcW w:w="2024" w:type="pct"/>
          </w:tcPr>
          <w:p w14:paraId="631A8F4D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100 % обучающихся качественным образованием в соответствии с требованиями федерального государственного стандарта.</w:t>
            </w:r>
          </w:p>
          <w:p w14:paraId="0CF855C4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 освоение обучающимися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программ.</w:t>
            </w:r>
          </w:p>
          <w:p w14:paraId="2DFEFD0C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 всех обучающихся равных возможностей</w:t>
            </w:r>
          </w:p>
          <w:p w14:paraId="2A3E7BB8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 к современным образовательным ресурсам.</w:t>
            </w:r>
          </w:p>
          <w:p w14:paraId="3A1D0AD3" w14:textId="01985489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показатели результатов ГИА</w:t>
            </w:r>
          </w:p>
          <w:p w14:paraId="274A56B7" w14:textId="49714F93" w:rsidR="00024E84" w:rsidRPr="0075658D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ниже показателей по муниципалитету, региону.</w:t>
            </w:r>
          </w:p>
        </w:tc>
      </w:tr>
      <w:tr w:rsidR="00024E84" w:rsidRPr="0075658D" w14:paraId="18EF2653" w14:textId="77777777" w:rsidTr="00CE32E1">
        <w:tc>
          <w:tcPr>
            <w:tcW w:w="1488" w:type="pct"/>
          </w:tcPr>
          <w:p w14:paraId="216B7D7F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систему профессионального развития педагогов, включающую</w:t>
            </w:r>
          </w:p>
          <w:p w14:paraId="33BA2B0F" w14:textId="3486EF71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диагностику профессиональных компетенций, повышение квалификации, адресную методическую помощь и сопровождение в рамках </w:t>
            </w:r>
          </w:p>
          <w:p w14:paraId="400FBF9D" w14:textId="0812A197" w:rsidR="00024E84" w:rsidRPr="00024E84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конкурсного движения.</w:t>
            </w:r>
          </w:p>
        </w:tc>
        <w:tc>
          <w:tcPr>
            <w:tcW w:w="1488" w:type="pct"/>
          </w:tcPr>
          <w:p w14:paraId="4DCDC7BD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Сформирована современная система профессионального развития педагогических</w:t>
            </w:r>
          </w:p>
          <w:p w14:paraId="6A748C1A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 позволяющая вооружить педагогов</w:t>
            </w:r>
          </w:p>
          <w:p w14:paraId="3736BB42" w14:textId="142FB79C" w:rsidR="00024E84" w:rsidRPr="00170603" w:rsidRDefault="00024E84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необходимыми компетенциями для успешного осуществления профессиональной деятельности</w:t>
            </w:r>
          </w:p>
        </w:tc>
        <w:tc>
          <w:tcPr>
            <w:tcW w:w="2024" w:type="pct"/>
          </w:tcPr>
          <w:p w14:paraId="05A3A04F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доли педагогических кадров прошедших</w:t>
            </w:r>
          </w:p>
          <w:p w14:paraId="3445B8AC" w14:textId="0A079A31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диагностику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офессиональных компетенций (с 5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%).</w:t>
            </w:r>
          </w:p>
          <w:p w14:paraId="7F1ADDF6" w14:textId="379C80D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уровня квалификации </w:t>
            </w:r>
            <w:proofErr w:type="spellStart"/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педагогическихкадров</w:t>
            </w:r>
            <w:proofErr w:type="spellEnd"/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(100%).</w:t>
            </w:r>
          </w:p>
          <w:p w14:paraId="44C210B1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100 % педагогов владеют методологией ведения</w:t>
            </w:r>
          </w:p>
          <w:p w14:paraId="29AAFB23" w14:textId="1C975DDC" w:rsidR="00024E84" w:rsidRPr="00170603" w:rsidRDefault="00024E8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проектной и исследовательской деятельности.</w:t>
            </w:r>
          </w:p>
          <w:p w14:paraId="1F71325A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доли педагогов, включенных в конкурсное движение</w:t>
            </w:r>
          </w:p>
          <w:p w14:paraId="54A5745C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доли победителей, призёров, лауреатов,</w:t>
            </w:r>
          </w:p>
          <w:p w14:paraId="0F30662C" w14:textId="5ACC59BD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дипломантов конкурсных мероприятий различного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</w:t>
            </w:r>
          </w:p>
          <w:p w14:paraId="4ECC6D64" w14:textId="77777777" w:rsidR="00024E84" w:rsidRPr="00170603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количества педагогов с первой и высшей</w:t>
            </w:r>
          </w:p>
          <w:p w14:paraId="49BAA8EB" w14:textId="138D7324" w:rsidR="00024E84" w:rsidRDefault="00024E8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квалификационной категорией</w:t>
            </w:r>
          </w:p>
        </w:tc>
      </w:tr>
      <w:tr w:rsidR="006D5796" w:rsidRPr="0075658D" w14:paraId="497C1AE3" w14:textId="77777777" w:rsidTr="00CE32E1">
        <w:tc>
          <w:tcPr>
            <w:tcW w:w="1488" w:type="pct"/>
          </w:tcPr>
          <w:p w14:paraId="76E7E9D6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систему выявления, развития интеллектуальных и творческих</w:t>
            </w:r>
          </w:p>
          <w:p w14:paraId="3A02A650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 и талантов обучающихся,</w:t>
            </w:r>
          </w:p>
          <w:p w14:paraId="12B31060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ориентированную на включение детей в</w:t>
            </w:r>
          </w:p>
          <w:p w14:paraId="1E23D3EE" w14:textId="7A87E706" w:rsidR="006D5796" w:rsidRPr="00024E84" w:rsidRDefault="006D5796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конкурсное, олимпиадное, детское дви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</w:t>
            </w:r>
          </w:p>
        </w:tc>
        <w:tc>
          <w:tcPr>
            <w:tcW w:w="1488" w:type="pct"/>
          </w:tcPr>
          <w:p w14:paraId="4AB6BB34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Внедрена система выявления, развития интеллектуальных и творческих способностей</w:t>
            </w:r>
          </w:p>
          <w:p w14:paraId="5F862202" w14:textId="5F3894A1" w:rsidR="006D5796" w:rsidRPr="00170603" w:rsidRDefault="006D5796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талантов обучающихся.</w:t>
            </w:r>
          </w:p>
        </w:tc>
        <w:tc>
          <w:tcPr>
            <w:tcW w:w="2024" w:type="pct"/>
          </w:tcPr>
          <w:p w14:paraId="18AABD0E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Внедрение Мониторинга интересов и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  <w:p w14:paraId="69239062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(обновление) перечня дополнительных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gramStart"/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менее 60% обучающихся охвачены проектной и</w:t>
            </w:r>
          </w:p>
          <w:p w14:paraId="1466F8B0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исследовательской деятельностью.</w:t>
            </w:r>
          </w:p>
          <w:p w14:paraId="4D5F3FCB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доли обучающихся, участвующих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едмет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олимпиадах, в конкурсах и соревнованиях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различного уровня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14:paraId="5A1F3000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доли победителей, призёров, лауреатов,</w:t>
            </w:r>
          </w:p>
          <w:p w14:paraId="7981675C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дипломантов конкурсных мероприятий различного</w:t>
            </w:r>
          </w:p>
          <w:p w14:paraId="74671BD2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14:paraId="37D38AAF" w14:textId="32A33A9B" w:rsidR="006D5796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*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Включение 100 % обучающихся в творческую,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 значимую деятельность в рамках "Движения первых" (детских инициатив).</w:t>
            </w:r>
          </w:p>
        </w:tc>
      </w:tr>
      <w:tr w:rsidR="006D5796" w:rsidRPr="0075658D" w14:paraId="63301077" w14:textId="77777777" w:rsidTr="00CE32E1">
        <w:tc>
          <w:tcPr>
            <w:tcW w:w="1488" w:type="pct"/>
          </w:tcPr>
          <w:p w14:paraId="04C307D7" w14:textId="694783CB" w:rsidR="006D5796" w:rsidRPr="00024E84" w:rsidRDefault="006D5796" w:rsidP="006D57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Расширить возможности образовательного партнерства для внедрения программ по физическому воспитанию, туризму, музейной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программ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ессиональной подготовки.</w:t>
            </w:r>
          </w:p>
        </w:tc>
        <w:tc>
          <w:tcPr>
            <w:tcW w:w="1488" w:type="pct"/>
          </w:tcPr>
          <w:p w14:paraId="6F129813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Актуализированы направления сетевого</w:t>
            </w:r>
          </w:p>
          <w:p w14:paraId="3760FB4D" w14:textId="77777777" w:rsidR="006D5796" w:rsidRPr="00170603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с образовательными, социальными партнерами ориентированного на</w:t>
            </w:r>
          </w:p>
          <w:p w14:paraId="49106A84" w14:textId="1E95901E" w:rsidR="006D5796" w:rsidRPr="00170603" w:rsidRDefault="006D5796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всестороннее развитие обучающихся.</w:t>
            </w:r>
          </w:p>
        </w:tc>
        <w:tc>
          <w:tcPr>
            <w:tcW w:w="2024" w:type="pct"/>
          </w:tcPr>
          <w:p w14:paraId="6AC68BE3" w14:textId="77777777" w:rsidR="006D5796" w:rsidRPr="00482708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программ по физическому воспитанию,</w:t>
            </w:r>
          </w:p>
          <w:p w14:paraId="14805271" w14:textId="75E833EA" w:rsidR="006D5796" w:rsidRPr="00482708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туризму, музейной</w:t>
            </w:r>
            <w:r w:rsidR="0064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и программ</w:t>
            </w:r>
            <w:r w:rsidR="0064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подготовки.</w:t>
            </w:r>
          </w:p>
          <w:p w14:paraId="19E7711A" w14:textId="77777777" w:rsidR="006D5796" w:rsidRPr="00482708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численности обучающихся в системе</w:t>
            </w:r>
          </w:p>
          <w:p w14:paraId="5EEAA0D3" w14:textId="77777777" w:rsidR="006D5796" w:rsidRPr="00482708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внешкольного дополнительного образования (с 25 % до</w:t>
            </w:r>
          </w:p>
          <w:p w14:paraId="6A28A933" w14:textId="77777777" w:rsidR="006D5796" w:rsidRPr="00482708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35 %).</w:t>
            </w:r>
          </w:p>
          <w:p w14:paraId="15D338A0" w14:textId="29C37B7D" w:rsidR="006D5796" w:rsidRDefault="006D5796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численности выпускников, поступающих в учебные заведения по выбранному профилю.</w:t>
            </w:r>
          </w:p>
        </w:tc>
      </w:tr>
      <w:tr w:rsidR="00645FF4" w:rsidRPr="0075658D" w14:paraId="3C3AAA81" w14:textId="77777777" w:rsidTr="00CE32E1">
        <w:tc>
          <w:tcPr>
            <w:tcW w:w="1488" w:type="pct"/>
          </w:tcPr>
          <w:p w14:paraId="164EECED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Модернизировать материально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техническую базу образовательного</w:t>
            </w:r>
          </w:p>
          <w:p w14:paraId="37CDC9CF" w14:textId="37B7C828" w:rsidR="00645FF4" w:rsidRPr="00024E84" w:rsidRDefault="00645FF4" w:rsidP="00024E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процесса,  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современную цифровую инфраструктуру</w:t>
            </w:r>
          </w:p>
        </w:tc>
        <w:tc>
          <w:tcPr>
            <w:tcW w:w="1488" w:type="pct"/>
          </w:tcPr>
          <w:p w14:paraId="04486EEF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Обновлена материально-техническая</w:t>
            </w:r>
          </w:p>
          <w:p w14:paraId="69D480E4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 школы, сформирована современная</w:t>
            </w:r>
          </w:p>
          <w:p w14:paraId="1861A244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инфраструктура, необходимые</w:t>
            </w:r>
          </w:p>
          <w:p w14:paraId="6CC3E59C" w14:textId="749AD2B5" w:rsidR="00645FF4" w:rsidRPr="00170603" w:rsidRDefault="00645FF4" w:rsidP="00CE32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качественной реализации образовательного процесса.</w:t>
            </w:r>
          </w:p>
        </w:tc>
        <w:tc>
          <w:tcPr>
            <w:tcW w:w="2024" w:type="pct"/>
          </w:tcPr>
          <w:p w14:paraId="736B2B08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материально-технической базы: 100 %</w:t>
            </w:r>
          </w:p>
          <w:p w14:paraId="715EBA21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удовлетворённость всех участников образовательного</w:t>
            </w:r>
          </w:p>
          <w:p w14:paraId="5A17774D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 условиями его организации;</w:t>
            </w:r>
          </w:p>
          <w:p w14:paraId="6D263F05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обновление учебной базы и наглядных пособий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кабинетах;</w:t>
            </w:r>
          </w:p>
          <w:p w14:paraId="69928E83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библиотечного фонда.</w:t>
            </w:r>
          </w:p>
          <w:p w14:paraId="367215C7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Поддержка безопасной здоровьесберегающей среды</w:t>
            </w:r>
          </w:p>
          <w:p w14:paraId="51BA3322" w14:textId="77777777" w:rsidR="00645FF4" w:rsidRPr="00482708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(уменьшение процента учащихся с высоким уровнем</w:t>
            </w:r>
          </w:p>
          <w:p w14:paraId="324C8297" w14:textId="6F486FE6" w:rsidR="00645FF4" w:rsidRDefault="00645FF4" w:rsidP="008674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тревожности, уменьшение количества учащихся и педагогов с заболеваниями различного рода).</w:t>
            </w:r>
          </w:p>
        </w:tc>
      </w:tr>
    </w:tbl>
    <w:p w14:paraId="529EED26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CAD69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3995707C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14:paraId="350908A2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55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4"/>
        <w:gridCol w:w="10"/>
        <w:gridCol w:w="15"/>
        <w:gridCol w:w="1440"/>
        <w:gridCol w:w="31"/>
        <w:gridCol w:w="29"/>
        <w:gridCol w:w="15"/>
        <w:gridCol w:w="79"/>
        <w:gridCol w:w="1286"/>
        <w:gridCol w:w="8"/>
        <w:gridCol w:w="7"/>
        <w:gridCol w:w="6"/>
        <w:gridCol w:w="133"/>
        <w:gridCol w:w="1697"/>
        <w:gridCol w:w="54"/>
        <w:gridCol w:w="6"/>
        <w:gridCol w:w="163"/>
        <w:gridCol w:w="2280"/>
        <w:gridCol w:w="26"/>
        <w:gridCol w:w="6"/>
        <w:gridCol w:w="9"/>
        <w:gridCol w:w="1668"/>
        <w:gridCol w:w="27"/>
        <w:gridCol w:w="45"/>
        <w:gridCol w:w="6"/>
        <w:gridCol w:w="1874"/>
      </w:tblGrid>
      <w:tr w:rsidR="000E4812" w:rsidRPr="000F6068" w14:paraId="3F10E8E5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1620B" w14:textId="77777777" w:rsidR="000E4812" w:rsidRPr="000F6068" w:rsidRDefault="000E4812" w:rsidP="00867438">
            <w:pPr>
              <w:ind w:left="142" w:right="5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1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AFC50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34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E6B5E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9DAFA" w14:textId="77777777" w:rsidR="000E4812" w:rsidRPr="000F6068" w:rsidRDefault="000E4812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27CF6" w14:textId="77777777" w:rsidR="000E4812" w:rsidRPr="000F6068" w:rsidRDefault="000E4812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4812" w:rsidRPr="000F6068" w14:paraId="795E2A68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37907" w14:textId="77777777" w:rsidR="000E4812" w:rsidRPr="000F6068" w:rsidRDefault="000E4812" w:rsidP="00867438">
            <w:pPr>
              <w:ind w:left="142" w:right="5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6C13C" w14:textId="77777777" w:rsidR="000E4812" w:rsidRPr="000F6068" w:rsidRDefault="000E4812" w:rsidP="00867438">
            <w:pPr>
              <w:ind w:left="70" w:right="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FDD68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Фактическая дата (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DCAFA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0BDC1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170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002C3BEE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3D063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12" w:rsidRPr="000F6068" w14:paraId="5816D6B4" w14:textId="77777777" w:rsidTr="00867438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DD450" w14:textId="77777777" w:rsidR="000E4812" w:rsidRPr="000F6068" w:rsidRDefault="000E4812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0E4812" w:rsidRPr="000F6068" w14:paraId="248055EF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7A8D4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самодиагностики готовности образовательной организации к реализации проекта «Школа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4CD5F" w14:textId="49BB94DB" w:rsidR="000E4812" w:rsidRPr="000F6068" w:rsidRDefault="000F6068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76ED4" w14:textId="3C4A79F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3B97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007FE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Самодиагностика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F605C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06F08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6952723D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64FF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группы, распределение обязанностей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88D2A" w14:textId="001A24F8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DC7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2.202</w:t>
            </w:r>
            <w:r w:rsidR="00DC7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C47C6" w14:textId="1035BB7F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A1D4B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Создание группы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B713" w14:textId="26747C01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  <w:r w:rsidR="008674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7438">
              <w:t xml:space="preserve"> </w:t>
            </w:r>
            <w:r w:rsidR="00867438" w:rsidRPr="00867438">
              <w:rPr>
                <w:rFonts w:ascii="Times New Roman" w:hAnsi="Times New Roman" w:cs="Times New Roman"/>
                <w:sz w:val="24"/>
                <w:szCs w:val="24"/>
              </w:rPr>
              <w:t>об итогах самоанализа и выявлении дефицитов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65A1A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42B5736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D7C31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4634EBE7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B1DF7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дорожной карты по реализации проекта «Школа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5DA7" w14:textId="00CCD1B2" w:rsidR="000E4812" w:rsidRPr="000F6068" w:rsidRDefault="00DC7066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7066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AB019" w14:textId="14C3452F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A684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B0454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1AD0E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1B78E82E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FDB18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2F079A87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AE1FE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</w:t>
            </w:r>
          </w:p>
          <w:p w14:paraId="0ECCCEC1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Информационно-образовательных совещаниях по сопровождению проекта «Школа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70CB" w14:textId="52FBD7D2" w:rsidR="000E4812" w:rsidRPr="000F6068" w:rsidRDefault="000F6068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7FBCE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3E26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«Школа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27292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14:paraId="6992385B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педагогически советов, методических совещаний,</w:t>
            </w:r>
          </w:p>
          <w:p w14:paraId="2988FBC9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2A1C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5DCC30B6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14:paraId="7D75AD53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748FB" w14:textId="073B3180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867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7438" w:rsidRPr="008674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6743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19DFCF1D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0029C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ОО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10525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F3A8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61274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E72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66B8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C4B40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0E4812" w:rsidRPr="000F6068" w14:paraId="5F647B91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9557D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родительской общественности о перспективах развития образовательного учреждения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180F6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D546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CCB91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A37B8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14:paraId="0E28509C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91E14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3C1F3" w14:textId="21353A19" w:rsidR="000E4812" w:rsidRPr="000F6068" w:rsidRDefault="00867438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71D1F6D4" w14:textId="77777777" w:rsidTr="00867438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53FEB" w14:textId="77777777" w:rsidR="000E4812" w:rsidRPr="000F6068" w:rsidRDefault="000E4812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«Знание».</w:t>
            </w:r>
          </w:p>
        </w:tc>
      </w:tr>
      <w:tr w:rsidR="000E4812" w:rsidRPr="000F6068" w14:paraId="4991449B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28C4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актуального уровня технологий и содержание образования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A386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5079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4498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E28EE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29A7C" w14:textId="77777777" w:rsidR="00AC54EB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4EB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244DE4C" w14:textId="2F929A24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лассный</w:t>
            </w:r>
          </w:p>
          <w:p w14:paraId="4710C70D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11576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76D238ED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1C7FF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Опрос среди законных представителей удовлетворенностью представленных услуг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26BBD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BECEE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D33E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100% родителей (законных представителей) прошли опрос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E50FB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5A272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14:paraId="4935D385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06292" w14:textId="07929D61" w:rsidR="000E4812" w:rsidRPr="000F6068" w:rsidRDefault="00867438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3CC53194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EDDA5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Мониторинг необходимых изменений инфраструктуры дополнительного образования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0563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B04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9E97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E32B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BA12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6F5F0905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14:paraId="2BEA05C5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C2145" w14:textId="38155CFC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37A62C2B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15DA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/ законных представителей с целью выявления способностей, склонностей, образовательных интересов и потребностей обучающихся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F2CB4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2CD6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FDF35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100% родителей (законных представителей) прошли опрос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E3D3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ADAE2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04C0A03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14:paraId="7028DCDE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E314C" w14:textId="4C955CA6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C70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1F6B0078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CF643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повышение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с ОВЗ, с инвалидностью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02FE5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01.09.2029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A4FF0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8BAC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прохождения повышения квалификации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0507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D9237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0FDF3C6C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14:paraId="021DB934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6BBAF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5EA0" w:rsidRPr="000F6068" w14:paraId="31036B3E" w14:textId="483E1EDB" w:rsidTr="00B7058C">
        <w:trPr>
          <w:trHeight w:val="206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287CF" w14:textId="05B45031" w:rsidR="00C95EA0" w:rsidRPr="000F6068" w:rsidRDefault="00C95EA0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Магистральное направление «Воспитание». </w:t>
            </w:r>
          </w:p>
        </w:tc>
      </w:tr>
      <w:tr w:rsidR="00C95EA0" w:rsidRPr="000F6068" w14:paraId="2847B32D" w14:textId="71925280" w:rsidTr="00476035">
        <w:trPr>
          <w:trHeight w:val="375"/>
        </w:trPr>
        <w:tc>
          <w:tcPr>
            <w:tcW w:w="4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1F1D7" w14:textId="612F1A80" w:rsidR="00C95EA0" w:rsidRPr="008C72C4" w:rsidRDefault="0066095F" w:rsidP="0066095F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CF04" w14:textId="7C0DCD45" w:rsidR="00C95EA0" w:rsidRPr="008C72C4" w:rsidRDefault="0066095F" w:rsidP="0066095F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В течение года по календарному </w:t>
            </w:r>
            <w:proofErr w:type="spellStart"/>
            <w:proofErr w:type="gramStart"/>
            <w:r w:rsidRPr="008C72C4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8C72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му</w:t>
            </w:r>
            <w:proofErr w:type="spellEnd"/>
            <w:proofErr w:type="gramEnd"/>
            <w:r w:rsidRPr="008C72C4">
              <w:rPr>
                <w:rFonts w:ascii="Times New Roman" w:hAnsi="Times New Roman" w:cs="Times New Roman"/>
              </w:rPr>
              <w:t xml:space="preserve"> графику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A5FCC" w14:textId="77383BFF" w:rsidR="00C95EA0" w:rsidRPr="008C72C4" w:rsidRDefault="0066095F" w:rsidP="0066095F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В течение года по календарному </w:t>
            </w:r>
            <w:proofErr w:type="spellStart"/>
            <w:proofErr w:type="gramStart"/>
            <w:r w:rsidRPr="008C72C4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8C72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му</w:t>
            </w:r>
            <w:proofErr w:type="spellEnd"/>
            <w:proofErr w:type="gramEnd"/>
            <w:r w:rsidRPr="008C72C4">
              <w:rPr>
                <w:rFonts w:ascii="Times New Roman" w:hAnsi="Times New Roman" w:cs="Times New Roman"/>
              </w:rPr>
              <w:t xml:space="preserve"> графику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7C5C2" w14:textId="66321551" w:rsidR="00C95EA0" w:rsidRPr="008C72C4" w:rsidRDefault="0066095F" w:rsidP="0066095F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80% родителей принимают участие в реализации воспитательных мероприятий</w:t>
            </w: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40796" w14:textId="545462AA" w:rsidR="00C95EA0" w:rsidRPr="008C72C4" w:rsidRDefault="00572F19" w:rsidP="00572F19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D44B3" w14:textId="1BAAA807" w:rsidR="00C95EA0" w:rsidRPr="008C72C4" w:rsidRDefault="008C72C4" w:rsidP="008C72C4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3DD48" w14:textId="3A516925" w:rsidR="00C95EA0" w:rsidRPr="008C72C4" w:rsidRDefault="00572F19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72F19" w:rsidRPr="000F6068" w14:paraId="16718A3F" w14:textId="1B3A58B5" w:rsidTr="00B96B57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9D3C6" w14:textId="3E168175" w:rsidR="00572F19" w:rsidRPr="008C72C4" w:rsidRDefault="00572F1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«Здоровье». </w:t>
            </w:r>
          </w:p>
        </w:tc>
      </w:tr>
      <w:tr w:rsidR="00572F19" w:rsidRPr="000F6068" w14:paraId="69574510" w14:textId="2E2C2676" w:rsidTr="00476035">
        <w:trPr>
          <w:trHeight w:val="20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B7653" w14:textId="62BC74F2" w:rsidR="00572F19" w:rsidRPr="008C72C4" w:rsidRDefault="00572F19" w:rsidP="00572F19">
            <w:pPr>
              <w:ind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Разработка и реализация программы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D8BFC" w14:textId="61781C32" w:rsidR="00572F19" w:rsidRPr="008C72C4" w:rsidRDefault="00572F1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2191F" w14:textId="4FC7E16A" w:rsidR="00572F19" w:rsidRPr="008C72C4" w:rsidRDefault="00572F1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834F0" w14:textId="36B8EA96" w:rsidR="00572F19" w:rsidRPr="008C72C4" w:rsidRDefault="00571BB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Реализация мероприятий по программе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здоровьесбережен</w:t>
            </w:r>
            <w:proofErr w:type="spellEnd"/>
            <w:r w:rsidRPr="008C72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ия</w:t>
            </w:r>
            <w:proofErr w:type="spellEnd"/>
            <w:r w:rsidRPr="008C72C4">
              <w:rPr>
                <w:rFonts w:ascii="Times New Roman" w:hAnsi="Times New Roman" w:cs="Times New Roman"/>
              </w:rPr>
              <w:t xml:space="preserve"> -30% и более посещают занятия дополнительного образования в области физической культуры и спорта </w:t>
            </w:r>
            <w:proofErr w:type="gramStart"/>
            <w:r w:rsidRPr="008C72C4">
              <w:rPr>
                <w:rFonts w:ascii="Times New Roman" w:hAnsi="Times New Roman" w:cs="Times New Roman"/>
              </w:rPr>
              <w:t>-у</w:t>
            </w:r>
            <w:proofErr w:type="gramEnd"/>
            <w:r w:rsidRPr="008C72C4">
              <w:rPr>
                <w:rFonts w:ascii="Times New Roman" w:hAnsi="Times New Roman" w:cs="Times New Roman"/>
              </w:rPr>
              <w:t>величение доли участия в спортивных соревнованиях до 80% -наличие победителей и призеров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8B2D1" w14:textId="4A3DE43C" w:rsidR="00572F19" w:rsidRPr="008C72C4" w:rsidRDefault="00571BB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8C72C4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D195D" w14:textId="6802C599" w:rsidR="00572F19" w:rsidRPr="008C72C4" w:rsidRDefault="008C72C4" w:rsidP="008C72C4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C4E50" w14:textId="67181F5A" w:rsidR="00572F19" w:rsidRPr="008C72C4" w:rsidRDefault="00571BB9" w:rsidP="00C95EA0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71BB9" w:rsidRPr="000F6068" w14:paraId="20F1C1B6" w14:textId="6CA6CB30" w:rsidTr="00474650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DED91" w14:textId="2C1F7AAF" w:rsidR="00571BB9" w:rsidRPr="008C72C4" w:rsidRDefault="00571BB9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«Творчество». </w:t>
            </w:r>
          </w:p>
        </w:tc>
      </w:tr>
      <w:tr w:rsidR="00571BB9" w:rsidRPr="000F6068" w14:paraId="1ED3BED1" w14:textId="5A95AD26" w:rsidTr="00476035">
        <w:trPr>
          <w:trHeight w:val="20"/>
        </w:trPr>
        <w:tc>
          <w:tcPr>
            <w:tcW w:w="4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625D5" w14:textId="54A617A5" w:rsidR="00571BB9" w:rsidRPr="009A55CB" w:rsidRDefault="00571BB9" w:rsidP="00571BB9">
            <w:pPr>
              <w:widowControl w:val="0"/>
              <w:spacing w:before="43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Разработка и реализация программы </w:t>
            </w:r>
            <w:r w:rsidRPr="009A5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</w:t>
            </w:r>
            <w:r w:rsidRPr="009A55C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</w:t>
            </w:r>
            <w:r w:rsidRPr="009A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9A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A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9A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9A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A55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9A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A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9A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</w:t>
            </w:r>
            <w:r w:rsidRPr="009A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</w:t>
            </w:r>
            <w:r w:rsidRPr="009A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</w:t>
            </w:r>
            <w:r w:rsidRPr="009A5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9A5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9A5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9A55C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в</w:t>
            </w:r>
            <w:r w:rsidRPr="009A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7150566" w14:textId="77777777" w:rsidR="00571BB9" w:rsidRPr="008C72C4" w:rsidRDefault="00571BB9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1D2C6" w14:textId="5C929121" w:rsidR="00571BB9" w:rsidRPr="008C72C4" w:rsidRDefault="00571BB9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B7167" w14:textId="104CEB2D" w:rsidR="00571BB9" w:rsidRPr="008C72C4" w:rsidRDefault="00571BB9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CE7C2" w14:textId="3E7409F7" w:rsidR="00571BB9" w:rsidRPr="008C72C4" w:rsidRDefault="00571BB9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Реализация мероприятий по программе « Созвездие </w:t>
            </w:r>
            <w:r w:rsidRPr="008C72C4">
              <w:rPr>
                <w:rFonts w:ascii="Times New Roman" w:hAnsi="Times New Roman" w:cs="Times New Roman"/>
              </w:rPr>
              <w:lastRenderedPageBreak/>
              <w:t>талантов»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63447" w14:textId="06172F6D" w:rsidR="00476035" w:rsidRPr="008C72C4" w:rsidRDefault="00476035" w:rsidP="00476035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 мониторинг условий/ресурсов</w:t>
            </w:r>
          </w:p>
          <w:p w14:paraId="3462689C" w14:textId="2EB041CA" w:rsidR="00571BB9" w:rsidRPr="008C72C4" w:rsidRDefault="00476035" w:rsidP="00476035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  <w:proofErr w:type="gramEnd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информационно-технических, кадровых) для организации дополнительного образования обучающихся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287BD" w14:textId="204603EC" w:rsidR="00571BB9" w:rsidRPr="008C72C4" w:rsidRDefault="008C72C4" w:rsidP="008C72C4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82D7" w14:textId="214E43EC" w:rsidR="00571BB9" w:rsidRPr="008C72C4" w:rsidRDefault="00476035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76035" w:rsidRPr="000F6068" w14:paraId="1D8DE7AD" w14:textId="70C33F5B" w:rsidTr="00147E13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26DEA" w14:textId="77116579" w:rsidR="00476035" w:rsidRPr="008C72C4" w:rsidRDefault="00476035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Магистральное направление «Профориентация».</w:t>
            </w:r>
          </w:p>
        </w:tc>
      </w:tr>
      <w:tr w:rsidR="00476035" w:rsidRPr="000F6068" w14:paraId="493FA848" w14:textId="0424332E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CD8AA" w14:textId="77777777" w:rsidR="00476035" w:rsidRPr="008C72C4" w:rsidRDefault="00476035" w:rsidP="00476035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14:paraId="2930E4A0" w14:textId="77777777" w:rsidR="00476035" w:rsidRPr="008C72C4" w:rsidRDefault="00476035" w:rsidP="00476035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проб </w:t>
            </w:r>
            <w:proofErr w:type="gramStart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BF9322" w14:textId="77777777" w:rsidR="00476035" w:rsidRPr="008C72C4" w:rsidRDefault="00476035" w:rsidP="00476035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proofErr w:type="gramStart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  <w:proofErr w:type="gramEnd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</w:p>
          <w:p w14:paraId="0B229876" w14:textId="777C645A" w:rsidR="00476035" w:rsidRPr="008C72C4" w:rsidRDefault="00476035" w:rsidP="00476035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 xml:space="preserve">сетевого </w:t>
            </w:r>
            <w:proofErr w:type="spellStart"/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взаимодействи</w:t>
            </w:r>
            <w:proofErr w:type="spellEnd"/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C3792" w14:textId="57A6430A" w:rsidR="00476035" w:rsidRPr="008C72C4" w:rsidRDefault="00476035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74E3A" w14:textId="0A2F3D6A" w:rsidR="00476035" w:rsidRPr="008C72C4" w:rsidRDefault="00476035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6C673" w14:textId="174A4785" w:rsidR="00476035" w:rsidRPr="008C72C4" w:rsidRDefault="00476035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 xml:space="preserve">40% обучающихся </w:t>
            </w:r>
            <w:proofErr w:type="gramStart"/>
            <w:r w:rsidRPr="008C72C4">
              <w:rPr>
                <w:rFonts w:ascii="Times New Roman" w:hAnsi="Times New Roman" w:cs="Times New Roman"/>
              </w:rPr>
              <w:t>проходят</w:t>
            </w:r>
            <w:proofErr w:type="gramEnd"/>
            <w:r w:rsidRPr="008C72C4">
              <w:rPr>
                <w:rFonts w:ascii="Times New Roman" w:hAnsi="Times New Roman" w:cs="Times New Roman"/>
              </w:rPr>
              <w:t xml:space="preserve"> профессиональны е пробы на региональных площадках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85260" w14:textId="01B00C0C" w:rsidR="00476035" w:rsidRPr="008C72C4" w:rsidRDefault="00476035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E8093" w14:textId="60EDBFB4" w:rsidR="00476035" w:rsidRPr="008C72C4" w:rsidRDefault="008C72C4" w:rsidP="008C72C4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C2867" w14:textId="4A0EFBD0" w:rsidR="00476035" w:rsidRPr="008C72C4" w:rsidRDefault="008C72C4" w:rsidP="00571BB9">
            <w:pPr>
              <w:ind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76035" w:rsidRPr="000F6068" w14:paraId="10EA2F6A" w14:textId="7288F873" w:rsidTr="00E40BA5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054CF" w14:textId="7D98187C" w:rsidR="00476035" w:rsidRPr="000F6068" w:rsidRDefault="00476035" w:rsidP="00476035">
            <w:pPr>
              <w:ind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«Учитель. Школьная команда».</w:t>
            </w:r>
          </w:p>
        </w:tc>
      </w:tr>
      <w:tr w:rsidR="000E4812" w:rsidRPr="000F6068" w14:paraId="684318E1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99DC0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педагогическими работниками диагностики профессиональных компетенций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5709D" w14:textId="062B39DE" w:rsidR="000E4812" w:rsidRPr="000F6068" w:rsidRDefault="00AC54EB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E3B22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F811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 проведения диагностики профессиональных компетенций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8EF74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71EA5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3BF49D4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01219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740FE918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E5ABC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по инструментам ЦОС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C6D3" w14:textId="54125614" w:rsidR="000E4812" w:rsidRPr="000F6068" w:rsidRDefault="00AC54EB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01.09.2027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74F1C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E9CC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прохождения повышения квалификации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FFE11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2AC8A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A320637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5753F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16D70514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6BFF4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прохождения обучения учителей- предметников, преподающих математику, физику, информатику, химию, биологию, по программам, направленным на формирование у 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навыков, обеспечивающих технологический суверенитет страны.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EE8C2" w14:textId="3994540B" w:rsidR="000E4812" w:rsidRPr="000F6068" w:rsidRDefault="00AC54EB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01.09.2027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40A47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B41A5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прохождения повышения квалификации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260E2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BA760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5F50EF94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FB93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30F471D9" w14:textId="77777777" w:rsidTr="00867438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A9F77" w14:textId="77777777" w:rsidR="000E4812" w:rsidRPr="000F6068" w:rsidRDefault="000E4812" w:rsidP="00867438">
            <w:pPr>
              <w:ind w:left="131" w:right="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Ключевое условие «Школьный климат».</w:t>
            </w:r>
          </w:p>
        </w:tc>
      </w:tr>
      <w:tr w:rsidR="000E4812" w:rsidRPr="000F6068" w14:paraId="22DBBF9C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04E9A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 -психологического тестирования на выявление рисков употребления наркотических средств и психотропных веществ.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2955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29559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82749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softHyphen/>
              <w:t>психологического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7FEF2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учащихся, прошедших 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softHyphen/>
              <w:t>психологическое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8B8A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57021043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14:paraId="0536C019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425D2" w14:textId="0161E7AC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2D3C4B41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280BD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психолого-педагогическая программа по профилактике травли.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1ADEC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A19B6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9595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softHyphen/>
              <w:t>педагогическая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профилактике травли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6DE6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2E8F9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058D3" w14:textId="09236307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716BB225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C3B8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психолого-педагогическая программа по профилактике девиантного поведения.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45225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0294A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CB92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softHyphen/>
              <w:t>педагогическая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профилактике девиантного поведения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BD28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D57CA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D92F5" w14:textId="64AD817D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0B553C8B" w14:textId="77777777" w:rsidTr="00867438">
        <w:trPr>
          <w:trHeight w:val="20"/>
        </w:trPr>
        <w:tc>
          <w:tcPr>
            <w:tcW w:w="1552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E19EB" w14:textId="77777777" w:rsidR="000E4812" w:rsidRPr="000F6068" w:rsidRDefault="000E4812" w:rsidP="00867438">
            <w:pPr>
              <w:ind w:left="153" w:right="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среда». Подпроект «Образовательная среда»</w:t>
            </w:r>
          </w:p>
        </w:tc>
      </w:tr>
      <w:tr w:rsidR="000E4812" w:rsidRPr="000F6068" w14:paraId="5CB0EA15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050C0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Организация использования педагогическими работниками сервисов и подсистемы «Библиотека ЦОК» ФГИС «Моя школа».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6AEB2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88714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2EEBE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14:paraId="58FDDF31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мероприятий для педагогов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8316C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Отчет о проведении мероприятий (протокол)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CAED0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B2C58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75F8F269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17BA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Регистрация на платформе ИКОП «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» педагогов и учащихся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E3DB" w14:textId="77777777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D259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90F2A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Статистика ИКОП «</w:t>
            </w:r>
            <w:proofErr w:type="spellStart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A643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21050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89AD7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E4812" w:rsidRPr="000F6068" w14:paraId="233262EE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88AD9" w14:textId="77777777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Открытие группы продленного дня.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38578" w14:textId="391FF1DF" w:rsidR="000E4812" w:rsidRPr="000F6068" w:rsidRDefault="00AC54EB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40FE1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08ED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открытии группы </w:t>
            </w: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продленного дня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2BEF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Приказ, группа продленного дня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66BC" w14:textId="77777777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0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11E3F" w14:textId="242F83B2" w:rsidR="000E4812" w:rsidRPr="000F6068" w:rsidRDefault="00AC54EB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E4812" w:rsidRPr="000F60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E4812" w:rsidRPr="000F6068" w14:paraId="6E9372DE" w14:textId="77777777" w:rsidTr="00476035">
        <w:trPr>
          <w:trHeight w:val="20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A0AAB" w14:textId="146DBF4F" w:rsidR="000E4812" w:rsidRPr="000F6068" w:rsidRDefault="000E4812" w:rsidP="00867438">
            <w:pPr>
              <w:ind w:left="14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82388" w14:textId="13ADFA73" w:rsidR="000E4812" w:rsidRPr="000F6068" w:rsidRDefault="000E4812" w:rsidP="00867438">
            <w:pPr>
              <w:ind w:left="70" w:righ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7D0FB" w14:textId="7777777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E5FB" w14:textId="5B2E20D2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9BE3" w14:textId="15C5AA97" w:rsidR="000E4812" w:rsidRPr="000F6068" w:rsidRDefault="000E4812" w:rsidP="00867438">
            <w:pPr>
              <w:ind w:left="153" w:righ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814CD" w14:textId="17BF023D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2E54C" w14:textId="198ED646" w:rsidR="000E4812" w:rsidRPr="000F6068" w:rsidRDefault="000E4812" w:rsidP="00867438">
            <w:pPr>
              <w:ind w:left="131" w:right="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F41E59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E0361" w14:textId="77777777" w:rsidR="00A14293" w:rsidRDefault="00A14293">
      <w:pPr>
        <w:spacing w:after="0" w:line="240" w:lineRule="auto"/>
      </w:pPr>
      <w:r>
        <w:separator/>
      </w:r>
    </w:p>
  </w:endnote>
  <w:endnote w:type="continuationSeparator" w:id="0">
    <w:p w14:paraId="55A4D31A" w14:textId="77777777" w:rsidR="00A14293" w:rsidRDefault="00A1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1783261"/>
      <w:docPartObj>
        <w:docPartGallery w:val="Page Numbers (Bottom of Page)"/>
        <w:docPartUnique/>
      </w:docPartObj>
    </w:sdtPr>
    <w:sdtEndPr/>
    <w:sdtContent>
      <w:p w14:paraId="01F68B0C" w14:textId="5AC5062F" w:rsidR="001B3F7A" w:rsidRDefault="001B3F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C87">
          <w:rPr>
            <w:noProof/>
          </w:rPr>
          <w:t>1</w:t>
        </w:r>
        <w:r>
          <w:fldChar w:fldCharType="end"/>
        </w:r>
      </w:p>
    </w:sdtContent>
  </w:sdt>
  <w:p w14:paraId="2E075FC2" w14:textId="77777777" w:rsidR="001B3F7A" w:rsidRDefault="001B3F7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14:paraId="0365E457" w14:textId="77777777" w:rsidR="00FA02F8" w:rsidRDefault="00FA02F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C87">
          <w:rPr>
            <w:noProof/>
          </w:rPr>
          <w:t>44</w:t>
        </w:r>
        <w:r>
          <w:fldChar w:fldCharType="end"/>
        </w:r>
      </w:p>
    </w:sdtContent>
  </w:sdt>
  <w:p w14:paraId="76F59E6A" w14:textId="77777777" w:rsidR="00FA02F8" w:rsidRDefault="00FA02F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F06D1" w14:textId="77777777" w:rsidR="00A14293" w:rsidRDefault="00A14293">
      <w:pPr>
        <w:spacing w:after="0" w:line="240" w:lineRule="auto"/>
      </w:pPr>
      <w:r>
        <w:separator/>
      </w:r>
    </w:p>
  </w:footnote>
  <w:footnote w:type="continuationSeparator" w:id="0">
    <w:p w14:paraId="524C82D4" w14:textId="77777777" w:rsidR="00A14293" w:rsidRDefault="00A1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14:paraId="5D6097E6" w14:textId="77777777" w:rsidR="00FA02F8" w:rsidRDefault="00FA02F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C87">
          <w:rPr>
            <w:noProof/>
          </w:rPr>
          <w:t>44</w:t>
        </w:r>
        <w:r>
          <w:fldChar w:fldCharType="end"/>
        </w:r>
      </w:p>
    </w:sdtContent>
  </w:sdt>
  <w:p w14:paraId="5DB03D1A" w14:textId="77777777" w:rsidR="00FA02F8" w:rsidRDefault="00FA02F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59B"/>
    <w:multiLevelType w:val="hybridMultilevel"/>
    <w:tmpl w:val="8C90DE22"/>
    <w:lvl w:ilvl="0" w:tplc="57F4A1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A5352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E4A2D9A4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07EEA3A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6C8225A2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30A48F2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508F8EE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827EBE98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4DBEE0BA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1">
    <w:nsid w:val="06301F62"/>
    <w:multiLevelType w:val="hybridMultilevel"/>
    <w:tmpl w:val="4D5C3210"/>
    <w:lvl w:ilvl="0" w:tplc="EC3684D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>
    <w:nsid w:val="082A5970"/>
    <w:multiLevelType w:val="multilevel"/>
    <w:tmpl w:val="082A59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2749C"/>
    <w:multiLevelType w:val="hybridMultilevel"/>
    <w:tmpl w:val="8A0C5FD4"/>
    <w:lvl w:ilvl="0" w:tplc="EC3684D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71B005C6">
      <w:numFmt w:val="decimal"/>
      <w:lvlText w:val=""/>
      <w:lvlJc w:val="left"/>
    </w:lvl>
    <w:lvl w:ilvl="2" w:tplc="D96A3064">
      <w:numFmt w:val="decimal"/>
      <w:lvlText w:val=""/>
      <w:lvlJc w:val="left"/>
    </w:lvl>
    <w:lvl w:ilvl="3" w:tplc="FC38B646">
      <w:numFmt w:val="decimal"/>
      <w:lvlText w:val=""/>
      <w:lvlJc w:val="left"/>
    </w:lvl>
    <w:lvl w:ilvl="4" w:tplc="0C14BF2A">
      <w:numFmt w:val="decimal"/>
      <w:lvlText w:val=""/>
      <w:lvlJc w:val="left"/>
    </w:lvl>
    <w:lvl w:ilvl="5" w:tplc="2F0E9D7C">
      <w:numFmt w:val="decimal"/>
      <w:lvlText w:val=""/>
      <w:lvlJc w:val="left"/>
    </w:lvl>
    <w:lvl w:ilvl="6" w:tplc="10944CB8">
      <w:numFmt w:val="decimal"/>
      <w:lvlText w:val=""/>
      <w:lvlJc w:val="left"/>
    </w:lvl>
    <w:lvl w:ilvl="7" w:tplc="B01E2404">
      <w:numFmt w:val="decimal"/>
      <w:lvlText w:val=""/>
      <w:lvlJc w:val="left"/>
    </w:lvl>
    <w:lvl w:ilvl="8" w:tplc="0846BC82">
      <w:numFmt w:val="decimal"/>
      <w:lvlText w:val=""/>
      <w:lvlJc w:val="left"/>
    </w:lvl>
  </w:abstractNum>
  <w:abstractNum w:abstractNumId="5">
    <w:nsid w:val="0C8F0E58"/>
    <w:multiLevelType w:val="multilevel"/>
    <w:tmpl w:val="CF0C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55A5C96"/>
    <w:multiLevelType w:val="hybridMultilevel"/>
    <w:tmpl w:val="634CC5C0"/>
    <w:lvl w:ilvl="0" w:tplc="9BAA342E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>
    <w:nsid w:val="1B913730"/>
    <w:multiLevelType w:val="hybridMultilevel"/>
    <w:tmpl w:val="BCE0922A"/>
    <w:lvl w:ilvl="0" w:tplc="C7FEFB86"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FA0FB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204A384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714AB782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89283D80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C220FEE6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60A27F7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B8A074F8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D7788EBA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8">
    <w:nsid w:val="2860352A"/>
    <w:multiLevelType w:val="multilevel"/>
    <w:tmpl w:val="B6241C70"/>
    <w:lvl w:ilvl="0">
      <w:start w:val="4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50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7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7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80" w:hanging="500"/>
      </w:pPr>
      <w:rPr>
        <w:rFonts w:hint="default"/>
        <w:lang w:val="ru-RU" w:eastAsia="en-US" w:bidi="ar-SA"/>
      </w:rPr>
    </w:lvl>
  </w:abstractNum>
  <w:abstractNum w:abstractNumId="9">
    <w:nsid w:val="2B3258E8"/>
    <w:multiLevelType w:val="hybridMultilevel"/>
    <w:tmpl w:val="F9FCC03E"/>
    <w:lvl w:ilvl="0" w:tplc="939673C8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647C">
      <w:numFmt w:val="bullet"/>
      <w:lvlText w:val="•"/>
      <w:lvlJc w:val="left"/>
      <w:pPr>
        <w:ind w:left="893" w:hanging="392"/>
      </w:pPr>
      <w:rPr>
        <w:rFonts w:hint="default"/>
        <w:lang w:val="ru-RU" w:eastAsia="en-US" w:bidi="ar-SA"/>
      </w:rPr>
    </w:lvl>
    <w:lvl w:ilvl="2" w:tplc="4472285A">
      <w:numFmt w:val="bullet"/>
      <w:lvlText w:val="•"/>
      <w:lvlJc w:val="left"/>
      <w:pPr>
        <w:ind w:left="1687" w:hanging="392"/>
      </w:pPr>
      <w:rPr>
        <w:rFonts w:hint="default"/>
        <w:lang w:val="ru-RU" w:eastAsia="en-US" w:bidi="ar-SA"/>
      </w:rPr>
    </w:lvl>
    <w:lvl w:ilvl="3" w:tplc="646ACE58">
      <w:numFmt w:val="bullet"/>
      <w:lvlText w:val="•"/>
      <w:lvlJc w:val="left"/>
      <w:pPr>
        <w:ind w:left="2480" w:hanging="392"/>
      </w:pPr>
      <w:rPr>
        <w:rFonts w:hint="default"/>
        <w:lang w:val="ru-RU" w:eastAsia="en-US" w:bidi="ar-SA"/>
      </w:rPr>
    </w:lvl>
    <w:lvl w:ilvl="4" w:tplc="B1FED72A">
      <w:numFmt w:val="bullet"/>
      <w:lvlText w:val="•"/>
      <w:lvlJc w:val="left"/>
      <w:pPr>
        <w:ind w:left="3274" w:hanging="392"/>
      </w:pPr>
      <w:rPr>
        <w:rFonts w:hint="default"/>
        <w:lang w:val="ru-RU" w:eastAsia="en-US" w:bidi="ar-SA"/>
      </w:rPr>
    </w:lvl>
    <w:lvl w:ilvl="5" w:tplc="F5B231C4">
      <w:numFmt w:val="bullet"/>
      <w:lvlText w:val="•"/>
      <w:lvlJc w:val="left"/>
      <w:pPr>
        <w:ind w:left="4068" w:hanging="392"/>
      </w:pPr>
      <w:rPr>
        <w:rFonts w:hint="default"/>
        <w:lang w:val="ru-RU" w:eastAsia="en-US" w:bidi="ar-SA"/>
      </w:rPr>
    </w:lvl>
    <w:lvl w:ilvl="6" w:tplc="B6D8F5A0">
      <w:numFmt w:val="bullet"/>
      <w:lvlText w:val="•"/>
      <w:lvlJc w:val="left"/>
      <w:pPr>
        <w:ind w:left="4861" w:hanging="392"/>
      </w:pPr>
      <w:rPr>
        <w:rFonts w:hint="default"/>
        <w:lang w:val="ru-RU" w:eastAsia="en-US" w:bidi="ar-SA"/>
      </w:rPr>
    </w:lvl>
    <w:lvl w:ilvl="7" w:tplc="864EE94A">
      <w:numFmt w:val="bullet"/>
      <w:lvlText w:val="•"/>
      <w:lvlJc w:val="left"/>
      <w:pPr>
        <w:ind w:left="5655" w:hanging="392"/>
      </w:pPr>
      <w:rPr>
        <w:rFonts w:hint="default"/>
        <w:lang w:val="ru-RU" w:eastAsia="en-US" w:bidi="ar-SA"/>
      </w:rPr>
    </w:lvl>
    <w:lvl w:ilvl="8" w:tplc="5ABAEBD6">
      <w:numFmt w:val="bullet"/>
      <w:lvlText w:val="•"/>
      <w:lvlJc w:val="left"/>
      <w:pPr>
        <w:ind w:left="6448" w:hanging="392"/>
      </w:pPr>
      <w:rPr>
        <w:rFonts w:hint="default"/>
        <w:lang w:val="ru-RU" w:eastAsia="en-US" w:bidi="ar-SA"/>
      </w:rPr>
    </w:lvl>
  </w:abstractNum>
  <w:abstractNum w:abstractNumId="10">
    <w:nsid w:val="36E51DED"/>
    <w:multiLevelType w:val="hybridMultilevel"/>
    <w:tmpl w:val="7578EB2C"/>
    <w:lvl w:ilvl="0" w:tplc="748EDD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18FBB4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2" w:tplc="AC828034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3" w:tplc="ADDC4030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F8E8A608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 w:tplc="FDFA03B6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6" w:tplc="C90A1050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7" w:tplc="1AA44E9E">
      <w:numFmt w:val="bullet"/>
      <w:lvlText w:val="•"/>
      <w:lvlJc w:val="left"/>
      <w:pPr>
        <w:ind w:left="5697" w:hanging="140"/>
      </w:pPr>
      <w:rPr>
        <w:rFonts w:hint="default"/>
        <w:lang w:val="ru-RU" w:eastAsia="en-US" w:bidi="ar-SA"/>
      </w:rPr>
    </w:lvl>
    <w:lvl w:ilvl="8" w:tplc="82100926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11">
    <w:nsid w:val="43A5667C"/>
    <w:multiLevelType w:val="hybridMultilevel"/>
    <w:tmpl w:val="05BEA3C6"/>
    <w:lvl w:ilvl="0" w:tplc="90E2AD16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824BF2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D57EF9D2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93548D24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3704EDC6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51A0E092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009012AA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7B7CD0FA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881CFE4C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12">
    <w:nsid w:val="45BD2412"/>
    <w:multiLevelType w:val="hybridMultilevel"/>
    <w:tmpl w:val="ED0CA1D8"/>
    <w:lvl w:ilvl="0" w:tplc="66682EFA">
      <w:start w:val="1"/>
      <w:numFmt w:val="decimal"/>
      <w:lvlText w:val="%1."/>
      <w:lvlJc w:val="left"/>
      <w:pPr>
        <w:ind w:left="70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06D4C">
      <w:numFmt w:val="bullet"/>
      <w:lvlText w:val="•"/>
      <w:lvlJc w:val="left"/>
      <w:pPr>
        <w:ind w:left="892" w:hanging="423"/>
      </w:pPr>
      <w:rPr>
        <w:rFonts w:hint="default"/>
        <w:lang w:val="ru-RU" w:eastAsia="en-US" w:bidi="ar-SA"/>
      </w:rPr>
    </w:lvl>
    <w:lvl w:ilvl="2" w:tplc="7C508EF0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3" w:tplc="33C8F496"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4" w:tplc="CECAA0DA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5" w:tplc="63DED254"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6" w:tplc="847E7646">
      <w:numFmt w:val="bullet"/>
      <w:lvlText w:val="•"/>
      <w:lvlJc w:val="left"/>
      <w:pPr>
        <w:ind w:left="4346" w:hanging="423"/>
      </w:pPr>
      <w:rPr>
        <w:rFonts w:hint="default"/>
        <w:lang w:val="ru-RU" w:eastAsia="en-US" w:bidi="ar-SA"/>
      </w:rPr>
    </w:lvl>
    <w:lvl w:ilvl="7" w:tplc="007AA79A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8" w:tplc="51409F68"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</w:abstractNum>
  <w:abstractNum w:abstractNumId="13">
    <w:nsid w:val="4D592169"/>
    <w:multiLevelType w:val="multilevel"/>
    <w:tmpl w:val="42A4E4B8"/>
    <w:lvl w:ilvl="0">
      <w:start w:val="3"/>
      <w:numFmt w:val="decimal"/>
      <w:lvlText w:val="%1"/>
      <w:lvlJc w:val="left"/>
      <w:pPr>
        <w:ind w:left="393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3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" w:hanging="740"/>
      </w:pPr>
      <w:rPr>
        <w:rFonts w:ascii="Times New Roman" w:eastAsia="Times New Roman" w:hAnsi="Times New Roman" w:cs="Times New Roman" w:hint="default"/>
        <w:b/>
        <w:bCs/>
        <w:color w:val="0000F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740"/>
      </w:pPr>
      <w:rPr>
        <w:rFonts w:hint="default"/>
        <w:lang w:val="ru-RU" w:eastAsia="en-US" w:bidi="ar-SA"/>
      </w:rPr>
    </w:lvl>
  </w:abstractNum>
  <w:abstractNum w:abstractNumId="14">
    <w:nsid w:val="543827DE"/>
    <w:multiLevelType w:val="hybridMultilevel"/>
    <w:tmpl w:val="4AD8BCF0"/>
    <w:lvl w:ilvl="0" w:tplc="B282B460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E863DE">
      <w:numFmt w:val="bullet"/>
      <w:lvlText w:val="•"/>
      <w:lvlJc w:val="left"/>
      <w:pPr>
        <w:ind w:left="1056" w:hanging="286"/>
      </w:pPr>
      <w:rPr>
        <w:rFonts w:hint="default"/>
        <w:lang w:val="ru-RU" w:eastAsia="en-US" w:bidi="ar-SA"/>
      </w:rPr>
    </w:lvl>
    <w:lvl w:ilvl="2" w:tplc="D3227992">
      <w:numFmt w:val="bullet"/>
      <w:lvlText w:val="•"/>
      <w:lvlJc w:val="left"/>
      <w:pPr>
        <w:ind w:left="1713" w:hanging="286"/>
      </w:pPr>
      <w:rPr>
        <w:rFonts w:hint="default"/>
        <w:lang w:val="ru-RU" w:eastAsia="en-US" w:bidi="ar-SA"/>
      </w:rPr>
    </w:lvl>
    <w:lvl w:ilvl="3" w:tplc="3AE0F69A">
      <w:numFmt w:val="bullet"/>
      <w:lvlText w:val="•"/>
      <w:lvlJc w:val="left"/>
      <w:pPr>
        <w:ind w:left="2370" w:hanging="286"/>
      </w:pPr>
      <w:rPr>
        <w:rFonts w:hint="default"/>
        <w:lang w:val="ru-RU" w:eastAsia="en-US" w:bidi="ar-SA"/>
      </w:rPr>
    </w:lvl>
    <w:lvl w:ilvl="4" w:tplc="0C0EE300">
      <w:numFmt w:val="bullet"/>
      <w:lvlText w:val="•"/>
      <w:lvlJc w:val="left"/>
      <w:pPr>
        <w:ind w:left="3027" w:hanging="286"/>
      </w:pPr>
      <w:rPr>
        <w:rFonts w:hint="default"/>
        <w:lang w:val="ru-RU" w:eastAsia="en-US" w:bidi="ar-SA"/>
      </w:rPr>
    </w:lvl>
    <w:lvl w:ilvl="5" w:tplc="F17EF67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6" w:tplc="528AF5F4">
      <w:numFmt w:val="bullet"/>
      <w:lvlText w:val="•"/>
      <w:lvlJc w:val="left"/>
      <w:pPr>
        <w:ind w:left="4340" w:hanging="286"/>
      </w:pPr>
      <w:rPr>
        <w:rFonts w:hint="default"/>
        <w:lang w:val="ru-RU" w:eastAsia="en-US" w:bidi="ar-SA"/>
      </w:rPr>
    </w:lvl>
    <w:lvl w:ilvl="7" w:tplc="2200D8A0">
      <w:numFmt w:val="bullet"/>
      <w:lvlText w:val="•"/>
      <w:lvlJc w:val="left"/>
      <w:pPr>
        <w:ind w:left="4997" w:hanging="286"/>
      </w:pPr>
      <w:rPr>
        <w:rFonts w:hint="default"/>
        <w:lang w:val="ru-RU" w:eastAsia="en-US" w:bidi="ar-SA"/>
      </w:rPr>
    </w:lvl>
    <w:lvl w:ilvl="8" w:tplc="02FCE604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</w:abstractNum>
  <w:abstractNum w:abstractNumId="15">
    <w:nsid w:val="582B38EF"/>
    <w:multiLevelType w:val="hybridMultilevel"/>
    <w:tmpl w:val="DC204D80"/>
    <w:lvl w:ilvl="0" w:tplc="80CEF278">
      <w:numFmt w:val="bullet"/>
      <w:lvlText w:val="-"/>
      <w:lvlJc w:val="left"/>
      <w:pPr>
        <w:ind w:left="393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1A262A">
      <w:numFmt w:val="bullet"/>
      <w:lvlText w:val="•"/>
      <w:lvlJc w:val="left"/>
      <w:pPr>
        <w:ind w:left="1442" w:hanging="648"/>
      </w:pPr>
      <w:rPr>
        <w:rFonts w:hint="default"/>
        <w:lang w:val="ru-RU" w:eastAsia="en-US" w:bidi="ar-SA"/>
      </w:rPr>
    </w:lvl>
    <w:lvl w:ilvl="2" w:tplc="648020C6">
      <w:numFmt w:val="bullet"/>
      <w:lvlText w:val="•"/>
      <w:lvlJc w:val="left"/>
      <w:pPr>
        <w:ind w:left="2485" w:hanging="648"/>
      </w:pPr>
      <w:rPr>
        <w:rFonts w:hint="default"/>
        <w:lang w:val="ru-RU" w:eastAsia="en-US" w:bidi="ar-SA"/>
      </w:rPr>
    </w:lvl>
    <w:lvl w:ilvl="3" w:tplc="D67E5F4A">
      <w:numFmt w:val="bullet"/>
      <w:lvlText w:val="•"/>
      <w:lvlJc w:val="left"/>
      <w:pPr>
        <w:ind w:left="3527" w:hanging="648"/>
      </w:pPr>
      <w:rPr>
        <w:rFonts w:hint="default"/>
        <w:lang w:val="ru-RU" w:eastAsia="en-US" w:bidi="ar-SA"/>
      </w:rPr>
    </w:lvl>
    <w:lvl w:ilvl="4" w:tplc="15E43C26">
      <w:numFmt w:val="bullet"/>
      <w:lvlText w:val="•"/>
      <w:lvlJc w:val="left"/>
      <w:pPr>
        <w:ind w:left="4570" w:hanging="648"/>
      </w:pPr>
      <w:rPr>
        <w:rFonts w:hint="default"/>
        <w:lang w:val="ru-RU" w:eastAsia="en-US" w:bidi="ar-SA"/>
      </w:rPr>
    </w:lvl>
    <w:lvl w:ilvl="5" w:tplc="F4E2244C">
      <w:numFmt w:val="bullet"/>
      <w:lvlText w:val="•"/>
      <w:lvlJc w:val="left"/>
      <w:pPr>
        <w:ind w:left="5613" w:hanging="648"/>
      </w:pPr>
      <w:rPr>
        <w:rFonts w:hint="default"/>
        <w:lang w:val="ru-RU" w:eastAsia="en-US" w:bidi="ar-SA"/>
      </w:rPr>
    </w:lvl>
    <w:lvl w:ilvl="6" w:tplc="DA10109E">
      <w:numFmt w:val="bullet"/>
      <w:lvlText w:val="•"/>
      <w:lvlJc w:val="left"/>
      <w:pPr>
        <w:ind w:left="6655" w:hanging="648"/>
      </w:pPr>
      <w:rPr>
        <w:rFonts w:hint="default"/>
        <w:lang w:val="ru-RU" w:eastAsia="en-US" w:bidi="ar-SA"/>
      </w:rPr>
    </w:lvl>
    <w:lvl w:ilvl="7" w:tplc="E45A00E2">
      <w:numFmt w:val="bullet"/>
      <w:lvlText w:val="•"/>
      <w:lvlJc w:val="left"/>
      <w:pPr>
        <w:ind w:left="7698" w:hanging="648"/>
      </w:pPr>
      <w:rPr>
        <w:rFonts w:hint="default"/>
        <w:lang w:val="ru-RU" w:eastAsia="en-US" w:bidi="ar-SA"/>
      </w:rPr>
    </w:lvl>
    <w:lvl w:ilvl="8" w:tplc="4B44C242">
      <w:numFmt w:val="bullet"/>
      <w:lvlText w:val="•"/>
      <w:lvlJc w:val="left"/>
      <w:pPr>
        <w:ind w:left="8741" w:hanging="648"/>
      </w:pPr>
      <w:rPr>
        <w:rFonts w:hint="default"/>
        <w:lang w:val="ru-RU" w:eastAsia="en-US" w:bidi="ar-SA"/>
      </w:rPr>
    </w:lvl>
  </w:abstractNum>
  <w:abstractNum w:abstractNumId="16">
    <w:nsid w:val="583E1A35"/>
    <w:multiLevelType w:val="hybridMultilevel"/>
    <w:tmpl w:val="0EC04FA4"/>
    <w:lvl w:ilvl="0" w:tplc="A9B0442E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AFDEA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BC0C8A42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AE5ED0C6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EF868258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DE6C7A7A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05AABCC0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9CCE283E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61489FA2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17">
    <w:nsid w:val="58657246"/>
    <w:multiLevelType w:val="hybridMultilevel"/>
    <w:tmpl w:val="94E69FCC"/>
    <w:lvl w:ilvl="0" w:tplc="C1D6E3DA">
      <w:numFmt w:val="bullet"/>
      <w:lvlText w:val=""/>
      <w:lvlJc w:val="left"/>
      <w:pPr>
        <w:ind w:left="112" w:hanging="569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B6008D90">
      <w:numFmt w:val="bullet"/>
      <w:lvlText w:val="•"/>
      <w:lvlJc w:val="left"/>
      <w:pPr>
        <w:ind w:left="803" w:hanging="569"/>
      </w:pPr>
      <w:rPr>
        <w:rFonts w:hint="default"/>
        <w:lang w:val="ru-RU" w:eastAsia="en-US" w:bidi="ar-SA"/>
      </w:rPr>
    </w:lvl>
    <w:lvl w:ilvl="2" w:tplc="585E6B14">
      <w:numFmt w:val="bullet"/>
      <w:lvlText w:val="•"/>
      <w:lvlJc w:val="left"/>
      <w:pPr>
        <w:ind w:left="1487" w:hanging="569"/>
      </w:pPr>
      <w:rPr>
        <w:rFonts w:hint="default"/>
        <w:lang w:val="ru-RU" w:eastAsia="en-US" w:bidi="ar-SA"/>
      </w:rPr>
    </w:lvl>
    <w:lvl w:ilvl="3" w:tplc="7F1852E2">
      <w:numFmt w:val="bullet"/>
      <w:lvlText w:val="•"/>
      <w:lvlJc w:val="left"/>
      <w:pPr>
        <w:ind w:left="2171" w:hanging="569"/>
      </w:pPr>
      <w:rPr>
        <w:rFonts w:hint="default"/>
        <w:lang w:val="ru-RU" w:eastAsia="en-US" w:bidi="ar-SA"/>
      </w:rPr>
    </w:lvl>
    <w:lvl w:ilvl="4" w:tplc="033665D4">
      <w:numFmt w:val="bullet"/>
      <w:lvlText w:val="•"/>
      <w:lvlJc w:val="left"/>
      <w:pPr>
        <w:ind w:left="2855" w:hanging="569"/>
      </w:pPr>
      <w:rPr>
        <w:rFonts w:hint="default"/>
        <w:lang w:val="ru-RU" w:eastAsia="en-US" w:bidi="ar-SA"/>
      </w:rPr>
    </w:lvl>
    <w:lvl w:ilvl="5" w:tplc="061CA93A">
      <w:numFmt w:val="bullet"/>
      <w:lvlText w:val="•"/>
      <w:lvlJc w:val="left"/>
      <w:pPr>
        <w:ind w:left="3539" w:hanging="569"/>
      </w:pPr>
      <w:rPr>
        <w:rFonts w:hint="default"/>
        <w:lang w:val="ru-RU" w:eastAsia="en-US" w:bidi="ar-SA"/>
      </w:rPr>
    </w:lvl>
    <w:lvl w:ilvl="6" w:tplc="8EA24604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7" w:tplc="7332A584"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8" w:tplc="308850F0">
      <w:numFmt w:val="bullet"/>
      <w:lvlText w:val="•"/>
      <w:lvlJc w:val="left"/>
      <w:pPr>
        <w:ind w:left="5590" w:hanging="569"/>
      </w:pPr>
      <w:rPr>
        <w:rFonts w:hint="default"/>
        <w:lang w:val="ru-RU" w:eastAsia="en-US" w:bidi="ar-SA"/>
      </w:rPr>
    </w:lvl>
  </w:abstractNum>
  <w:abstractNum w:abstractNumId="18">
    <w:nsid w:val="5CB66A09"/>
    <w:multiLevelType w:val="hybridMultilevel"/>
    <w:tmpl w:val="6804CFB6"/>
    <w:lvl w:ilvl="0" w:tplc="0046BA0E">
      <w:start w:val="4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8D8D4">
      <w:numFmt w:val="bullet"/>
      <w:lvlText w:val="•"/>
      <w:lvlJc w:val="left"/>
      <w:pPr>
        <w:ind w:left="893" w:hanging="259"/>
      </w:pPr>
      <w:rPr>
        <w:rFonts w:hint="default"/>
        <w:lang w:val="ru-RU" w:eastAsia="en-US" w:bidi="ar-SA"/>
      </w:rPr>
    </w:lvl>
    <w:lvl w:ilvl="2" w:tplc="DF52FBCE">
      <w:numFmt w:val="bullet"/>
      <w:lvlText w:val="•"/>
      <w:lvlJc w:val="left"/>
      <w:pPr>
        <w:ind w:left="1687" w:hanging="259"/>
      </w:pPr>
      <w:rPr>
        <w:rFonts w:hint="default"/>
        <w:lang w:val="ru-RU" w:eastAsia="en-US" w:bidi="ar-SA"/>
      </w:rPr>
    </w:lvl>
    <w:lvl w:ilvl="3" w:tplc="C8DAF434">
      <w:numFmt w:val="bullet"/>
      <w:lvlText w:val="•"/>
      <w:lvlJc w:val="left"/>
      <w:pPr>
        <w:ind w:left="2480" w:hanging="259"/>
      </w:pPr>
      <w:rPr>
        <w:rFonts w:hint="default"/>
        <w:lang w:val="ru-RU" w:eastAsia="en-US" w:bidi="ar-SA"/>
      </w:rPr>
    </w:lvl>
    <w:lvl w:ilvl="4" w:tplc="0C8CC786">
      <w:numFmt w:val="bullet"/>
      <w:lvlText w:val="•"/>
      <w:lvlJc w:val="left"/>
      <w:pPr>
        <w:ind w:left="3274" w:hanging="259"/>
      </w:pPr>
      <w:rPr>
        <w:rFonts w:hint="default"/>
        <w:lang w:val="ru-RU" w:eastAsia="en-US" w:bidi="ar-SA"/>
      </w:rPr>
    </w:lvl>
    <w:lvl w:ilvl="5" w:tplc="D7382EA4">
      <w:numFmt w:val="bullet"/>
      <w:lvlText w:val="•"/>
      <w:lvlJc w:val="left"/>
      <w:pPr>
        <w:ind w:left="4068" w:hanging="259"/>
      </w:pPr>
      <w:rPr>
        <w:rFonts w:hint="default"/>
        <w:lang w:val="ru-RU" w:eastAsia="en-US" w:bidi="ar-SA"/>
      </w:rPr>
    </w:lvl>
    <w:lvl w:ilvl="6" w:tplc="D21E7D10">
      <w:numFmt w:val="bullet"/>
      <w:lvlText w:val="•"/>
      <w:lvlJc w:val="left"/>
      <w:pPr>
        <w:ind w:left="4861" w:hanging="259"/>
      </w:pPr>
      <w:rPr>
        <w:rFonts w:hint="default"/>
        <w:lang w:val="ru-RU" w:eastAsia="en-US" w:bidi="ar-SA"/>
      </w:rPr>
    </w:lvl>
    <w:lvl w:ilvl="7" w:tplc="44282E0A">
      <w:numFmt w:val="bullet"/>
      <w:lvlText w:val="•"/>
      <w:lvlJc w:val="left"/>
      <w:pPr>
        <w:ind w:left="5655" w:hanging="259"/>
      </w:pPr>
      <w:rPr>
        <w:rFonts w:hint="default"/>
        <w:lang w:val="ru-RU" w:eastAsia="en-US" w:bidi="ar-SA"/>
      </w:rPr>
    </w:lvl>
    <w:lvl w:ilvl="8" w:tplc="9B40636E">
      <w:numFmt w:val="bullet"/>
      <w:lvlText w:val="•"/>
      <w:lvlJc w:val="left"/>
      <w:pPr>
        <w:ind w:left="6448" w:hanging="259"/>
      </w:pPr>
      <w:rPr>
        <w:rFonts w:hint="default"/>
        <w:lang w:val="ru-RU" w:eastAsia="en-US" w:bidi="ar-SA"/>
      </w:rPr>
    </w:lvl>
  </w:abstractNum>
  <w:abstractNum w:abstractNumId="19">
    <w:nsid w:val="60542ED9"/>
    <w:multiLevelType w:val="hybridMultilevel"/>
    <w:tmpl w:val="CFE06CC0"/>
    <w:lvl w:ilvl="0" w:tplc="7A5A29E2">
      <w:start w:val="1"/>
      <w:numFmt w:val="decimal"/>
      <w:lvlText w:val="%1."/>
      <w:lvlJc w:val="left"/>
      <w:pPr>
        <w:ind w:left="13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6C204">
      <w:numFmt w:val="bullet"/>
      <w:lvlText w:val="•"/>
      <w:lvlJc w:val="left"/>
      <w:pPr>
        <w:ind w:left="821" w:hanging="370"/>
      </w:pPr>
      <w:rPr>
        <w:rFonts w:hint="default"/>
        <w:lang w:val="ru-RU" w:eastAsia="en-US" w:bidi="ar-SA"/>
      </w:rPr>
    </w:lvl>
    <w:lvl w:ilvl="2" w:tplc="97AAD074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3" w:tplc="8214C98C">
      <w:numFmt w:val="bullet"/>
      <w:lvlText w:val="•"/>
      <w:lvlJc w:val="left"/>
      <w:pPr>
        <w:ind w:left="2185" w:hanging="370"/>
      </w:pPr>
      <w:rPr>
        <w:rFonts w:hint="default"/>
        <w:lang w:val="ru-RU" w:eastAsia="en-US" w:bidi="ar-SA"/>
      </w:rPr>
    </w:lvl>
    <w:lvl w:ilvl="4" w:tplc="BB5E83F6">
      <w:numFmt w:val="bullet"/>
      <w:lvlText w:val="•"/>
      <w:lvlJc w:val="left"/>
      <w:pPr>
        <w:ind w:left="2867" w:hanging="370"/>
      </w:pPr>
      <w:rPr>
        <w:rFonts w:hint="default"/>
        <w:lang w:val="ru-RU" w:eastAsia="en-US" w:bidi="ar-SA"/>
      </w:rPr>
    </w:lvl>
    <w:lvl w:ilvl="5" w:tplc="F7A6343A">
      <w:numFmt w:val="bullet"/>
      <w:lvlText w:val="•"/>
      <w:lvlJc w:val="left"/>
      <w:pPr>
        <w:ind w:left="3549" w:hanging="370"/>
      </w:pPr>
      <w:rPr>
        <w:rFonts w:hint="default"/>
        <w:lang w:val="ru-RU" w:eastAsia="en-US" w:bidi="ar-SA"/>
      </w:rPr>
    </w:lvl>
    <w:lvl w:ilvl="6" w:tplc="23F00AC4">
      <w:numFmt w:val="bullet"/>
      <w:lvlText w:val="•"/>
      <w:lvlJc w:val="left"/>
      <w:pPr>
        <w:ind w:left="4230" w:hanging="370"/>
      </w:pPr>
      <w:rPr>
        <w:rFonts w:hint="default"/>
        <w:lang w:val="ru-RU" w:eastAsia="en-US" w:bidi="ar-SA"/>
      </w:rPr>
    </w:lvl>
    <w:lvl w:ilvl="7" w:tplc="5CC8B6F8"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  <w:lvl w:ilvl="8" w:tplc="FB22D276"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</w:abstractNum>
  <w:abstractNum w:abstractNumId="20">
    <w:nsid w:val="64EC77B0"/>
    <w:multiLevelType w:val="multilevel"/>
    <w:tmpl w:val="64EC77B0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45E4F"/>
    <w:multiLevelType w:val="multilevel"/>
    <w:tmpl w:val="1BFA9A4C"/>
    <w:lvl w:ilvl="0">
      <w:start w:val="1"/>
      <w:numFmt w:val="decimal"/>
      <w:lvlText w:val="%1."/>
      <w:lvlJc w:val="left"/>
      <w:pPr>
        <w:ind w:left="740" w:hanging="428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3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545"/>
      </w:pPr>
      <w:rPr>
        <w:rFonts w:hint="default"/>
        <w:lang w:val="ru-RU" w:eastAsia="en-US" w:bidi="ar-SA"/>
      </w:rPr>
    </w:lvl>
  </w:abstractNum>
  <w:abstractNum w:abstractNumId="22">
    <w:nsid w:val="6D7A21B8"/>
    <w:multiLevelType w:val="hybridMultilevel"/>
    <w:tmpl w:val="ADA06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8D0C45"/>
    <w:multiLevelType w:val="hybridMultilevel"/>
    <w:tmpl w:val="A5820196"/>
    <w:lvl w:ilvl="0" w:tplc="4454C928">
      <w:start w:val="7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 w:tplc="A5A2A678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021F0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5BF67EF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1FD6CC7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1F48F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7890975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97C4A2F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560E88A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24">
    <w:nsid w:val="70AA712D"/>
    <w:multiLevelType w:val="hybridMultilevel"/>
    <w:tmpl w:val="13AAC9CE"/>
    <w:lvl w:ilvl="0" w:tplc="63DA3702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E641F2">
      <w:numFmt w:val="bullet"/>
      <w:lvlText w:val="-"/>
      <w:lvlJc w:val="left"/>
      <w:pPr>
        <w:ind w:left="40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FE6C00">
      <w:numFmt w:val="bullet"/>
      <w:lvlText w:val="•"/>
      <w:lvlJc w:val="left"/>
      <w:pPr>
        <w:ind w:left="1713" w:hanging="308"/>
      </w:pPr>
      <w:rPr>
        <w:rFonts w:hint="default"/>
        <w:lang w:val="ru-RU" w:eastAsia="en-US" w:bidi="ar-SA"/>
      </w:rPr>
    </w:lvl>
    <w:lvl w:ilvl="3" w:tplc="A57ABB7E">
      <w:numFmt w:val="bullet"/>
      <w:lvlText w:val="•"/>
      <w:lvlJc w:val="left"/>
      <w:pPr>
        <w:ind w:left="2370" w:hanging="308"/>
      </w:pPr>
      <w:rPr>
        <w:rFonts w:hint="default"/>
        <w:lang w:val="ru-RU" w:eastAsia="en-US" w:bidi="ar-SA"/>
      </w:rPr>
    </w:lvl>
    <w:lvl w:ilvl="4" w:tplc="5DAAD09E">
      <w:numFmt w:val="bullet"/>
      <w:lvlText w:val="•"/>
      <w:lvlJc w:val="left"/>
      <w:pPr>
        <w:ind w:left="3027" w:hanging="308"/>
      </w:pPr>
      <w:rPr>
        <w:rFonts w:hint="default"/>
        <w:lang w:val="ru-RU" w:eastAsia="en-US" w:bidi="ar-SA"/>
      </w:rPr>
    </w:lvl>
    <w:lvl w:ilvl="5" w:tplc="F48096F2">
      <w:numFmt w:val="bullet"/>
      <w:lvlText w:val="•"/>
      <w:lvlJc w:val="left"/>
      <w:pPr>
        <w:ind w:left="3684" w:hanging="308"/>
      </w:pPr>
      <w:rPr>
        <w:rFonts w:hint="default"/>
        <w:lang w:val="ru-RU" w:eastAsia="en-US" w:bidi="ar-SA"/>
      </w:rPr>
    </w:lvl>
    <w:lvl w:ilvl="6" w:tplc="29F63A0E"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7" w:tplc="7BFC1462">
      <w:numFmt w:val="bullet"/>
      <w:lvlText w:val="•"/>
      <w:lvlJc w:val="left"/>
      <w:pPr>
        <w:ind w:left="4997" w:hanging="308"/>
      </w:pPr>
      <w:rPr>
        <w:rFonts w:hint="default"/>
        <w:lang w:val="ru-RU" w:eastAsia="en-US" w:bidi="ar-SA"/>
      </w:rPr>
    </w:lvl>
    <w:lvl w:ilvl="8" w:tplc="3ED4AA52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</w:abstractNum>
  <w:abstractNum w:abstractNumId="25">
    <w:nsid w:val="71B27DC4"/>
    <w:multiLevelType w:val="hybridMultilevel"/>
    <w:tmpl w:val="386ACBFE"/>
    <w:lvl w:ilvl="0" w:tplc="55981ED8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2BB76">
      <w:numFmt w:val="bullet"/>
      <w:lvlText w:val="•"/>
      <w:lvlJc w:val="left"/>
      <w:pPr>
        <w:ind w:left="893" w:hanging="276"/>
      </w:pPr>
      <w:rPr>
        <w:rFonts w:hint="default"/>
        <w:lang w:val="ru-RU" w:eastAsia="en-US" w:bidi="ar-SA"/>
      </w:rPr>
    </w:lvl>
    <w:lvl w:ilvl="2" w:tplc="3162C334">
      <w:numFmt w:val="bullet"/>
      <w:lvlText w:val="•"/>
      <w:lvlJc w:val="left"/>
      <w:pPr>
        <w:ind w:left="1687" w:hanging="276"/>
      </w:pPr>
      <w:rPr>
        <w:rFonts w:hint="default"/>
        <w:lang w:val="ru-RU" w:eastAsia="en-US" w:bidi="ar-SA"/>
      </w:rPr>
    </w:lvl>
    <w:lvl w:ilvl="3" w:tplc="55DAFA40">
      <w:numFmt w:val="bullet"/>
      <w:lvlText w:val="•"/>
      <w:lvlJc w:val="left"/>
      <w:pPr>
        <w:ind w:left="2480" w:hanging="276"/>
      </w:pPr>
      <w:rPr>
        <w:rFonts w:hint="default"/>
        <w:lang w:val="ru-RU" w:eastAsia="en-US" w:bidi="ar-SA"/>
      </w:rPr>
    </w:lvl>
    <w:lvl w:ilvl="4" w:tplc="0E2C0DA0">
      <w:numFmt w:val="bullet"/>
      <w:lvlText w:val="•"/>
      <w:lvlJc w:val="left"/>
      <w:pPr>
        <w:ind w:left="3274" w:hanging="276"/>
      </w:pPr>
      <w:rPr>
        <w:rFonts w:hint="default"/>
        <w:lang w:val="ru-RU" w:eastAsia="en-US" w:bidi="ar-SA"/>
      </w:rPr>
    </w:lvl>
    <w:lvl w:ilvl="5" w:tplc="EDDA8B6A">
      <w:numFmt w:val="bullet"/>
      <w:lvlText w:val="•"/>
      <w:lvlJc w:val="left"/>
      <w:pPr>
        <w:ind w:left="4068" w:hanging="276"/>
      </w:pPr>
      <w:rPr>
        <w:rFonts w:hint="default"/>
        <w:lang w:val="ru-RU" w:eastAsia="en-US" w:bidi="ar-SA"/>
      </w:rPr>
    </w:lvl>
    <w:lvl w:ilvl="6" w:tplc="CC160354">
      <w:numFmt w:val="bullet"/>
      <w:lvlText w:val="•"/>
      <w:lvlJc w:val="left"/>
      <w:pPr>
        <w:ind w:left="4861" w:hanging="276"/>
      </w:pPr>
      <w:rPr>
        <w:rFonts w:hint="default"/>
        <w:lang w:val="ru-RU" w:eastAsia="en-US" w:bidi="ar-SA"/>
      </w:rPr>
    </w:lvl>
    <w:lvl w:ilvl="7" w:tplc="0FBAB2BA">
      <w:numFmt w:val="bullet"/>
      <w:lvlText w:val="•"/>
      <w:lvlJc w:val="left"/>
      <w:pPr>
        <w:ind w:left="5655" w:hanging="276"/>
      </w:pPr>
      <w:rPr>
        <w:rFonts w:hint="default"/>
        <w:lang w:val="ru-RU" w:eastAsia="en-US" w:bidi="ar-SA"/>
      </w:rPr>
    </w:lvl>
    <w:lvl w:ilvl="8" w:tplc="1B8404F8">
      <w:numFmt w:val="bullet"/>
      <w:lvlText w:val="•"/>
      <w:lvlJc w:val="left"/>
      <w:pPr>
        <w:ind w:left="6448" w:hanging="276"/>
      </w:pPr>
      <w:rPr>
        <w:rFonts w:hint="default"/>
        <w:lang w:val="ru-RU" w:eastAsia="en-US" w:bidi="ar-SA"/>
      </w:rPr>
    </w:lvl>
  </w:abstractNum>
  <w:abstractNum w:abstractNumId="26">
    <w:nsid w:val="76723CDF"/>
    <w:multiLevelType w:val="hybridMultilevel"/>
    <w:tmpl w:val="151E5F54"/>
    <w:lvl w:ilvl="0" w:tplc="B5DAF6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0B9A0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D8DAC7CA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14DA666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3BCA1874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8F24DFF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72583ECA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2812B8B0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B516C094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27">
    <w:nsid w:val="7A393DE6"/>
    <w:multiLevelType w:val="hybridMultilevel"/>
    <w:tmpl w:val="E2126190"/>
    <w:lvl w:ilvl="0" w:tplc="45D431CE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C7F2E"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674C6C40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42C61BB8"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B3E877E8"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6420AAFC"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FA289050"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E8F806C6"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1320FD66"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3"/>
  </w:num>
  <w:num w:numId="8">
    <w:abstractNumId w:val="16"/>
  </w:num>
  <w:num w:numId="9">
    <w:abstractNumId w:val="11"/>
  </w:num>
  <w:num w:numId="10">
    <w:abstractNumId w:val="8"/>
  </w:num>
  <w:num w:numId="11">
    <w:abstractNumId w:val="13"/>
  </w:num>
  <w:num w:numId="12">
    <w:abstractNumId w:val="15"/>
  </w:num>
  <w:num w:numId="13">
    <w:abstractNumId w:val="26"/>
  </w:num>
  <w:num w:numId="14">
    <w:abstractNumId w:val="10"/>
  </w:num>
  <w:num w:numId="15">
    <w:abstractNumId w:val="9"/>
  </w:num>
  <w:num w:numId="16">
    <w:abstractNumId w:val="0"/>
  </w:num>
  <w:num w:numId="17">
    <w:abstractNumId w:val="18"/>
  </w:num>
  <w:num w:numId="18">
    <w:abstractNumId w:val="25"/>
  </w:num>
  <w:num w:numId="19">
    <w:abstractNumId w:val="21"/>
  </w:num>
  <w:num w:numId="20">
    <w:abstractNumId w:val="17"/>
  </w:num>
  <w:num w:numId="21">
    <w:abstractNumId w:val="12"/>
  </w:num>
  <w:num w:numId="22">
    <w:abstractNumId w:val="27"/>
  </w:num>
  <w:num w:numId="23">
    <w:abstractNumId w:val="19"/>
  </w:num>
  <w:num w:numId="24">
    <w:abstractNumId w:val="14"/>
  </w:num>
  <w:num w:numId="25">
    <w:abstractNumId w:val="24"/>
  </w:num>
  <w:num w:numId="26">
    <w:abstractNumId w:val="6"/>
  </w:num>
  <w:num w:numId="27">
    <w:abstractNumId w:val="1"/>
  </w:num>
  <w:num w:numId="28">
    <w:abstractNumId w:val="3"/>
  </w:num>
  <w:num w:numId="29">
    <w:abstractNumId w:val="2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248C9"/>
    <w:rsid w:val="00024E84"/>
    <w:rsid w:val="0003213C"/>
    <w:rsid w:val="00037719"/>
    <w:rsid w:val="0004163F"/>
    <w:rsid w:val="0004324E"/>
    <w:rsid w:val="0005022E"/>
    <w:rsid w:val="00056116"/>
    <w:rsid w:val="0007060F"/>
    <w:rsid w:val="00070C5E"/>
    <w:rsid w:val="000763F5"/>
    <w:rsid w:val="000818CC"/>
    <w:rsid w:val="00081F09"/>
    <w:rsid w:val="0008752B"/>
    <w:rsid w:val="000D2B38"/>
    <w:rsid w:val="000D5391"/>
    <w:rsid w:val="000D57BA"/>
    <w:rsid w:val="000E089D"/>
    <w:rsid w:val="000E398C"/>
    <w:rsid w:val="000E4812"/>
    <w:rsid w:val="000E6856"/>
    <w:rsid w:val="000F6068"/>
    <w:rsid w:val="00100158"/>
    <w:rsid w:val="0011701E"/>
    <w:rsid w:val="0012007B"/>
    <w:rsid w:val="0012519E"/>
    <w:rsid w:val="00127045"/>
    <w:rsid w:val="0012722C"/>
    <w:rsid w:val="00155502"/>
    <w:rsid w:val="001625AF"/>
    <w:rsid w:val="0016636E"/>
    <w:rsid w:val="00182403"/>
    <w:rsid w:val="001825B2"/>
    <w:rsid w:val="001A687A"/>
    <w:rsid w:val="001A7EA6"/>
    <w:rsid w:val="001B3F7A"/>
    <w:rsid w:val="001B61C6"/>
    <w:rsid w:val="001D71FA"/>
    <w:rsid w:val="001F45F3"/>
    <w:rsid w:val="00203CC9"/>
    <w:rsid w:val="002120BE"/>
    <w:rsid w:val="002273E1"/>
    <w:rsid w:val="002439CF"/>
    <w:rsid w:val="00253405"/>
    <w:rsid w:val="00272D19"/>
    <w:rsid w:val="002855D8"/>
    <w:rsid w:val="00286114"/>
    <w:rsid w:val="002A46DD"/>
    <w:rsid w:val="002A73EC"/>
    <w:rsid w:val="002B18AE"/>
    <w:rsid w:val="002D153E"/>
    <w:rsid w:val="002D312A"/>
    <w:rsid w:val="002E40CF"/>
    <w:rsid w:val="002F5754"/>
    <w:rsid w:val="002F596C"/>
    <w:rsid w:val="003370D6"/>
    <w:rsid w:val="00344DE2"/>
    <w:rsid w:val="00352213"/>
    <w:rsid w:val="003664FE"/>
    <w:rsid w:val="003924F7"/>
    <w:rsid w:val="00393A22"/>
    <w:rsid w:val="003E0205"/>
    <w:rsid w:val="003E51DC"/>
    <w:rsid w:val="003E7EE7"/>
    <w:rsid w:val="003F29FB"/>
    <w:rsid w:val="00403305"/>
    <w:rsid w:val="00410179"/>
    <w:rsid w:val="00412A4A"/>
    <w:rsid w:val="0041567B"/>
    <w:rsid w:val="00416651"/>
    <w:rsid w:val="0042519F"/>
    <w:rsid w:val="00426C95"/>
    <w:rsid w:val="0043376E"/>
    <w:rsid w:val="0044103D"/>
    <w:rsid w:val="00447F40"/>
    <w:rsid w:val="0045227E"/>
    <w:rsid w:val="00455DEE"/>
    <w:rsid w:val="00456EEC"/>
    <w:rsid w:val="00467CB0"/>
    <w:rsid w:val="00476035"/>
    <w:rsid w:val="004767C5"/>
    <w:rsid w:val="00482DB4"/>
    <w:rsid w:val="00495419"/>
    <w:rsid w:val="00496494"/>
    <w:rsid w:val="004A1535"/>
    <w:rsid w:val="004A3410"/>
    <w:rsid w:val="004A51A5"/>
    <w:rsid w:val="004A651E"/>
    <w:rsid w:val="004B0E2F"/>
    <w:rsid w:val="004B2B5D"/>
    <w:rsid w:val="004B62FA"/>
    <w:rsid w:val="004C2689"/>
    <w:rsid w:val="004C4E25"/>
    <w:rsid w:val="004D5560"/>
    <w:rsid w:val="004F398B"/>
    <w:rsid w:val="004F74B4"/>
    <w:rsid w:val="0052017B"/>
    <w:rsid w:val="00524341"/>
    <w:rsid w:val="00525F1F"/>
    <w:rsid w:val="00530824"/>
    <w:rsid w:val="00556513"/>
    <w:rsid w:val="005605E1"/>
    <w:rsid w:val="00565711"/>
    <w:rsid w:val="00571BB9"/>
    <w:rsid w:val="00572F19"/>
    <w:rsid w:val="00584D4B"/>
    <w:rsid w:val="00586A73"/>
    <w:rsid w:val="005A37E4"/>
    <w:rsid w:val="005A4096"/>
    <w:rsid w:val="005A592B"/>
    <w:rsid w:val="005C759C"/>
    <w:rsid w:val="005E3F4A"/>
    <w:rsid w:val="005E4D59"/>
    <w:rsid w:val="005E757B"/>
    <w:rsid w:val="005F2F70"/>
    <w:rsid w:val="005F5C2C"/>
    <w:rsid w:val="006073D3"/>
    <w:rsid w:val="00621A5D"/>
    <w:rsid w:val="00623CBC"/>
    <w:rsid w:val="00645FF4"/>
    <w:rsid w:val="00647E7F"/>
    <w:rsid w:val="00653825"/>
    <w:rsid w:val="0066095F"/>
    <w:rsid w:val="00687D09"/>
    <w:rsid w:val="006B0C6C"/>
    <w:rsid w:val="006C4EB3"/>
    <w:rsid w:val="006D5796"/>
    <w:rsid w:val="006E450E"/>
    <w:rsid w:val="00744FA9"/>
    <w:rsid w:val="0075658D"/>
    <w:rsid w:val="00756F72"/>
    <w:rsid w:val="00757342"/>
    <w:rsid w:val="007616F3"/>
    <w:rsid w:val="0076222E"/>
    <w:rsid w:val="00797AFC"/>
    <w:rsid w:val="007B5764"/>
    <w:rsid w:val="007C3589"/>
    <w:rsid w:val="007C6F12"/>
    <w:rsid w:val="007D67A3"/>
    <w:rsid w:val="007E04B0"/>
    <w:rsid w:val="00804544"/>
    <w:rsid w:val="00805851"/>
    <w:rsid w:val="008110EA"/>
    <w:rsid w:val="00821918"/>
    <w:rsid w:val="0082459D"/>
    <w:rsid w:val="00841659"/>
    <w:rsid w:val="00845247"/>
    <w:rsid w:val="00847D33"/>
    <w:rsid w:val="00864F88"/>
    <w:rsid w:val="00867438"/>
    <w:rsid w:val="008B0C66"/>
    <w:rsid w:val="008B1BA2"/>
    <w:rsid w:val="008C72C4"/>
    <w:rsid w:val="008F61D8"/>
    <w:rsid w:val="00914629"/>
    <w:rsid w:val="0091554C"/>
    <w:rsid w:val="0091695A"/>
    <w:rsid w:val="00940DC8"/>
    <w:rsid w:val="0094279B"/>
    <w:rsid w:val="00964B21"/>
    <w:rsid w:val="009701D4"/>
    <w:rsid w:val="0097280E"/>
    <w:rsid w:val="00972968"/>
    <w:rsid w:val="00973CC0"/>
    <w:rsid w:val="0098739A"/>
    <w:rsid w:val="00994317"/>
    <w:rsid w:val="009A55CB"/>
    <w:rsid w:val="009A5C5D"/>
    <w:rsid w:val="009B014E"/>
    <w:rsid w:val="009B095C"/>
    <w:rsid w:val="009B1394"/>
    <w:rsid w:val="009E2916"/>
    <w:rsid w:val="009E58EE"/>
    <w:rsid w:val="009E5918"/>
    <w:rsid w:val="009E71F2"/>
    <w:rsid w:val="00A00399"/>
    <w:rsid w:val="00A02265"/>
    <w:rsid w:val="00A0338A"/>
    <w:rsid w:val="00A14293"/>
    <w:rsid w:val="00A233F9"/>
    <w:rsid w:val="00A3510E"/>
    <w:rsid w:val="00A442FC"/>
    <w:rsid w:val="00A66C55"/>
    <w:rsid w:val="00A9450E"/>
    <w:rsid w:val="00AC54EB"/>
    <w:rsid w:val="00AE38A8"/>
    <w:rsid w:val="00AE6740"/>
    <w:rsid w:val="00AE71C7"/>
    <w:rsid w:val="00AF2E04"/>
    <w:rsid w:val="00AF558C"/>
    <w:rsid w:val="00B5667B"/>
    <w:rsid w:val="00B660FA"/>
    <w:rsid w:val="00B72B6F"/>
    <w:rsid w:val="00B90593"/>
    <w:rsid w:val="00B94813"/>
    <w:rsid w:val="00B97C81"/>
    <w:rsid w:val="00BA1C41"/>
    <w:rsid w:val="00BA69C8"/>
    <w:rsid w:val="00BB1A9D"/>
    <w:rsid w:val="00BC2071"/>
    <w:rsid w:val="00BE63D5"/>
    <w:rsid w:val="00C231F6"/>
    <w:rsid w:val="00C36D1B"/>
    <w:rsid w:val="00C57051"/>
    <w:rsid w:val="00C57A4B"/>
    <w:rsid w:val="00C639B6"/>
    <w:rsid w:val="00C753C4"/>
    <w:rsid w:val="00C776F7"/>
    <w:rsid w:val="00C95EA0"/>
    <w:rsid w:val="00CA13F1"/>
    <w:rsid w:val="00CA2781"/>
    <w:rsid w:val="00CA2CD8"/>
    <w:rsid w:val="00CA3B3C"/>
    <w:rsid w:val="00CA4F3E"/>
    <w:rsid w:val="00CA75C0"/>
    <w:rsid w:val="00CC46AB"/>
    <w:rsid w:val="00CC5D0C"/>
    <w:rsid w:val="00CE1F52"/>
    <w:rsid w:val="00CE32E1"/>
    <w:rsid w:val="00D05772"/>
    <w:rsid w:val="00D157B1"/>
    <w:rsid w:val="00D231CC"/>
    <w:rsid w:val="00D232AF"/>
    <w:rsid w:val="00D27023"/>
    <w:rsid w:val="00D34140"/>
    <w:rsid w:val="00D4125C"/>
    <w:rsid w:val="00D476E0"/>
    <w:rsid w:val="00D54EA9"/>
    <w:rsid w:val="00D7357F"/>
    <w:rsid w:val="00D74C87"/>
    <w:rsid w:val="00D869C5"/>
    <w:rsid w:val="00D90F0F"/>
    <w:rsid w:val="00DA7B95"/>
    <w:rsid w:val="00DB22A0"/>
    <w:rsid w:val="00DC2F18"/>
    <w:rsid w:val="00DC7066"/>
    <w:rsid w:val="00DE2498"/>
    <w:rsid w:val="00DF76CA"/>
    <w:rsid w:val="00E06E80"/>
    <w:rsid w:val="00E13C12"/>
    <w:rsid w:val="00E14802"/>
    <w:rsid w:val="00E1645C"/>
    <w:rsid w:val="00E24BAF"/>
    <w:rsid w:val="00E3729D"/>
    <w:rsid w:val="00E4785D"/>
    <w:rsid w:val="00E62DEE"/>
    <w:rsid w:val="00E71123"/>
    <w:rsid w:val="00E75AE2"/>
    <w:rsid w:val="00E81AC4"/>
    <w:rsid w:val="00EA5866"/>
    <w:rsid w:val="00EC1A1F"/>
    <w:rsid w:val="00EE2A5F"/>
    <w:rsid w:val="00EE3BC4"/>
    <w:rsid w:val="00EF1024"/>
    <w:rsid w:val="00EF6A23"/>
    <w:rsid w:val="00F02F57"/>
    <w:rsid w:val="00F046CD"/>
    <w:rsid w:val="00F15DDD"/>
    <w:rsid w:val="00F16BA3"/>
    <w:rsid w:val="00F23035"/>
    <w:rsid w:val="00F36563"/>
    <w:rsid w:val="00F427B0"/>
    <w:rsid w:val="00F56249"/>
    <w:rsid w:val="00F575E4"/>
    <w:rsid w:val="00F71094"/>
    <w:rsid w:val="00F907E1"/>
    <w:rsid w:val="00FA02F8"/>
    <w:rsid w:val="00FB305E"/>
    <w:rsid w:val="00FD4858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0C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53825"/>
  </w:style>
  <w:style w:type="table" w:customStyle="1" w:styleId="TableNormal">
    <w:name w:val="Table Normal"/>
    <w:uiPriority w:val="2"/>
    <w:semiHidden/>
    <w:unhideWhenUsed/>
    <w:qFormat/>
    <w:rsid w:val="006538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65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65382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653825"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5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4">
    <w:name w:val="Normal (Web)"/>
    <w:basedOn w:val="a"/>
    <w:uiPriority w:val="99"/>
    <w:semiHidden/>
    <w:unhideWhenUsed/>
    <w:rsid w:val="0065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uiPriority w:val="20"/>
    <w:qFormat/>
    <w:rsid w:val="00653825"/>
    <w:rPr>
      <w:i/>
      <w:iCs/>
    </w:rPr>
  </w:style>
  <w:style w:type="character" w:styleId="aff6">
    <w:name w:val="Strong"/>
    <w:uiPriority w:val="22"/>
    <w:qFormat/>
    <w:rsid w:val="00653825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653825"/>
  </w:style>
  <w:style w:type="table" w:customStyle="1" w:styleId="33">
    <w:name w:val="Сетка таблицы3"/>
    <w:basedOn w:val="a1"/>
    <w:next w:val="af1"/>
    <w:uiPriority w:val="59"/>
    <w:rsid w:val="00653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53825"/>
  </w:style>
  <w:style w:type="table" w:customStyle="1" w:styleId="TableNormal">
    <w:name w:val="Table Normal"/>
    <w:uiPriority w:val="2"/>
    <w:semiHidden/>
    <w:unhideWhenUsed/>
    <w:qFormat/>
    <w:rsid w:val="006538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65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65382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653825"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5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4">
    <w:name w:val="Normal (Web)"/>
    <w:basedOn w:val="a"/>
    <w:uiPriority w:val="99"/>
    <w:semiHidden/>
    <w:unhideWhenUsed/>
    <w:rsid w:val="0065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uiPriority w:val="20"/>
    <w:qFormat/>
    <w:rsid w:val="00653825"/>
    <w:rPr>
      <w:i/>
      <w:iCs/>
    </w:rPr>
  </w:style>
  <w:style w:type="character" w:styleId="aff6">
    <w:name w:val="Strong"/>
    <w:uiPriority w:val="22"/>
    <w:qFormat/>
    <w:rsid w:val="00653825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653825"/>
  </w:style>
  <w:style w:type="table" w:customStyle="1" w:styleId="33">
    <w:name w:val="Сетка таблицы3"/>
    <w:basedOn w:val="a1"/>
    <w:next w:val="af1"/>
    <w:uiPriority w:val="59"/>
    <w:rsid w:val="00653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zilla.org/ru/firefox/new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D5765-DC0B-4973-B275-CB82C7A8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8345</Words>
  <Characters>47567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Директор</cp:lastModifiedBy>
  <cp:revision>17</cp:revision>
  <cp:lastPrinted>2024-12-10T10:19:00Z</cp:lastPrinted>
  <dcterms:created xsi:type="dcterms:W3CDTF">2024-12-08T16:32:00Z</dcterms:created>
  <dcterms:modified xsi:type="dcterms:W3CDTF">2024-12-14T05:16:00Z</dcterms:modified>
</cp:coreProperties>
</file>